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C04FC9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4F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377706" w:rsidRPr="00C04FC9" w:rsidRDefault="00377706" w:rsidP="00671C92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C04FC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</w:t>
      </w:r>
      <w:proofErr w:type="gramStart"/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по подведению итогов проведени</w:t>
      </w:r>
      <w:r w:rsidR="00671C92" w:rsidRPr="00C04FC9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C04FC9" w:rsidRPr="00C04F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разработке проектно-сметной документации по электроснабжению силовой электрической сети в корпусе</w:t>
      </w:r>
      <w:proofErr w:type="gramEnd"/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 14</w:t>
      </w:r>
      <w:r w:rsidR="00C04FC9" w:rsidRPr="00C04F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135A6"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0135A6" w:rsidRPr="00C04FC9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0135A6" w:rsidRPr="00C04FC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453C5" w:rsidRPr="00C04FC9" w:rsidRDefault="009453C5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C04FC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842218" w:rsidRPr="00C04FC9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августа 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184F64" w:rsidRPr="00C04FC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C04FC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C04FC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C04FC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945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C04FC9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C04FC9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C" w:rsidRPr="00C04FC9" w:rsidRDefault="000135A6" w:rsidP="00206D5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</w:t>
            </w:r>
            <w:r w:rsidR="00206D5C"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</w:t>
            </w:r>
          </w:p>
          <w:p w:rsidR="00377706" w:rsidRPr="00C04FC9" w:rsidRDefault="00206D5C" w:rsidP="00206D5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206D5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C04FC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C04FC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C04FC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C04FC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84221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84221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</w:tc>
      </w:tr>
      <w:tr w:rsidR="00377706" w:rsidRPr="00C04FC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671C92" w:rsidP="00206D5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42218"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206D5C"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206D5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377706" w:rsidRPr="00C04FC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4FC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C04FC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C04FC9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C04FC9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ли</w:t>
      </w:r>
    </w:p>
    <w:p w:rsidR="00671C92" w:rsidRPr="00C04FC9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C04FC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C04FC9" w:rsidRPr="00C04FC9" w:rsidRDefault="00671C92" w:rsidP="00C04FC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FC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C04FC9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рассмотрение</w:t>
      </w:r>
      <w:r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 заявок представленных </w:t>
      </w:r>
      <w:proofErr w:type="gramStart"/>
      <w:r w:rsidRPr="00C04FC9">
        <w:rPr>
          <w:rFonts w:ascii="Times New Roman" w:hAnsi="Times New Roman" w:cs="Times New Roman"/>
          <w:sz w:val="24"/>
          <w:szCs w:val="24"/>
          <w:lang w:val="ru-RU"/>
        </w:rPr>
        <w:t>при проведении запроса котировок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по разработке проектно-сметной документации по электроснабжению силовой электрической сети в корпусе</w:t>
      </w:r>
      <w:proofErr w:type="gramEnd"/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 14</w:t>
      </w:r>
    </w:p>
    <w:p w:rsidR="00671C92" w:rsidRPr="00C04FC9" w:rsidRDefault="00671C92" w:rsidP="00206D5C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71C92" w:rsidRPr="00C04FC9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C04FC9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842218" w:rsidRPr="00C04FC9" w:rsidRDefault="00671C92" w:rsidP="0084221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400</w:t>
      </w:r>
      <w:r w:rsidR="00C04FC9" w:rsidRPr="00C04FC9">
        <w:rPr>
          <w:rFonts w:ascii="Times New Roman" w:hAnsi="Times New Roman" w:cs="Times New Roman"/>
          <w:sz w:val="24"/>
          <w:szCs w:val="24"/>
        </w:rPr>
        <w:t> </w:t>
      </w:r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000 (Четыреста тысяч) рублей 00 коп</w:t>
      </w:r>
      <w:proofErr w:type="gramStart"/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206D5C" w:rsidRPr="00C04FC9" w:rsidRDefault="00671C92" w:rsidP="00206D5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Безналичный расчет, 10 % предоплата в течение 15 (пятнадцати) рабочих дней с момента подписания договора, окончательный расчет 90 % в течение 1 (одного) месяца  после подписания  акта – приемки выполненных работ.</w:t>
      </w:r>
    </w:p>
    <w:p w:rsidR="00206D5C" w:rsidRPr="00C04FC9" w:rsidRDefault="00671C92" w:rsidP="00206D5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/>
        </w:rPr>
        <w:t>4. Срок</w:t>
      </w:r>
      <w:r w:rsidR="00507ECC"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работ</w:t>
      </w:r>
      <w:r w:rsidRPr="00C04FC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с 26 августа 2013 г. по 26 сентября 2013 г.</w:t>
      </w:r>
    </w:p>
    <w:p w:rsidR="00671C92" w:rsidRPr="00C04FC9" w:rsidRDefault="00671C92" w:rsidP="00206D5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C04FC9" w:rsidRDefault="00671C92" w:rsidP="00671C92">
      <w:pPr>
        <w:pStyle w:val="a6"/>
        <w:rPr>
          <w:rFonts w:ascii="Times New Roman" w:hAnsi="Times New Roman"/>
          <w:color w:val="000000"/>
        </w:rPr>
      </w:pPr>
      <w:r w:rsidRPr="00C04FC9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C04FC9">
          <w:rPr>
            <w:rStyle w:val="a5"/>
            <w:color w:val="auto"/>
            <w:u w:val="none"/>
          </w:rPr>
          <w:t>www.zakupki.gov.ru</w:t>
        </w:r>
      </w:hyperlink>
      <w:r w:rsidRPr="00C04FC9">
        <w:rPr>
          <w:rFonts w:ascii="Times New Roman" w:hAnsi="Times New Roman"/>
        </w:rPr>
        <w:t>, на сай</w:t>
      </w:r>
      <w:r w:rsidR="00842218" w:rsidRPr="00C04FC9">
        <w:rPr>
          <w:rFonts w:ascii="Times New Roman" w:hAnsi="Times New Roman"/>
        </w:rPr>
        <w:t xml:space="preserve">те электронной торговой площадки </w:t>
      </w:r>
      <w:hyperlink r:id="rId7" w:history="1">
        <w:r w:rsidRPr="00C04FC9">
          <w:rPr>
            <w:rStyle w:val="a5"/>
          </w:rPr>
          <w:t>www.fabrikant.ru</w:t>
        </w:r>
      </w:hyperlink>
      <w:r w:rsidRPr="00C04FC9">
        <w:rPr>
          <w:rFonts w:ascii="Times New Roman" w:hAnsi="Times New Roman"/>
        </w:rPr>
        <w:t xml:space="preserve"> и сайте Заказчика </w:t>
      </w:r>
      <w:hyperlink r:id="rId8" w:history="1">
        <w:r w:rsidRPr="00C04FC9">
          <w:rPr>
            <w:rStyle w:val="a5"/>
            <w:lang w:val="en-US"/>
          </w:rPr>
          <w:t>www</w:t>
        </w:r>
        <w:r w:rsidRPr="00C04FC9">
          <w:rPr>
            <w:rStyle w:val="a5"/>
          </w:rPr>
          <w:t>.нииип-нзик.рф</w:t>
        </w:r>
      </w:hyperlink>
      <w:r w:rsidRPr="00C04FC9">
        <w:rPr>
          <w:rFonts w:ascii="Times New Roman" w:hAnsi="Times New Roman"/>
        </w:rPr>
        <w:t xml:space="preserve"> «</w:t>
      </w:r>
      <w:r w:rsidR="00842218" w:rsidRPr="00C04FC9">
        <w:rPr>
          <w:rFonts w:ascii="Times New Roman" w:hAnsi="Times New Roman"/>
        </w:rPr>
        <w:t>0</w:t>
      </w:r>
      <w:r w:rsidR="00206D5C" w:rsidRPr="00C04FC9">
        <w:rPr>
          <w:rFonts w:ascii="Times New Roman" w:hAnsi="Times New Roman"/>
        </w:rPr>
        <w:t>7</w:t>
      </w:r>
      <w:r w:rsidRPr="00C04FC9">
        <w:rPr>
          <w:rFonts w:ascii="Times New Roman" w:hAnsi="Times New Roman"/>
        </w:rPr>
        <w:t xml:space="preserve">» </w:t>
      </w:r>
      <w:r w:rsidR="00842218" w:rsidRPr="00C04FC9">
        <w:rPr>
          <w:rFonts w:ascii="Times New Roman" w:hAnsi="Times New Roman"/>
        </w:rPr>
        <w:t xml:space="preserve">августа 2013 года под номером </w:t>
      </w:r>
      <w:r w:rsidR="00C04FC9" w:rsidRPr="00C04FC9">
        <w:rPr>
          <w:rFonts w:ascii="Times New Roman" w:hAnsi="Times New Roman"/>
        </w:rPr>
        <w:t>1183807</w:t>
      </w:r>
      <w:r w:rsidRPr="00C04FC9">
        <w:rPr>
          <w:rFonts w:ascii="Times New Roman" w:hAnsi="Times New Roman"/>
        </w:rPr>
        <w:t>.</w:t>
      </w:r>
    </w:p>
    <w:p w:rsidR="00671C92" w:rsidRPr="00C04FC9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842218" w:rsidRPr="00C04FC9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206D5C" w:rsidRPr="00C04FC9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» августа 2013 года  11ч.00 мин. (время местное).</w:t>
      </w:r>
    </w:p>
    <w:p w:rsidR="00671C92" w:rsidRPr="00C04FC9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C04FC9"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</w:t>
      </w:r>
      <w:r w:rsidR="00C04FC9" w:rsidRPr="00C04FC9">
        <w:rPr>
          <w:rFonts w:eastAsia="Calibri"/>
          <w:sz w:val="24"/>
          <w:szCs w:val="24"/>
        </w:rPr>
        <w:t>1</w:t>
      </w:r>
      <w:r w:rsidRPr="00C04FC9">
        <w:rPr>
          <w:rFonts w:eastAsia="Calibri"/>
          <w:sz w:val="24"/>
          <w:szCs w:val="24"/>
        </w:rPr>
        <w:t>-</w:t>
      </w:r>
      <w:r w:rsidR="00C04FC9" w:rsidRPr="00C04FC9">
        <w:rPr>
          <w:rFonts w:eastAsia="Calibri"/>
          <w:sz w:val="24"/>
          <w:szCs w:val="24"/>
        </w:rPr>
        <w:t>10</w:t>
      </w:r>
      <w:r w:rsidR="00842218" w:rsidRPr="00C04FC9">
        <w:rPr>
          <w:rFonts w:eastAsia="Calibri"/>
          <w:sz w:val="24"/>
          <w:szCs w:val="24"/>
        </w:rPr>
        <w:t xml:space="preserve"> (время местное) «20</w:t>
      </w:r>
      <w:r w:rsidRPr="00C04FC9">
        <w:rPr>
          <w:rFonts w:eastAsia="Calibri"/>
          <w:sz w:val="24"/>
          <w:szCs w:val="24"/>
        </w:rPr>
        <w:t xml:space="preserve">» августа 2013 года по адресу </w:t>
      </w:r>
      <w:proofErr w:type="gramStart"/>
      <w:r w:rsidRPr="00C04FC9">
        <w:rPr>
          <w:rFonts w:eastAsia="Calibri"/>
          <w:sz w:val="24"/>
          <w:szCs w:val="24"/>
        </w:rPr>
        <w:t>г</w:t>
      </w:r>
      <w:proofErr w:type="gramEnd"/>
      <w:r w:rsidRPr="00C04FC9">
        <w:rPr>
          <w:rFonts w:eastAsia="Calibri"/>
          <w:sz w:val="24"/>
          <w:szCs w:val="24"/>
        </w:rPr>
        <w:t>. Новосибирск, ул. Планетная, 32.</w:t>
      </w:r>
    </w:p>
    <w:p w:rsidR="00881231" w:rsidRPr="00C04FC9" w:rsidRDefault="00671C92" w:rsidP="00881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4FC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881231" w:rsidRPr="00C04FC9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C04FC9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Щербаковым Виктором Николаевичем.</w:t>
      </w:r>
    </w:p>
    <w:p w:rsidR="00671C92" w:rsidRPr="00C04FC9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671C92" w:rsidRPr="00C04FC9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C04FC9">
        <w:rPr>
          <w:rFonts w:eastAsia="Calibri"/>
          <w:sz w:val="24"/>
          <w:szCs w:val="24"/>
        </w:rPr>
        <w:tab/>
      </w:r>
    </w:p>
    <w:p w:rsidR="00671C92" w:rsidRPr="00C04FC9" w:rsidRDefault="00671C92" w:rsidP="009453C5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C04FC9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C04FC9" w:rsidRPr="00C04F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4FC9" w:rsidRPr="00C04FC9">
        <w:rPr>
          <w:rFonts w:ascii="Times New Roman" w:hAnsi="Times New Roman" w:cs="Times New Roman"/>
          <w:sz w:val="24"/>
          <w:szCs w:val="24"/>
          <w:lang w:val="ru-RU"/>
        </w:rPr>
        <w:t>разработке проектно-сметной документации по электроснабжению силовой электрической сети в корпусе 14</w:t>
      </w:r>
      <w:r w:rsidR="00C04FC9" w:rsidRPr="00C04F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0C6378" w:rsidRPr="00C04FC9" w:rsidRDefault="00671C92" w:rsidP="009453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C04F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C04FC9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9453C5" w:rsidRPr="00C04FC9" w:rsidRDefault="009453C5" w:rsidP="009453C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A57E81" w:rsidRPr="00C04FC9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C04F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4FC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4FC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4FC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C04FC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04FC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4FC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4FC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4FC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CC" w:rsidRPr="00C04FC9" w:rsidRDefault="00507ECC" w:rsidP="00507EC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</w:t>
            </w:r>
          </w:p>
          <w:p w:rsidR="00507ECC" w:rsidRPr="00C04FC9" w:rsidRDefault="00507ECC" w:rsidP="00507EC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инженер</w:t>
            </w:r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42218" w:rsidRPr="00C04FC9" w:rsidRDefault="00507ECC" w:rsidP="00507EC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4FC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4FC9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C04FC9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4FC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4FC9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C04FC9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4FC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4FC9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C04FC9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4FC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4FC9" w:rsidRDefault="00842218" w:rsidP="0084221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договорно-правового отдела</w:t>
            </w:r>
          </w:p>
          <w:p w:rsidR="00842218" w:rsidRPr="00C04FC9" w:rsidRDefault="00842218" w:rsidP="0084221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4FC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F" w:rsidRPr="00C04FC9" w:rsidRDefault="00842218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 </w:t>
            </w:r>
            <w:r w:rsidR="00206D5C"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  <w:p w:rsidR="00842218" w:rsidRPr="00C04FC9" w:rsidRDefault="00206D5C" w:rsidP="00206D5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4FC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C04FC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04FC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C04FC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C04FC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4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4FC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Pr="009453C5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135A6"/>
    <w:rsid w:val="00030CE5"/>
    <w:rsid w:val="00081351"/>
    <w:rsid w:val="000C6378"/>
    <w:rsid w:val="000F4B09"/>
    <w:rsid w:val="00112329"/>
    <w:rsid w:val="00184F64"/>
    <w:rsid w:val="00191D3C"/>
    <w:rsid w:val="00206D5C"/>
    <w:rsid w:val="002211F4"/>
    <w:rsid w:val="0023779C"/>
    <w:rsid w:val="002457BC"/>
    <w:rsid w:val="00250DF0"/>
    <w:rsid w:val="00252C43"/>
    <w:rsid w:val="002E3224"/>
    <w:rsid w:val="002F567F"/>
    <w:rsid w:val="003112F7"/>
    <w:rsid w:val="00330B01"/>
    <w:rsid w:val="00377706"/>
    <w:rsid w:val="00435777"/>
    <w:rsid w:val="00451A36"/>
    <w:rsid w:val="004D3CDF"/>
    <w:rsid w:val="004F1E23"/>
    <w:rsid w:val="00507ECC"/>
    <w:rsid w:val="00507FC5"/>
    <w:rsid w:val="0054673A"/>
    <w:rsid w:val="00583EC3"/>
    <w:rsid w:val="00671C92"/>
    <w:rsid w:val="006C46A5"/>
    <w:rsid w:val="00716965"/>
    <w:rsid w:val="00792FA1"/>
    <w:rsid w:val="007E17AD"/>
    <w:rsid w:val="00802AE4"/>
    <w:rsid w:val="008034F7"/>
    <w:rsid w:val="008406A2"/>
    <w:rsid w:val="00842218"/>
    <w:rsid w:val="00881231"/>
    <w:rsid w:val="009453C5"/>
    <w:rsid w:val="0094687F"/>
    <w:rsid w:val="00955E4C"/>
    <w:rsid w:val="00964F0F"/>
    <w:rsid w:val="009B4846"/>
    <w:rsid w:val="00A57E81"/>
    <w:rsid w:val="00B21F12"/>
    <w:rsid w:val="00B35248"/>
    <w:rsid w:val="00B53C84"/>
    <w:rsid w:val="00B75A39"/>
    <w:rsid w:val="00C04FC9"/>
    <w:rsid w:val="00C15A2A"/>
    <w:rsid w:val="00C358DC"/>
    <w:rsid w:val="00C80E0F"/>
    <w:rsid w:val="00C82C7E"/>
    <w:rsid w:val="00D44C5A"/>
    <w:rsid w:val="00DE25BE"/>
    <w:rsid w:val="00E32929"/>
    <w:rsid w:val="00E8537E"/>
    <w:rsid w:val="00F16C36"/>
    <w:rsid w:val="00F33033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A631-D8C7-469C-ACFD-159C77E9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22</cp:revision>
  <cp:lastPrinted>2013-08-19T08:18:00Z</cp:lastPrinted>
  <dcterms:created xsi:type="dcterms:W3CDTF">2013-04-08T04:55:00Z</dcterms:created>
  <dcterms:modified xsi:type="dcterms:W3CDTF">2013-08-19T08:24:00Z</dcterms:modified>
</cp:coreProperties>
</file>