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48510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ПРОТОКОЛ</w:t>
      </w:r>
    </w:p>
    <w:p w:rsidR="005E6119" w:rsidRPr="0048510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заседания Единой комиссии по рассмотрению заявок</w:t>
      </w:r>
    </w:p>
    <w:p w:rsidR="005E6119" w:rsidRPr="0048510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на участие в открытом конкурсе в электронной форме</w:t>
      </w:r>
    </w:p>
    <w:p w:rsidR="005E6119" w:rsidRPr="0048510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</w:p>
    <w:p w:rsidR="00DB6CE4" w:rsidRPr="0048510D" w:rsidRDefault="005E6119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«26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 w:rsidR="00397853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057ED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7</w:t>
      </w:r>
      <w:r w:rsidR="0052037B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г.</w:t>
      </w:r>
    </w:p>
    <w:p w:rsidR="00DB6CE4" w:rsidRPr="0048510D" w:rsidRDefault="00DB6CE4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E7F4F" w:rsidRPr="0048510D" w:rsidRDefault="005E6119" w:rsidP="005802D3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gramStart"/>
      <w:r w:rsidRPr="0048510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Открытый конкурс в электронной форме: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право заключения Договора на</w:t>
      </w:r>
      <w:r w:rsidR="000C6F7F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емонт помещений в спальном корпусе на 1-ом этаже на б/о Красный Яр, в соответствии с технической частью документации об открытом конкурсе в электронной форме</w:t>
      </w:r>
      <w:r w:rsidR="008C7F4E" w:rsidRPr="0048510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gramEnd"/>
    </w:p>
    <w:p w:rsidR="00DB6CE4" w:rsidRPr="0048510D" w:rsidRDefault="005E6119" w:rsidP="00DB6CE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="00D57C80" w:rsidRPr="0048510D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А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кционерное общество «НИИ измерительных </w:t>
      </w:r>
      <w:proofErr w:type="gramStart"/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приборов-Новосибирский</w:t>
      </w:r>
      <w:proofErr w:type="gramEnd"/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завод имени Коминтерна»</w:t>
      </w:r>
    </w:p>
    <w:p w:rsidR="005E6119" w:rsidRPr="0048510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3"/>
        <w:gridCol w:w="3860"/>
      </w:tblGrid>
      <w:tr w:rsidR="0056211D" w:rsidRPr="0048510D" w:rsidTr="00421806">
        <w:trPr>
          <w:trHeight w:val="693"/>
          <w:jc w:val="center"/>
        </w:trPr>
        <w:tc>
          <w:tcPr>
            <w:tcW w:w="5563" w:type="dxa"/>
          </w:tcPr>
          <w:p w:rsidR="0056211D" w:rsidRPr="0048510D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A5254A" w:rsidRPr="0048510D" w:rsidRDefault="0056211D" w:rsidP="00BE6F08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BE6F08" w:rsidRPr="004851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развитию кооперационных связей</w:t>
            </w:r>
          </w:p>
        </w:tc>
        <w:tc>
          <w:tcPr>
            <w:tcW w:w="3860" w:type="dxa"/>
          </w:tcPr>
          <w:p w:rsidR="0056211D" w:rsidRPr="0048510D" w:rsidRDefault="00BE6F08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Макаров Олег Сергеевич</w:t>
            </w:r>
          </w:p>
        </w:tc>
      </w:tr>
      <w:tr w:rsidR="00A5254A" w:rsidRPr="0048510D" w:rsidTr="00421806">
        <w:trPr>
          <w:trHeight w:val="222"/>
          <w:jc w:val="center"/>
        </w:trPr>
        <w:tc>
          <w:tcPr>
            <w:tcW w:w="5563" w:type="dxa"/>
          </w:tcPr>
          <w:p w:rsidR="00A5254A" w:rsidRPr="0048510D" w:rsidRDefault="00A5254A" w:rsidP="00BE6F08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Заместитель Председателя Единой комиссии:</w:t>
            </w:r>
          </w:p>
          <w:p w:rsidR="00A5254A" w:rsidRPr="0048510D" w:rsidRDefault="00F057ED" w:rsidP="008C7F4E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8510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Советник генерального директора по </w:t>
            </w:r>
            <w:r w:rsidR="008C7F4E" w:rsidRPr="0048510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развитию</w:t>
            </w:r>
          </w:p>
        </w:tc>
        <w:tc>
          <w:tcPr>
            <w:tcW w:w="3860" w:type="dxa"/>
          </w:tcPr>
          <w:p w:rsidR="00A5254A" w:rsidRPr="0048510D" w:rsidRDefault="008C7F4E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Квасников Алексей Анатольевич</w:t>
            </w:r>
          </w:p>
        </w:tc>
      </w:tr>
      <w:tr w:rsidR="0056211D" w:rsidRPr="0048510D" w:rsidTr="00421806">
        <w:trPr>
          <w:trHeight w:val="254"/>
          <w:jc w:val="center"/>
        </w:trPr>
        <w:tc>
          <w:tcPr>
            <w:tcW w:w="5563" w:type="dxa"/>
          </w:tcPr>
          <w:p w:rsidR="0056211D" w:rsidRPr="0048510D" w:rsidRDefault="003D611B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860" w:type="dxa"/>
          </w:tcPr>
          <w:p w:rsidR="0056211D" w:rsidRPr="0048510D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48510D" w:rsidTr="00421806">
        <w:trPr>
          <w:trHeight w:val="206"/>
          <w:jc w:val="center"/>
        </w:trPr>
        <w:tc>
          <w:tcPr>
            <w:tcW w:w="5563" w:type="dxa"/>
          </w:tcPr>
          <w:p w:rsidR="0056211D" w:rsidRPr="0048510D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Главный бухгалтер</w:t>
            </w:r>
          </w:p>
        </w:tc>
        <w:tc>
          <w:tcPr>
            <w:tcW w:w="3860" w:type="dxa"/>
          </w:tcPr>
          <w:p w:rsidR="0056211D" w:rsidRPr="0048510D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Папшева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Нина Васильевна </w:t>
            </w:r>
          </w:p>
        </w:tc>
      </w:tr>
      <w:tr w:rsidR="0056211D" w:rsidRPr="0048510D" w:rsidTr="00421806">
        <w:trPr>
          <w:trHeight w:val="260"/>
          <w:jc w:val="center"/>
        </w:trPr>
        <w:tc>
          <w:tcPr>
            <w:tcW w:w="5563" w:type="dxa"/>
          </w:tcPr>
          <w:p w:rsidR="0056211D" w:rsidRPr="0048510D" w:rsidRDefault="00A210A4" w:rsidP="00A210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="0056211D"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ачальник ПЭО</w:t>
            </w:r>
          </w:p>
        </w:tc>
        <w:tc>
          <w:tcPr>
            <w:tcW w:w="3860" w:type="dxa"/>
          </w:tcPr>
          <w:p w:rsidR="0056211D" w:rsidRPr="0048510D" w:rsidRDefault="00A210A4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Поползухина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Наталия Васильевна</w:t>
            </w:r>
          </w:p>
        </w:tc>
      </w:tr>
      <w:tr w:rsidR="0056211D" w:rsidRPr="0048510D" w:rsidTr="00421806">
        <w:trPr>
          <w:trHeight w:val="213"/>
          <w:jc w:val="center"/>
        </w:trPr>
        <w:tc>
          <w:tcPr>
            <w:tcW w:w="5563" w:type="dxa"/>
          </w:tcPr>
          <w:p w:rsidR="0056211D" w:rsidRPr="0048510D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860" w:type="dxa"/>
          </w:tcPr>
          <w:p w:rsidR="0056211D" w:rsidRPr="0048510D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Бареева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  <w:proofErr w:type="spellEnd"/>
          </w:p>
        </w:tc>
      </w:tr>
      <w:tr w:rsidR="0056211D" w:rsidRPr="0048510D" w:rsidTr="00421806">
        <w:trPr>
          <w:trHeight w:val="206"/>
          <w:jc w:val="center"/>
        </w:trPr>
        <w:tc>
          <w:tcPr>
            <w:tcW w:w="5563" w:type="dxa"/>
          </w:tcPr>
          <w:p w:rsidR="0056211D" w:rsidRPr="0048510D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договорно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правового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860" w:type="dxa"/>
          </w:tcPr>
          <w:p w:rsidR="0056211D" w:rsidRPr="0048510D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  <w:proofErr w:type="spellEnd"/>
          </w:p>
        </w:tc>
      </w:tr>
      <w:tr w:rsidR="0056211D" w:rsidRPr="0048510D" w:rsidTr="008C7F4E">
        <w:trPr>
          <w:trHeight w:val="367"/>
          <w:jc w:val="center"/>
        </w:trPr>
        <w:tc>
          <w:tcPr>
            <w:tcW w:w="5563" w:type="dxa"/>
          </w:tcPr>
          <w:p w:rsidR="0056211D" w:rsidRPr="0048510D" w:rsidRDefault="0056211D" w:rsidP="008C7F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7F4E"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О-108</w:t>
            </w:r>
          </w:p>
        </w:tc>
        <w:tc>
          <w:tcPr>
            <w:tcW w:w="3860" w:type="dxa"/>
          </w:tcPr>
          <w:p w:rsidR="008C7F4E" w:rsidRPr="0048510D" w:rsidRDefault="008C7F4E" w:rsidP="008C7F4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Бекетов Андрей Валентинович</w:t>
            </w:r>
          </w:p>
        </w:tc>
      </w:tr>
      <w:tr w:rsidR="008C7F4E" w:rsidRPr="0048510D" w:rsidTr="00421806">
        <w:trPr>
          <w:trHeight w:val="85"/>
          <w:jc w:val="center"/>
        </w:trPr>
        <w:tc>
          <w:tcPr>
            <w:tcW w:w="5563" w:type="dxa"/>
          </w:tcPr>
          <w:p w:rsidR="008C7F4E" w:rsidRPr="0048510D" w:rsidRDefault="008C7F4E" w:rsidP="008C7F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Начальник О-136</w:t>
            </w:r>
          </w:p>
        </w:tc>
        <w:tc>
          <w:tcPr>
            <w:tcW w:w="3860" w:type="dxa"/>
          </w:tcPr>
          <w:p w:rsidR="008C7F4E" w:rsidRPr="0048510D" w:rsidRDefault="008C7F4E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Лобов Валерий Станиславович</w:t>
            </w:r>
          </w:p>
        </w:tc>
      </w:tr>
      <w:tr w:rsidR="0056211D" w:rsidRPr="0048510D" w:rsidTr="00421806">
        <w:trPr>
          <w:trHeight w:val="200"/>
          <w:jc w:val="center"/>
        </w:trPr>
        <w:tc>
          <w:tcPr>
            <w:tcW w:w="5563" w:type="dxa"/>
          </w:tcPr>
          <w:p w:rsidR="0056211D" w:rsidRPr="0048510D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</w:t>
            </w:r>
            <w:proofErr w:type="spellEnd"/>
            <w:r w:rsidRPr="00485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bCs/>
                <w:sz w:val="20"/>
                <w:szCs w:val="20"/>
              </w:rPr>
              <w:t>Единой</w:t>
            </w:r>
            <w:proofErr w:type="spellEnd"/>
            <w:r w:rsidRPr="00485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860" w:type="dxa"/>
          </w:tcPr>
          <w:p w:rsidR="0056211D" w:rsidRPr="0048510D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Лестева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  <w:proofErr w:type="spellEnd"/>
          </w:p>
        </w:tc>
      </w:tr>
    </w:tbl>
    <w:p w:rsidR="00DB6CE4" w:rsidRPr="0048510D" w:rsidRDefault="008C7F4E" w:rsidP="008C7F4E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Отсутствуют 2</w:t>
      </w:r>
      <w:r w:rsidR="00272CF0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272CF0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</w:t>
      </w:r>
      <w:r w:rsidR="00397853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E6119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Кворум имеется.</w:t>
      </w:r>
    </w:p>
    <w:p w:rsidR="005E6119" w:rsidRPr="0048510D" w:rsidRDefault="005E6119" w:rsidP="008C7F4E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Повестка дня: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A210A4" w:rsidRPr="0048510D" w:rsidRDefault="005E6119" w:rsidP="008C7F4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Вопрос №1. Рассмотрение заявок </w:t>
      </w:r>
      <w:r w:rsidR="00A210A4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на 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емонт помещений в спальном корпусе на 1-ом этаже </w:t>
      </w:r>
      <w:proofErr w:type="gramStart"/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на</w:t>
      </w:r>
      <w:proofErr w:type="gramEnd"/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б/</w:t>
      </w:r>
      <w:proofErr w:type="gramStart"/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о</w:t>
      </w:r>
      <w:proofErr w:type="gramEnd"/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Красный Яр, в соответствии с технической частью документации об открытом конкурсе в электронной форме</w:t>
      </w:r>
      <w:r w:rsidR="008C7F4E" w:rsidRPr="0048510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5E6119" w:rsidRPr="0048510D" w:rsidRDefault="005E6119" w:rsidP="008C7F4E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Открытие доступа к поданным на Электронную торговую площадку </w:t>
      </w:r>
      <w:hyperlink r:id="rId7" w:history="1">
        <w:r w:rsidR="00D57C80" w:rsidRPr="0048510D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https://www.fabrikant.ru/</w:t>
        </w:r>
      </w:hyperlink>
      <w:r w:rsidR="00D57C80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заявкам на участие в открыто</w:t>
      </w:r>
      <w:r w:rsidR="00A210A4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 конкурсе в электронной форме 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была проведена в </w:t>
      </w:r>
      <w:r w:rsidR="00294D4C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час. 00 мин. </w:t>
      </w:r>
      <w:r w:rsidR="00347F26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(время местное) 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20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6F45BC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F057ED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7 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г</w:t>
      </w:r>
      <w:r w:rsidR="00F057ED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ода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по адресу: г. Новосибирск, ул. Планетная,32.</w:t>
      </w:r>
      <w:r w:rsidR="001F4562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B6CE4" w:rsidRPr="0048510D" w:rsidRDefault="00B45B48" w:rsidP="008C7F4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8C7F4E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26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8C7F4E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июня</w:t>
      </w:r>
      <w:r w:rsidR="00BE6F08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</w:t>
      </w:r>
      <w:r w:rsidR="00F057ED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7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</w:t>
      </w:r>
      <w:r w:rsidR="00F057ED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ода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в </w:t>
      </w:r>
      <w:r w:rsidR="008C7F4E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15</w:t>
      </w:r>
      <w:r w:rsidR="00272CF0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часов </w:t>
      </w:r>
      <w:r w:rsidR="008C7F4E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10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 </w:t>
      </w:r>
      <w:r w:rsidR="00347F26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(время местное) 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адресу: г. Новосибирск, ул. </w:t>
      </w:r>
      <w:proofErr w:type="gramStart"/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  <w:r w:rsidR="0092561B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5E6119" w:rsidRPr="0048510D" w:rsidRDefault="005E6119" w:rsidP="008C7F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 Вопросу №1</w:t>
      </w:r>
    </w:p>
    <w:p w:rsidR="008C7F4E" w:rsidRPr="0048510D" w:rsidRDefault="008C7F4E" w:rsidP="008C7F4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8510D">
        <w:rPr>
          <w:rFonts w:ascii="Times New Roman" w:hAnsi="Times New Roman" w:cs="Times New Roman"/>
          <w:b/>
          <w:sz w:val="20"/>
          <w:szCs w:val="20"/>
          <w:lang w:val="ru-RU"/>
        </w:rPr>
        <w:t>Предмет договора, с указанием объема выполняемых работ:</w:t>
      </w:r>
      <w:r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Ремонт помещений в спальном корпусе на 1-ом этаже </w:t>
      </w:r>
      <w:proofErr w:type="gramStart"/>
      <w:r w:rsidRPr="0048510D">
        <w:rPr>
          <w:rFonts w:ascii="Times New Roman" w:hAnsi="Times New Roman" w:cs="Times New Roman"/>
          <w:sz w:val="20"/>
          <w:szCs w:val="20"/>
          <w:lang w:val="ru-RU"/>
        </w:rPr>
        <w:t>на</w:t>
      </w:r>
      <w:proofErr w:type="gramEnd"/>
      <w:r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б/</w:t>
      </w:r>
      <w:proofErr w:type="gramStart"/>
      <w:r w:rsidRPr="0048510D">
        <w:rPr>
          <w:rFonts w:ascii="Times New Roman" w:hAnsi="Times New Roman" w:cs="Times New Roman"/>
          <w:sz w:val="20"/>
          <w:szCs w:val="20"/>
          <w:lang w:val="ru-RU"/>
        </w:rPr>
        <w:t>о</w:t>
      </w:r>
      <w:proofErr w:type="gramEnd"/>
      <w:r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Красный Яр, в соответствии с технической частью документации об открытом конкурсе в электронной форме</w:t>
      </w:r>
      <w:r w:rsidRPr="0048510D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</w:p>
    <w:p w:rsidR="008C7F4E" w:rsidRPr="0048510D" w:rsidRDefault="00F057ED" w:rsidP="0048510D">
      <w:pPr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48510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Сведения о начальной (максимальной) цене договора (цене лота): </w:t>
      </w:r>
      <w:r w:rsidR="008C7F4E" w:rsidRPr="0048510D">
        <w:rPr>
          <w:rFonts w:ascii="Times New Roman" w:eastAsia="Calibri" w:hAnsi="Times New Roman" w:cs="Times New Roman"/>
          <w:sz w:val="20"/>
          <w:szCs w:val="20"/>
          <w:lang w:val="ru-RU"/>
        </w:rPr>
        <w:t>2 343 362 (два миллиона триста сорок три тысячи триста шестьдесят два) рубля 00 копеек</w:t>
      </w:r>
      <w:r w:rsidR="008C7F4E" w:rsidRPr="0048510D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, </w:t>
      </w:r>
      <w:r w:rsidR="008C7F4E" w:rsidRPr="0048510D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в том числе НДС (18%).</w:t>
      </w:r>
    </w:p>
    <w:p w:rsidR="008C7F4E" w:rsidRPr="008C7F4E" w:rsidRDefault="008C7F4E" w:rsidP="0048510D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8C7F4E">
        <w:rPr>
          <w:rFonts w:ascii="Times New Roman" w:eastAsia="Calibri" w:hAnsi="Times New Roman" w:cs="Times New Roman"/>
          <w:sz w:val="20"/>
          <w:szCs w:val="20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C7F4E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. </w:t>
      </w:r>
      <w:r w:rsidRPr="008C7F4E">
        <w:rPr>
          <w:rFonts w:ascii="Times New Roman" w:eastAsia="Calibri" w:hAnsi="Times New Roman" w:cs="Times New Roman"/>
          <w:sz w:val="20"/>
          <w:szCs w:val="20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C7F4E" w:rsidRPr="008C7F4E" w:rsidRDefault="008C7F4E" w:rsidP="0048510D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C7F4E">
        <w:rPr>
          <w:rFonts w:ascii="Times New Roman" w:eastAsia="Calibri" w:hAnsi="Times New Roman" w:cs="Times New Roman"/>
          <w:sz w:val="20"/>
          <w:szCs w:val="20"/>
          <w:lang w:val="ru-RU"/>
        </w:rPr>
        <w:t>Начальная (максимальная) цена включает в себя: с учетом всех расходов, связанных с выполнением работ, НДС 18 %, уплата налогов других обязательных платежей.</w:t>
      </w:r>
    </w:p>
    <w:p w:rsidR="008C7F4E" w:rsidRPr="008C7F4E" w:rsidRDefault="008C7F4E" w:rsidP="008C7F4E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C7F4E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выполнения работ: </w:t>
      </w:r>
      <w:r w:rsidRPr="008C7F4E">
        <w:rPr>
          <w:rFonts w:ascii="Times New Roman" w:eastAsia="Calibri" w:hAnsi="Times New Roman" w:cs="Times New Roman"/>
          <w:sz w:val="20"/>
          <w:szCs w:val="20"/>
          <w:lang w:val="ru-RU"/>
        </w:rPr>
        <w:t>«15» августа 2017 г.</w:t>
      </w:r>
    </w:p>
    <w:p w:rsidR="008C7F4E" w:rsidRPr="008C7F4E" w:rsidRDefault="008C7F4E" w:rsidP="008C7F4E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ru-RU"/>
        </w:rPr>
      </w:pPr>
      <w:r w:rsidRPr="008C7F4E">
        <w:rPr>
          <w:rFonts w:ascii="Times New Roman" w:eastAsia="Calibri" w:hAnsi="Times New Roman" w:cs="Times New Roman"/>
          <w:b/>
          <w:sz w:val="20"/>
          <w:szCs w:val="20"/>
          <w:lang w:val="ru-RU"/>
        </w:rPr>
        <w:t>Окончание выполнения работ:</w:t>
      </w:r>
      <w:r w:rsidRPr="008C7F4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«31» октября 2017 г.</w:t>
      </w:r>
    </w:p>
    <w:p w:rsidR="008C7F4E" w:rsidRPr="008C7F4E" w:rsidRDefault="008C7F4E" w:rsidP="008C7F4E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8C7F4E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 xml:space="preserve">Форма, сроки и порядок оплаты выполненных работ: </w:t>
      </w:r>
      <w:r w:rsidRPr="008C7F4E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45B48" w:rsidRPr="0048510D" w:rsidRDefault="005E6119" w:rsidP="00F057E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На конкурс представлен</w:t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5F49E3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BE6F08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47F26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одна</w:t>
      </w:r>
      <w:r w:rsidR="00BF42C5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</w:t>
      </w:r>
      <w:r w:rsidR="00BF42C5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в</w:t>
      </w:r>
      <w:r w:rsidR="0056211D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1F4562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DB6CE4" w:rsidRPr="0048510D" w:rsidRDefault="005E6119" w:rsidP="00DB6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При рассмотрении заяв</w:t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ки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участник</w:t>
      </w:r>
      <w:r w:rsidR="008C7F4E"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 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2870"/>
        <w:gridCol w:w="1950"/>
        <w:gridCol w:w="2302"/>
      </w:tblGrid>
      <w:tr w:rsidR="008530B6" w:rsidRPr="0048510D" w:rsidTr="00F057ED">
        <w:trPr>
          <w:trHeight w:val="506"/>
        </w:trPr>
        <w:tc>
          <w:tcPr>
            <w:tcW w:w="392" w:type="dxa"/>
          </w:tcPr>
          <w:p w:rsidR="008530B6" w:rsidRPr="0048510D" w:rsidRDefault="008530B6" w:rsidP="00F057ED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8530B6" w:rsidRPr="0048510D" w:rsidRDefault="008530B6" w:rsidP="00F057E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r w:rsidR="00DB6CE4"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2693" w:type="dxa"/>
          </w:tcPr>
          <w:p w:rsidR="008530B6" w:rsidRPr="0048510D" w:rsidRDefault="008530B6" w:rsidP="00F057ED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DB6CE4" w:rsidRPr="0048510D" w:rsidRDefault="00DB6CE4" w:rsidP="00F057ED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="008530B6"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рганизации</w:t>
            </w:r>
          </w:p>
        </w:tc>
        <w:tc>
          <w:tcPr>
            <w:tcW w:w="2870" w:type="dxa"/>
          </w:tcPr>
          <w:p w:rsidR="008530B6" w:rsidRPr="0048510D" w:rsidRDefault="00F2590C" w:rsidP="00F057ED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Юридический адрес</w:t>
            </w:r>
            <w:r w:rsidR="008530B6"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50" w:type="dxa"/>
          </w:tcPr>
          <w:p w:rsidR="008530B6" w:rsidRPr="0048510D" w:rsidRDefault="008530B6" w:rsidP="00F057ED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302" w:type="dxa"/>
          </w:tcPr>
          <w:p w:rsidR="008530B6" w:rsidRPr="0048510D" w:rsidRDefault="008530B6" w:rsidP="00F057ED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466DFE" w:rsidRPr="0048510D" w:rsidTr="00F057ED">
        <w:trPr>
          <w:trHeight w:val="500"/>
        </w:trPr>
        <w:tc>
          <w:tcPr>
            <w:tcW w:w="392" w:type="dxa"/>
          </w:tcPr>
          <w:p w:rsidR="00466DFE" w:rsidRPr="0048510D" w:rsidRDefault="00466DFE" w:rsidP="00F057E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693" w:type="dxa"/>
          </w:tcPr>
          <w:p w:rsidR="00466DFE" w:rsidRPr="0048510D" w:rsidRDefault="0048510D" w:rsidP="008C7F4E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="00F057ED" w:rsidRPr="0048510D">
                <w:rPr>
                  <w:rFonts w:ascii="Times New Roman" w:hAnsi="Times New Roman" w:cs="Times New Roman"/>
                  <w:sz w:val="20"/>
                  <w:szCs w:val="20"/>
                </w:rPr>
                <w:t>ООО "</w:t>
              </w:r>
              <w:proofErr w:type="spellStart"/>
              <w:r w:rsidR="008C7F4E" w:rsidRPr="0048510D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СтройМонтаж-Трейдинг</w:t>
              </w:r>
              <w:proofErr w:type="spellEnd"/>
              <w:r w:rsidR="00F057ED" w:rsidRPr="0048510D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</w:p>
        </w:tc>
        <w:tc>
          <w:tcPr>
            <w:tcW w:w="2870" w:type="dxa"/>
          </w:tcPr>
          <w:p w:rsidR="006F45BC" w:rsidRPr="0048510D" w:rsidRDefault="008C7F4E" w:rsidP="0002588C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630039, г. Новосибирск, ул. </w:t>
            </w:r>
            <w:proofErr w:type="gramStart"/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Воинская</w:t>
            </w:r>
            <w:proofErr w:type="gramEnd"/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63, корпус 2, помещение 17</w:t>
            </w:r>
          </w:p>
        </w:tc>
        <w:tc>
          <w:tcPr>
            <w:tcW w:w="1950" w:type="dxa"/>
          </w:tcPr>
          <w:p w:rsidR="00466DFE" w:rsidRPr="0048510D" w:rsidRDefault="008C7F4E" w:rsidP="00F057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16.06.2017 12:56</w:t>
            </w: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F45BC"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2302" w:type="dxa"/>
            <w:vAlign w:val="center"/>
          </w:tcPr>
          <w:p w:rsidR="00466DFE" w:rsidRPr="0048510D" w:rsidRDefault="008C7F4E" w:rsidP="00F057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343</w:t>
            </w:r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362,00</w:t>
            </w:r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6DFE"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 (цена с учетом НДС)</w:t>
            </w:r>
          </w:p>
        </w:tc>
      </w:tr>
    </w:tbl>
    <w:p w:rsidR="00DB6CE4" w:rsidRPr="0048510D" w:rsidRDefault="00323098" w:rsidP="00DB6CE4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Единая комиссия</w:t>
      </w:r>
      <w:r w:rsidR="00466DFE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рассмотрев заявк</w:t>
      </w:r>
      <w:r w:rsidR="008C7F4E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у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на соответствие </w:t>
      </w:r>
      <w:proofErr w:type="gramStart"/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48510D" w:rsidTr="00F057ED">
        <w:trPr>
          <w:trHeight w:val="564"/>
        </w:trPr>
        <w:tc>
          <w:tcPr>
            <w:tcW w:w="534" w:type="dxa"/>
          </w:tcPr>
          <w:p w:rsidR="00B85470" w:rsidRPr="0048510D" w:rsidRDefault="00B85470" w:rsidP="00F057ED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№</w:t>
            </w:r>
          </w:p>
          <w:p w:rsidR="0092561B" w:rsidRPr="0048510D" w:rsidRDefault="00B85470" w:rsidP="00F057E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48510D" w:rsidRDefault="0092561B" w:rsidP="00F057E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48510D" w:rsidRDefault="0092561B" w:rsidP="00F057E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48510D" w:rsidRDefault="0092561B" w:rsidP="00F057E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решения</w:t>
            </w:r>
          </w:p>
        </w:tc>
      </w:tr>
      <w:tr w:rsidR="000D794C" w:rsidRPr="0048510D" w:rsidTr="00F057ED">
        <w:trPr>
          <w:trHeight w:val="953"/>
        </w:trPr>
        <w:tc>
          <w:tcPr>
            <w:tcW w:w="534" w:type="dxa"/>
          </w:tcPr>
          <w:p w:rsidR="000D794C" w:rsidRPr="0048510D" w:rsidRDefault="000D794C" w:rsidP="00F057ED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48510D" w:rsidRDefault="00A210A4" w:rsidP="00F057E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</w:t>
            </w:r>
            <w:r w:rsidR="000D794C"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48510D" w:rsidRDefault="000D794C" w:rsidP="00F057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Документы соответствуют </w:t>
            </w:r>
          </w:p>
          <w:p w:rsidR="000D794C" w:rsidRPr="0048510D" w:rsidRDefault="000D794C" w:rsidP="00F057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92DB9" w:rsidRPr="0048510D" w:rsidRDefault="00E92DB9" w:rsidP="00F057ED">
            <w:pPr>
              <w:widowControl w:val="0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7F4E" w:rsidRPr="0048510D" w:rsidRDefault="008C7F4E" w:rsidP="00294D4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7F4E" w:rsidRPr="0048510D" w:rsidRDefault="008C7F4E" w:rsidP="00294D4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210A4" w:rsidRPr="0048510D" w:rsidRDefault="00A210A4" w:rsidP="00294D4C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gramStart"/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емонт помещений в спальном корпусе на 1-ом этаже на б/о Красный Яр</w:t>
      </w:r>
      <w:r w:rsidR="00C24BFD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несостоявшимся, 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т.к. </w:t>
      </w:r>
      <w:r w:rsid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единственная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заявка</w:t>
      </w:r>
      <w:r w:rsidR="00C24BFD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соот</w:t>
      </w:r>
      <w:r w:rsid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единственная</w:t>
      </w:r>
      <w:bookmarkStart w:id="0" w:name="_GoBack"/>
      <w:bookmarkEnd w:id="0"/>
      <w:r w:rsidR="00C24BFD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ветствовала требованиям</w:t>
      </w:r>
      <w:r w:rsidR="000A6346"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конкурсной документации</w:t>
      </w:r>
      <w:r w:rsidRPr="0048510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, и заключить договор с </w:t>
      </w:r>
      <w:hyperlink r:id="rId9" w:tgtFrame="_blank" w:tooltip="Просмотреть информационную карту участника" w:history="1">
        <w:r w:rsidR="008C7F4E" w:rsidRPr="0048510D">
          <w:rPr>
            <w:rFonts w:ascii="Times New Roman" w:hAnsi="Times New Roman" w:cs="Times New Roman"/>
            <w:sz w:val="20"/>
            <w:szCs w:val="20"/>
            <w:lang w:val="ru-RU"/>
          </w:rPr>
          <w:t>ООО "</w:t>
        </w:r>
        <w:proofErr w:type="spellStart"/>
        <w:r w:rsidR="008C7F4E" w:rsidRPr="0048510D">
          <w:rPr>
            <w:rFonts w:ascii="Times New Roman" w:hAnsi="Times New Roman" w:cs="Times New Roman"/>
            <w:sz w:val="20"/>
            <w:szCs w:val="20"/>
            <w:lang w:val="ru-RU"/>
          </w:rPr>
          <w:t>СтройМонтаж-Трейдинг</w:t>
        </w:r>
        <w:proofErr w:type="spellEnd"/>
        <w:r w:rsidR="008C7F4E" w:rsidRPr="0048510D">
          <w:rPr>
            <w:rFonts w:ascii="Times New Roman" w:hAnsi="Times New Roman" w:cs="Times New Roman"/>
            <w:sz w:val="20"/>
            <w:szCs w:val="20"/>
            <w:lang w:val="ru-RU"/>
          </w:rPr>
          <w:t>"</w:t>
        </w:r>
      </w:hyperlink>
      <w:r w:rsidR="00294D4C" w:rsidRPr="0048510D">
        <w:rPr>
          <w:rFonts w:ascii="Times New Roman" w:hAnsi="Times New Roman" w:cs="Times New Roman"/>
          <w:sz w:val="20"/>
          <w:szCs w:val="20"/>
        </w:rPr>
        <w:t> </w:t>
      </w:r>
      <w:r w:rsidR="000A6346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="00C24BFD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ремонт 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помещений в спальном корпусе на 1-ом этаже на б/о Красный Яр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на сумму 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8C7F4E" w:rsidRPr="0048510D">
        <w:rPr>
          <w:rFonts w:ascii="Times New Roman" w:hAnsi="Times New Roman" w:cs="Times New Roman"/>
          <w:sz w:val="20"/>
          <w:szCs w:val="20"/>
        </w:rPr>
        <w:t> 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343</w:t>
      </w:r>
      <w:r w:rsidR="008C7F4E" w:rsidRPr="0048510D">
        <w:rPr>
          <w:rFonts w:ascii="Times New Roman" w:hAnsi="Times New Roman" w:cs="Times New Roman"/>
          <w:sz w:val="20"/>
          <w:szCs w:val="20"/>
        </w:rPr>
        <w:t> 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>362</w:t>
      </w:r>
      <w:proofErr w:type="gramEnd"/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8510D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C24BFD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два миллиона </w:t>
      </w:r>
      <w:r w:rsidR="008C7F4E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триста сорок три тысячи </w:t>
      </w:r>
      <w:r w:rsidR="0048510D" w:rsidRPr="0048510D">
        <w:rPr>
          <w:rFonts w:ascii="Times New Roman" w:hAnsi="Times New Roman" w:cs="Times New Roman"/>
          <w:sz w:val="20"/>
          <w:szCs w:val="20"/>
          <w:lang w:val="ru-RU"/>
        </w:rPr>
        <w:t>триста шестьдесят два</w:t>
      </w:r>
      <w:r w:rsidRPr="0048510D">
        <w:rPr>
          <w:rFonts w:ascii="Times New Roman" w:hAnsi="Times New Roman" w:cs="Times New Roman"/>
          <w:sz w:val="20"/>
          <w:szCs w:val="20"/>
          <w:lang w:val="ru-RU"/>
        </w:rPr>
        <w:t>) рубл</w:t>
      </w:r>
      <w:r w:rsidR="0048510D" w:rsidRPr="0048510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21806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00 </w:t>
      </w:r>
      <w:r w:rsidRPr="0048510D">
        <w:rPr>
          <w:rFonts w:ascii="Times New Roman" w:hAnsi="Times New Roman" w:cs="Times New Roman"/>
          <w:sz w:val="20"/>
          <w:szCs w:val="20"/>
          <w:lang w:val="ru-RU"/>
        </w:rPr>
        <w:t>копеек</w:t>
      </w: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A210A4" w:rsidRPr="0048510D" w:rsidRDefault="00A210A4" w:rsidP="00A210A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Договор должен быть подписан сторонами не </w:t>
      </w:r>
      <w:r w:rsidR="00CD0F11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ранее 10 (десяти) и не </w:t>
      </w:r>
      <w:r w:rsidRPr="0048510D">
        <w:rPr>
          <w:rFonts w:ascii="Times New Roman" w:hAnsi="Times New Roman" w:cs="Times New Roman"/>
          <w:sz w:val="20"/>
          <w:szCs w:val="20"/>
          <w:lang w:val="ru-RU"/>
        </w:rPr>
        <w:t>позднее чем через 20 (двадцать) дней со дня размещения</w:t>
      </w:r>
      <w:r w:rsidR="00421806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на сайте Электронной площадки,</w:t>
      </w:r>
      <w:r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 в ЕИС, на сайте </w:t>
      </w:r>
      <w:r w:rsidR="00421806" w:rsidRPr="0048510D">
        <w:rPr>
          <w:rFonts w:ascii="Times New Roman" w:hAnsi="Times New Roman" w:cs="Times New Roman"/>
          <w:sz w:val="20"/>
          <w:szCs w:val="20"/>
          <w:lang w:val="ru-RU"/>
        </w:rPr>
        <w:t xml:space="preserve">Заказчика </w:t>
      </w:r>
      <w:r w:rsidRPr="0048510D">
        <w:rPr>
          <w:rFonts w:ascii="Times New Roman" w:hAnsi="Times New Roman" w:cs="Times New Roman"/>
          <w:sz w:val="20"/>
          <w:szCs w:val="20"/>
          <w:lang w:val="ru-RU"/>
        </w:rPr>
        <w:t>итогового протокола</w:t>
      </w:r>
      <w:r w:rsidR="00421806" w:rsidRPr="0048510D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210A4" w:rsidRPr="0048510D" w:rsidRDefault="00A210A4" w:rsidP="00A210A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A210A4" w:rsidRPr="0048510D" w:rsidRDefault="00421806" w:rsidP="00A210A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ЗА </w:t>
      </w:r>
      <w:r w:rsidR="00A210A4" w:rsidRPr="0048510D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- единогласно. </w:t>
      </w:r>
    </w:p>
    <w:p w:rsidR="00A210A4" w:rsidRPr="0048510D" w:rsidRDefault="00A210A4" w:rsidP="00A210A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48510D" w:rsidRDefault="005E6119" w:rsidP="00A210A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8510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BE28BC" w:rsidRPr="0048510D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48510D" w:rsidTr="00B0521B">
        <w:tc>
          <w:tcPr>
            <w:tcW w:w="3109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Председатель</w:t>
            </w:r>
            <w:proofErr w:type="spellEnd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Единой</w:t>
            </w:r>
            <w:proofErr w:type="spellEnd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комиссии</w:t>
            </w:r>
            <w:proofErr w:type="spellEnd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1" w:type="dxa"/>
          </w:tcPr>
          <w:p w:rsidR="0056211D" w:rsidRPr="0048510D" w:rsidRDefault="000024EA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Макаров Олег Сергеевич</w:t>
            </w:r>
          </w:p>
          <w:p w:rsidR="001F48E9" w:rsidRPr="0048510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F48E9" w:rsidRPr="0048510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48510D" w:rsidTr="008677C8">
        <w:trPr>
          <w:trHeight w:val="315"/>
        </w:trPr>
        <w:tc>
          <w:tcPr>
            <w:tcW w:w="3109" w:type="dxa"/>
          </w:tcPr>
          <w:p w:rsidR="0056211D" w:rsidRPr="0048510D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48510D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48510D" w:rsidTr="00A5254A">
        <w:trPr>
          <w:trHeight w:val="240"/>
        </w:trPr>
        <w:tc>
          <w:tcPr>
            <w:tcW w:w="3109" w:type="dxa"/>
          </w:tcPr>
          <w:p w:rsidR="0056211D" w:rsidRPr="0048510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CD0F11" w:rsidRPr="0048510D" w:rsidRDefault="0048510D" w:rsidP="00CD0F11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Квасников Алексей Анатольевич</w:t>
            </w:r>
          </w:p>
          <w:p w:rsidR="00A5254A" w:rsidRPr="0048510D" w:rsidRDefault="00A5254A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5254A" w:rsidRPr="0048510D" w:rsidTr="008677C8">
        <w:trPr>
          <w:trHeight w:val="443"/>
        </w:trPr>
        <w:tc>
          <w:tcPr>
            <w:tcW w:w="3109" w:type="dxa"/>
          </w:tcPr>
          <w:p w:rsidR="00A5254A" w:rsidRPr="0048510D" w:rsidRDefault="00A5254A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A5254A" w:rsidRPr="0048510D" w:rsidRDefault="00A5254A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Папшева</w:t>
            </w:r>
            <w:proofErr w:type="spellEnd"/>
            <w:r w:rsidRPr="004851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Нина Васильевна</w:t>
            </w:r>
          </w:p>
          <w:p w:rsidR="00A5254A" w:rsidRPr="0048510D" w:rsidRDefault="00A5254A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A5254A" w:rsidRPr="0048510D" w:rsidRDefault="00A5254A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48510D" w:rsidTr="00B0521B">
        <w:tc>
          <w:tcPr>
            <w:tcW w:w="3109" w:type="dxa"/>
          </w:tcPr>
          <w:p w:rsidR="0056211D" w:rsidRPr="0048510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48510D" w:rsidRDefault="00421806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Поползухина</w:t>
            </w:r>
            <w:proofErr w:type="spellEnd"/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Наталия Васильевна</w:t>
            </w:r>
          </w:p>
          <w:p w:rsidR="0052037B" w:rsidRPr="0048510D" w:rsidRDefault="0052037B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48510D" w:rsidRDefault="004851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отсутствует</w:t>
            </w:r>
          </w:p>
        </w:tc>
      </w:tr>
      <w:tr w:rsidR="0056211D" w:rsidRPr="0048510D" w:rsidTr="00B0521B">
        <w:tc>
          <w:tcPr>
            <w:tcW w:w="3109" w:type="dxa"/>
          </w:tcPr>
          <w:p w:rsidR="0056211D" w:rsidRPr="0048510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еева</w:t>
            </w:r>
            <w:proofErr w:type="spellEnd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48510D" w:rsidTr="00B0521B">
        <w:tc>
          <w:tcPr>
            <w:tcW w:w="3109" w:type="dxa"/>
          </w:tcPr>
          <w:p w:rsidR="0056211D" w:rsidRPr="0048510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48510D" w:rsidTr="0048510D">
        <w:trPr>
          <w:trHeight w:val="270"/>
        </w:trPr>
        <w:tc>
          <w:tcPr>
            <w:tcW w:w="3109" w:type="dxa"/>
          </w:tcPr>
          <w:p w:rsidR="0056211D" w:rsidRPr="0048510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48510D" w:rsidRDefault="004851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Бекетов Андрей Валентинович</w:t>
            </w:r>
          </w:p>
          <w:p w:rsidR="0048510D" w:rsidRPr="0048510D" w:rsidRDefault="004851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10D" w:rsidRPr="0048510D" w:rsidTr="00B0521B">
        <w:trPr>
          <w:trHeight w:val="188"/>
        </w:trPr>
        <w:tc>
          <w:tcPr>
            <w:tcW w:w="3109" w:type="dxa"/>
          </w:tcPr>
          <w:p w:rsidR="0048510D" w:rsidRPr="0048510D" w:rsidRDefault="004851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48510D" w:rsidRPr="0048510D" w:rsidRDefault="004851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Лобов Валерий Станиславович</w:t>
            </w:r>
          </w:p>
          <w:p w:rsidR="0048510D" w:rsidRPr="0048510D" w:rsidRDefault="004851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48510D" w:rsidRPr="0048510D" w:rsidRDefault="004851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851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отсутствует</w:t>
            </w:r>
          </w:p>
        </w:tc>
      </w:tr>
      <w:tr w:rsidR="0056211D" w:rsidRPr="0048510D" w:rsidTr="00B0521B">
        <w:tc>
          <w:tcPr>
            <w:tcW w:w="3109" w:type="dxa"/>
          </w:tcPr>
          <w:p w:rsidR="0056211D" w:rsidRPr="0048510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Секретарь</w:t>
            </w:r>
            <w:proofErr w:type="spellEnd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Единой</w:t>
            </w:r>
            <w:proofErr w:type="spellEnd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Лестева</w:t>
            </w:r>
            <w:proofErr w:type="spellEnd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10D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  <w:proofErr w:type="spellEnd"/>
          </w:p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48510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6F0" w:rsidRPr="00421806" w:rsidRDefault="00E136F0" w:rsidP="00C165D4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sectPr w:rsidR="00E136F0" w:rsidRPr="00421806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24EA"/>
    <w:rsid w:val="00006669"/>
    <w:rsid w:val="00022CEB"/>
    <w:rsid w:val="0002588C"/>
    <w:rsid w:val="00041383"/>
    <w:rsid w:val="0006735C"/>
    <w:rsid w:val="0008344C"/>
    <w:rsid w:val="00091D99"/>
    <w:rsid w:val="000A6346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94D4C"/>
    <w:rsid w:val="002A55E3"/>
    <w:rsid w:val="002A58B4"/>
    <w:rsid w:val="002D2A77"/>
    <w:rsid w:val="002E75FC"/>
    <w:rsid w:val="0030604E"/>
    <w:rsid w:val="00323098"/>
    <w:rsid w:val="00347F26"/>
    <w:rsid w:val="00356CD0"/>
    <w:rsid w:val="00364B2C"/>
    <w:rsid w:val="00396543"/>
    <w:rsid w:val="003971EE"/>
    <w:rsid w:val="00397853"/>
    <w:rsid w:val="003A564D"/>
    <w:rsid w:val="003D611B"/>
    <w:rsid w:val="004053C6"/>
    <w:rsid w:val="0041098B"/>
    <w:rsid w:val="00421806"/>
    <w:rsid w:val="0046276F"/>
    <w:rsid w:val="00466DFE"/>
    <w:rsid w:val="004767D8"/>
    <w:rsid w:val="0048510D"/>
    <w:rsid w:val="00492DC6"/>
    <w:rsid w:val="004A08BF"/>
    <w:rsid w:val="004A43C0"/>
    <w:rsid w:val="004B0DA5"/>
    <w:rsid w:val="004C1218"/>
    <w:rsid w:val="004F2C7B"/>
    <w:rsid w:val="004F7DD4"/>
    <w:rsid w:val="00500E9F"/>
    <w:rsid w:val="0052037B"/>
    <w:rsid w:val="00525C07"/>
    <w:rsid w:val="00541A26"/>
    <w:rsid w:val="00542476"/>
    <w:rsid w:val="00551D9A"/>
    <w:rsid w:val="0056211D"/>
    <w:rsid w:val="005700C2"/>
    <w:rsid w:val="005802D3"/>
    <w:rsid w:val="00582ABB"/>
    <w:rsid w:val="005C3548"/>
    <w:rsid w:val="005D6ACE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6F45BC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8C7F4E"/>
    <w:rsid w:val="008D58D1"/>
    <w:rsid w:val="00905A11"/>
    <w:rsid w:val="009072B5"/>
    <w:rsid w:val="009112C6"/>
    <w:rsid w:val="00911464"/>
    <w:rsid w:val="0092561B"/>
    <w:rsid w:val="00926A4D"/>
    <w:rsid w:val="009332D3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C7CC6"/>
    <w:rsid w:val="009F2787"/>
    <w:rsid w:val="009F6364"/>
    <w:rsid w:val="009F7243"/>
    <w:rsid w:val="00A14730"/>
    <w:rsid w:val="00A15BDB"/>
    <w:rsid w:val="00A210A4"/>
    <w:rsid w:val="00A4123A"/>
    <w:rsid w:val="00A5254A"/>
    <w:rsid w:val="00A54383"/>
    <w:rsid w:val="00A77922"/>
    <w:rsid w:val="00A826E3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E6F08"/>
    <w:rsid w:val="00BF42C5"/>
    <w:rsid w:val="00C01797"/>
    <w:rsid w:val="00C165D4"/>
    <w:rsid w:val="00C24BFD"/>
    <w:rsid w:val="00C33F2A"/>
    <w:rsid w:val="00C5593B"/>
    <w:rsid w:val="00CA59EB"/>
    <w:rsid w:val="00CC065C"/>
    <w:rsid w:val="00CD0E7F"/>
    <w:rsid w:val="00CD0F11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938B3"/>
    <w:rsid w:val="00DB6CE4"/>
    <w:rsid w:val="00DC36C2"/>
    <w:rsid w:val="00DE5692"/>
    <w:rsid w:val="00DE5905"/>
    <w:rsid w:val="00DF43E4"/>
    <w:rsid w:val="00E136F0"/>
    <w:rsid w:val="00E316F3"/>
    <w:rsid w:val="00E344CC"/>
    <w:rsid w:val="00E92DB9"/>
    <w:rsid w:val="00E93C52"/>
    <w:rsid w:val="00EA1A32"/>
    <w:rsid w:val="00EA232D"/>
    <w:rsid w:val="00ED43E0"/>
    <w:rsid w:val="00F057ED"/>
    <w:rsid w:val="00F06B04"/>
    <w:rsid w:val="00F20CAE"/>
    <w:rsid w:val="00F2590C"/>
    <w:rsid w:val="00F51010"/>
    <w:rsid w:val="00FB61CF"/>
    <w:rsid w:val="00FC4B8E"/>
    <w:rsid w:val="00FC67A0"/>
    <w:rsid w:val="00FD15E8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002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024EA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Абзац списка1"/>
    <w:basedOn w:val="a1"/>
    <w:rsid w:val="0052037B"/>
    <w:pPr>
      <w:spacing w:after="200" w:line="276" w:lineRule="auto"/>
      <w:ind w:left="720"/>
      <w:jc w:val="left"/>
    </w:pPr>
  </w:style>
  <w:style w:type="paragraph" w:styleId="a9">
    <w:name w:val="Body Text"/>
    <w:basedOn w:val="a1"/>
    <w:link w:val="aa"/>
    <w:uiPriority w:val="99"/>
    <w:semiHidden/>
    <w:unhideWhenUsed/>
    <w:rsid w:val="00294D4C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semiHidden/>
    <w:rsid w:val="00294D4C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002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024EA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Абзац списка1"/>
    <w:basedOn w:val="a1"/>
    <w:rsid w:val="0052037B"/>
    <w:pPr>
      <w:spacing w:after="200" w:line="276" w:lineRule="auto"/>
      <w:ind w:left="720"/>
      <w:jc w:val="left"/>
    </w:pPr>
  </w:style>
  <w:style w:type="paragraph" w:styleId="a9">
    <w:name w:val="Body Text"/>
    <w:basedOn w:val="a1"/>
    <w:link w:val="aa"/>
    <w:uiPriority w:val="99"/>
    <w:semiHidden/>
    <w:unhideWhenUsed/>
    <w:rsid w:val="00294D4C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semiHidden/>
    <w:rsid w:val="00294D4C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CkLtsBpQ9lAU8GUT4oSVQfVjIoNPZd-hlIv9x7N9Hs6pmpZaa2TW9tQUPF5wvDFL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firms/view_firm.html?id=lPuLZUP1Ije8U3PQDTcVnCkLtsBpQ9lAU8GUT4oSVQfVjIoNPZd-hlIv9x7N9Hs6pmpZaa2TW9tQUPF5wvDF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2128-B0C5-40FA-A0DD-29786E51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15</cp:revision>
  <cp:lastPrinted>2017-06-27T01:58:00Z</cp:lastPrinted>
  <dcterms:created xsi:type="dcterms:W3CDTF">2015-09-18T01:39:00Z</dcterms:created>
  <dcterms:modified xsi:type="dcterms:W3CDTF">2017-06-27T02:00:00Z</dcterms:modified>
</cp:coreProperties>
</file>