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732E48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732E48">
      <w:pPr>
        <w:jc w:val="center"/>
        <w:rPr>
          <w:b/>
        </w:rPr>
      </w:pPr>
    </w:p>
    <w:p w:rsidR="00BB3491" w:rsidRPr="0073442C" w:rsidRDefault="00BB3491" w:rsidP="00732E48">
      <w:pPr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732E48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732E48" w:rsidRPr="004C0EAE" w:rsidRDefault="00732E48" w:rsidP="00732E48">
            <w:pPr>
              <w:keepNext/>
              <w:keepLines/>
              <w:suppressLineNumbers/>
              <w:rPr>
                <w:sz w:val="23"/>
                <w:szCs w:val="23"/>
              </w:rPr>
            </w:pPr>
            <w:r w:rsidRPr="004C0EAE">
              <w:rPr>
                <w:sz w:val="23"/>
                <w:szCs w:val="23"/>
              </w:rPr>
              <w:t xml:space="preserve">Губарева Евгения Михайловна тел. 279-36-89,  факс 278-99-82, </w:t>
            </w:r>
          </w:p>
          <w:p w:rsidR="00BB3491" w:rsidRPr="0073442C" w:rsidRDefault="00732E48" w:rsidP="00732E48">
            <w:pPr>
              <w:keepNext/>
              <w:keepLines/>
              <w:suppressLineNumbers/>
            </w:pPr>
            <w:r w:rsidRPr="004C0EAE">
              <w:rPr>
                <w:sz w:val="23"/>
                <w:szCs w:val="23"/>
              </w:rPr>
              <w:t xml:space="preserve">адрес электронной почты: </w:t>
            </w:r>
            <w:proofErr w:type="spellStart"/>
            <w:r w:rsidRPr="004C0EAE">
              <w:rPr>
                <w:sz w:val="23"/>
                <w:szCs w:val="23"/>
              </w:rPr>
              <w:t>zakupki</w:t>
            </w:r>
            <w:proofErr w:type="spellEnd"/>
            <w:r w:rsidRPr="004C0EAE">
              <w:rPr>
                <w:sz w:val="23"/>
                <w:szCs w:val="23"/>
              </w:rPr>
              <w:t>@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komintern</w:t>
            </w:r>
            <w:proofErr w:type="spellEnd"/>
            <w:r w:rsidRPr="004C0EAE">
              <w:rPr>
                <w:sz w:val="23"/>
                <w:szCs w:val="23"/>
              </w:rPr>
              <w:t>.</w:t>
            </w:r>
            <w:proofErr w:type="spellStart"/>
            <w:r w:rsidRPr="004C0EAE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732E48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поставки </w:t>
            </w:r>
            <w:r w:rsidR="00AC156B"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5110FF" w:rsidP="00732E48">
            <w:pPr>
              <w:keepNext/>
              <w:keepLines/>
              <w:suppressLineNumbers/>
            </w:pPr>
            <w:r w:rsidRPr="005110FF">
              <w:t>Проценко Сергей Алексеевич, тел.: (383) 278-97-43</w:t>
            </w:r>
            <w:r>
              <w:t>.</w:t>
            </w:r>
          </w:p>
        </w:tc>
      </w:tr>
    </w:tbl>
    <w:p w:rsidR="00732E48" w:rsidRDefault="00732E48" w:rsidP="00732E48">
      <w:pPr>
        <w:pStyle w:val="a"/>
        <w:numPr>
          <w:ilvl w:val="0"/>
          <w:numId w:val="0"/>
        </w:numPr>
        <w:jc w:val="both"/>
        <w:rPr>
          <w:b/>
        </w:rPr>
      </w:pPr>
      <w:r w:rsidRPr="004C0EAE">
        <w:rPr>
          <w:b/>
          <w:color w:val="000000"/>
          <w:sz w:val="23"/>
          <w:szCs w:val="23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4C0EAE">
        <w:rPr>
          <w:b/>
          <w:noProof/>
          <w:sz w:val="23"/>
          <w:szCs w:val="23"/>
        </w:rPr>
        <w:t xml:space="preserve">постановления Правительства РФ </w:t>
      </w:r>
      <w:r w:rsidRPr="004C0EAE">
        <w:rPr>
          <w:b/>
          <w:sz w:val="23"/>
          <w:szCs w:val="23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4C0EAE">
        <w:rPr>
          <w:b/>
          <w:noProof/>
          <w:sz w:val="23"/>
          <w:szCs w:val="23"/>
        </w:rPr>
        <w:t>.</w:t>
      </w:r>
    </w:p>
    <w:p w:rsidR="00BD1BF9" w:rsidRPr="0073442C" w:rsidRDefault="00BB3491" w:rsidP="00732E48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5F0960">
        <w:rPr>
          <w:b/>
        </w:rPr>
        <w:t xml:space="preserve">Предмет </w:t>
      </w:r>
      <w:r w:rsidR="005F0960">
        <w:rPr>
          <w:b/>
          <w:sz w:val="22"/>
          <w:szCs w:val="22"/>
        </w:rPr>
        <w:t>договора, с указанием количества поставляемого товара</w:t>
      </w:r>
      <w:r w:rsidR="005F0960">
        <w:rPr>
          <w:sz w:val="22"/>
          <w:szCs w:val="22"/>
        </w:rPr>
        <w:t>:</w:t>
      </w:r>
      <w:r w:rsidRPr="0073442C">
        <w:t xml:space="preserve"> </w:t>
      </w:r>
      <w:r w:rsidR="003D088E">
        <w:t xml:space="preserve">Покупка </w:t>
      </w:r>
      <w:r w:rsidR="00A27738">
        <w:t xml:space="preserve">материалов для выполнения работ по монтажу охранно-пожарной сигнализации – </w:t>
      </w:r>
      <w:r w:rsidR="00732E48">
        <w:t>8</w:t>
      </w:r>
      <w:r w:rsidR="00A27738">
        <w:t xml:space="preserve"> 045</w:t>
      </w:r>
      <w:r w:rsidR="003D088E">
        <w:t xml:space="preserve"> шт.</w:t>
      </w:r>
      <w:r w:rsidR="005F0960">
        <w:t>,</w:t>
      </w:r>
      <w:r w:rsidR="00A27738">
        <w:t xml:space="preserve"> 365 м.</w:t>
      </w:r>
      <w:r w:rsidR="00EE0F2A">
        <w:t xml:space="preserve"> </w:t>
      </w:r>
      <w:r w:rsidR="001874CD">
        <w:t>в</w:t>
      </w:r>
      <w:r w:rsidR="00FE0ADE" w:rsidRPr="0073442C">
        <w:t xml:space="preserve"> соответствии с технической ч</w:t>
      </w:r>
      <w:r w:rsidR="00D67E39">
        <w:t xml:space="preserve">астью документации об аукционе </w:t>
      </w:r>
      <w:r w:rsidR="00FE0ADE" w:rsidRPr="0073442C">
        <w:t>в электронной форме</w:t>
      </w:r>
      <w:r w:rsidR="00FB6AED">
        <w:t xml:space="preserve"> (Приложение №6)</w:t>
      </w:r>
      <w:r w:rsidR="005F575C">
        <w:t>.</w:t>
      </w:r>
    </w:p>
    <w:p w:rsidR="00316D45" w:rsidRPr="0073442C" w:rsidRDefault="00BB3491" w:rsidP="00732E48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302454" w:rsidRPr="0073442C">
        <w:rPr>
          <w:b/>
          <w:bCs/>
        </w:rPr>
        <w:t>поставки товара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  <w:r w:rsidR="00B74E3F">
        <w:t>.</w:t>
      </w:r>
    </w:p>
    <w:p w:rsidR="00BB3491" w:rsidRPr="0082430F" w:rsidRDefault="00BB3491" w:rsidP="00732E48">
      <w:pPr>
        <w:jc w:val="both"/>
      </w:pPr>
      <w:r w:rsidRPr="0073442C">
        <w:rPr>
          <w:b/>
        </w:rPr>
        <w:t xml:space="preserve">5. </w:t>
      </w:r>
      <w:r w:rsidR="00BD1BF9" w:rsidRPr="0073442C">
        <w:rPr>
          <w:b/>
          <w:bCs/>
        </w:rPr>
        <w:t xml:space="preserve">Срок </w:t>
      </w:r>
      <w:r w:rsidR="001E5247" w:rsidRPr="001E5247">
        <w:rPr>
          <w:b/>
          <w:bCs/>
        </w:rPr>
        <w:t>исполнения договора</w:t>
      </w:r>
      <w:r w:rsidR="00BD1BF9" w:rsidRPr="0073442C">
        <w:rPr>
          <w:b/>
          <w:bCs/>
        </w:rPr>
        <w:t xml:space="preserve">: </w:t>
      </w:r>
      <w:r w:rsidR="00D67E39">
        <w:rPr>
          <w:bCs/>
        </w:rPr>
        <w:t xml:space="preserve">до </w:t>
      </w:r>
      <w:r w:rsidR="008B10FD">
        <w:rPr>
          <w:bCs/>
        </w:rPr>
        <w:t>28</w:t>
      </w:r>
      <w:r w:rsidR="00D67E39">
        <w:rPr>
          <w:bCs/>
        </w:rPr>
        <w:t>.</w:t>
      </w:r>
      <w:r w:rsidR="00A27738">
        <w:rPr>
          <w:bCs/>
        </w:rPr>
        <w:t>0</w:t>
      </w:r>
      <w:r w:rsidR="00732E48">
        <w:rPr>
          <w:bCs/>
        </w:rPr>
        <w:t>2</w:t>
      </w:r>
      <w:r w:rsidR="00D67E39">
        <w:rPr>
          <w:bCs/>
        </w:rPr>
        <w:t>.</w:t>
      </w:r>
      <w:r w:rsidR="00AE1FBB">
        <w:rPr>
          <w:bCs/>
        </w:rPr>
        <w:t>201</w:t>
      </w:r>
      <w:r w:rsidR="00A27738">
        <w:rPr>
          <w:bCs/>
        </w:rPr>
        <w:t>7</w:t>
      </w:r>
      <w:r w:rsidR="00AE1FBB">
        <w:rPr>
          <w:bCs/>
        </w:rPr>
        <w:t xml:space="preserve"> года</w:t>
      </w:r>
      <w:r w:rsidR="003D088E">
        <w:rPr>
          <w:bCs/>
        </w:rPr>
        <w:t>.</w:t>
      </w:r>
    </w:p>
    <w:p w:rsidR="00AB513F" w:rsidRPr="00732E48" w:rsidRDefault="00BB3491" w:rsidP="00732E48">
      <w:pPr>
        <w:jc w:val="both"/>
        <w:rPr>
          <w:sz w:val="28"/>
        </w:rPr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F1630A">
        <w:rPr>
          <w:bCs/>
        </w:rPr>
        <w:t>Безналичный расчет,</w:t>
      </w:r>
      <w:r w:rsidR="00F1630A">
        <w:rPr>
          <w:b/>
          <w:bCs/>
        </w:rPr>
        <w:t xml:space="preserve"> </w:t>
      </w:r>
      <w:r w:rsidR="00F1630A">
        <w:rPr>
          <w:bCs/>
        </w:rPr>
        <w:t xml:space="preserve">100% оплата в течение 10 (десяти) банковских дней </w:t>
      </w:r>
      <w:r w:rsidR="0084325D">
        <w:rPr>
          <w:bCs/>
        </w:rPr>
        <w:t>с момента получения счета Заказчиком на основании документа, подтверждающего поступление товара</w:t>
      </w:r>
      <w:r w:rsidR="00A27738">
        <w:rPr>
          <w:color w:val="000000"/>
        </w:rPr>
        <w:t>.</w:t>
      </w:r>
    </w:p>
    <w:p w:rsidR="00BB3491" w:rsidRPr="0073442C" w:rsidRDefault="00BB3491" w:rsidP="00732E48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290DEB" w:rsidRPr="00874848">
        <w:t>«</w:t>
      </w:r>
      <w:r w:rsidR="005F575C">
        <w:t>08</w:t>
      </w:r>
      <w:bookmarkStart w:id="0" w:name="_GoBack"/>
      <w:bookmarkEnd w:id="0"/>
      <w:r w:rsidR="00290DEB" w:rsidRPr="00874848">
        <w:t>»</w:t>
      </w:r>
      <w:r w:rsidR="00290DEB">
        <w:t xml:space="preserve"> </w:t>
      </w:r>
      <w:r w:rsidR="0027538B">
        <w:t>дека</w:t>
      </w:r>
      <w:r w:rsidR="00290DEB">
        <w:t xml:space="preserve">бря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="0027538B">
        <w:t>ода</w:t>
      </w:r>
      <w:r w:rsidRPr="0073442C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A27738">
        <w:rPr>
          <w:rStyle w:val="a4"/>
        </w:rPr>
        <w:t>.</w:t>
      </w:r>
      <w:r w:rsidR="00B83F52">
        <w:rPr>
          <w:color w:val="000000"/>
        </w:rPr>
        <w:t xml:space="preserve"> </w:t>
      </w:r>
      <w:r w:rsidR="00A27738">
        <w:rPr>
          <w:color w:val="000000"/>
        </w:rPr>
        <w:t>З</w:t>
      </w:r>
      <w:r w:rsidRPr="0073442C">
        <w:rPr>
          <w:color w:val="000000"/>
        </w:rPr>
        <w:t xml:space="preserve">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4F6DEA" w:rsidRDefault="00BB3491" w:rsidP="00732E48">
      <w:pPr>
        <w:jc w:val="both"/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</w:t>
      </w:r>
      <w:r w:rsidR="0084325D">
        <w:rPr>
          <w:b/>
        </w:rPr>
        <w:t xml:space="preserve"> (цене лота)</w:t>
      </w:r>
      <w:r w:rsidRPr="0073442C">
        <w:rPr>
          <w:b/>
        </w:rPr>
        <w:t>:</w:t>
      </w:r>
      <w:r w:rsidRPr="0073442C">
        <w:t xml:space="preserve"> </w:t>
      </w:r>
      <w:r w:rsidR="0027538B" w:rsidRPr="0027538B">
        <w:t>369 734,</w:t>
      </w:r>
      <w:r w:rsidR="00732E48">
        <w:t>2</w:t>
      </w:r>
      <w:r w:rsidR="0027538B">
        <w:t>3</w:t>
      </w:r>
      <w:r w:rsidR="00C1636C" w:rsidRPr="00C1636C">
        <w:t xml:space="preserve"> (</w:t>
      </w:r>
      <w:r w:rsidR="0027538B">
        <w:t xml:space="preserve">Триста </w:t>
      </w:r>
      <w:r w:rsidR="00732E48">
        <w:t xml:space="preserve">шестьдесят </w:t>
      </w:r>
      <w:r w:rsidR="0027538B">
        <w:t>девять</w:t>
      </w:r>
      <w:r w:rsidR="003D088E">
        <w:t xml:space="preserve"> тысяч </w:t>
      </w:r>
      <w:r w:rsidR="0027538B">
        <w:t>сем</w:t>
      </w:r>
      <w:r w:rsidR="003D088E">
        <w:t xml:space="preserve">ьсот </w:t>
      </w:r>
      <w:r w:rsidR="00732E48">
        <w:t xml:space="preserve">тридцать </w:t>
      </w:r>
      <w:r w:rsidR="0027538B">
        <w:t>четыре</w:t>
      </w:r>
      <w:r w:rsidR="00C1636C" w:rsidRPr="00C1636C">
        <w:t xml:space="preserve"> рубл</w:t>
      </w:r>
      <w:r w:rsidR="00732E48">
        <w:t>я</w:t>
      </w:r>
      <w:r w:rsidR="00C1636C" w:rsidRPr="00C1636C">
        <w:t xml:space="preserve"> </w:t>
      </w:r>
      <w:r w:rsidR="00732E48">
        <w:t>дв</w:t>
      </w:r>
      <w:r w:rsidR="0027538B">
        <w:t>адцать три</w:t>
      </w:r>
      <w:r w:rsidR="00966188" w:rsidRPr="00C1636C">
        <w:t xml:space="preserve"> </w:t>
      </w:r>
      <w:r w:rsidR="00C1636C" w:rsidRPr="00C1636C">
        <w:rPr>
          <w:bCs/>
        </w:rPr>
        <w:t>копе</w:t>
      </w:r>
      <w:r w:rsidR="00732E48">
        <w:rPr>
          <w:bCs/>
        </w:rPr>
        <w:t>й</w:t>
      </w:r>
      <w:r w:rsidR="00C1636C" w:rsidRPr="00C1636C">
        <w:rPr>
          <w:bCs/>
        </w:rPr>
        <w:t>к</w:t>
      </w:r>
      <w:r w:rsidR="00732E48">
        <w:rPr>
          <w:bCs/>
        </w:rPr>
        <w:t>и)</w:t>
      </w:r>
      <w:r w:rsidR="004F6DEA" w:rsidRPr="00C1636C">
        <w:rPr>
          <w:bCs/>
        </w:rPr>
        <w:t xml:space="preserve">, </w:t>
      </w:r>
      <w:r w:rsidR="00C1636C" w:rsidRPr="00C1636C">
        <w:rPr>
          <w:bCs/>
        </w:rPr>
        <w:t>в том числе НДС (18%).</w:t>
      </w:r>
    </w:p>
    <w:p w:rsidR="00FD67D8" w:rsidRPr="0073442C" w:rsidRDefault="00FD67D8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73442C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162354">
        <w:rPr>
          <w:rFonts w:ascii="Times New Roman" w:hAnsi="Times New Roman"/>
          <w:sz w:val="24"/>
          <w:szCs w:val="24"/>
        </w:rPr>
        <w:t xml:space="preserve">стоимость товара, </w:t>
      </w:r>
      <w:r w:rsidR="0027538B">
        <w:rPr>
          <w:rFonts w:ascii="Times New Roman" w:hAnsi="Times New Roman"/>
          <w:sz w:val="24"/>
          <w:szCs w:val="24"/>
        </w:rPr>
        <w:t>р</w:t>
      </w:r>
      <w:r w:rsidR="00D27407" w:rsidRPr="0073442C">
        <w:rPr>
          <w:rFonts w:ascii="Times New Roman" w:hAnsi="Times New Roman"/>
          <w:sz w:val="24"/>
          <w:szCs w:val="24"/>
        </w:rPr>
        <w:t>асход</w:t>
      </w:r>
      <w:r w:rsidR="0027538B">
        <w:rPr>
          <w:rFonts w:ascii="Times New Roman" w:hAnsi="Times New Roman"/>
          <w:sz w:val="24"/>
          <w:szCs w:val="24"/>
        </w:rPr>
        <w:t>ы</w:t>
      </w:r>
      <w:r w:rsidR="00EA33F9" w:rsidRPr="0073442C">
        <w:rPr>
          <w:rFonts w:ascii="Times New Roman" w:hAnsi="Times New Roman"/>
          <w:sz w:val="24"/>
          <w:szCs w:val="24"/>
        </w:rPr>
        <w:t xml:space="preserve"> на доставку</w:t>
      </w:r>
      <w:r w:rsidR="00496427" w:rsidRPr="0073442C">
        <w:rPr>
          <w:rFonts w:ascii="Times New Roman" w:hAnsi="Times New Roman"/>
          <w:sz w:val="24"/>
          <w:szCs w:val="24"/>
        </w:rPr>
        <w:t>,</w:t>
      </w:r>
      <w:r w:rsidR="00D27407" w:rsidRPr="0073442C">
        <w:rPr>
          <w:rFonts w:ascii="Times New Roman" w:hAnsi="Times New Roman"/>
          <w:sz w:val="24"/>
          <w:szCs w:val="24"/>
        </w:rPr>
        <w:t xml:space="preserve"> </w:t>
      </w:r>
      <w:r w:rsidR="007B45B9" w:rsidRPr="0073442C">
        <w:rPr>
          <w:rFonts w:ascii="Times New Roman" w:hAnsi="Times New Roman"/>
          <w:sz w:val="24"/>
          <w:szCs w:val="24"/>
        </w:rPr>
        <w:t xml:space="preserve">НДС </w:t>
      </w:r>
      <w:r w:rsidR="0027538B">
        <w:rPr>
          <w:rFonts w:ascii="Times New Roman" w:hAnsi="Times New Roman"/>
          <w:sz w:val="24"/>
          <w:szCs w:val="24"/>
        </w:rPr>
        <w:t xml:space="preserve">- </w:t>
      </w:r>
      <w:r w:rsidR="007B45B9" w:rsidRPr="0073442C">
        <w:rPr>
          <w:rFonts w:ascii="Times New Roman" w:hAnsi="Times New Roman"/>
          <w:sz w:val="24"/>
          <w:szCs w:val="24"/>
        </w:rPr>
        <w:t xml:space="preserve">18%, </w:t>
      </w:r>
      <w:r w:rsidRPr="0073442C">
        <w:rPr>
          <w:rFonts w:ascii="Times New Roman" w:hAnsi="Times New Roman"/>
          <w:sz w:val="24"/>
          <w:szCs w:val="24"/>
        </w:rPr>
        <w:t>налог</w:t>
      </w:r>
      <w:r w:rsidR="0027538B">
        <w:rPr>
          <w:rFonts w:ascii="Times New Roman" w:hAnsi="Times New Roman"/>
          <w:sz w:val="24"/>
          <w:szCs w:val="24"/>
        </w:rPr>
        <w:t>и и другие обязательные платежи</w:t>
      </w:r>
      <w:r w:rsidRPr="0073442C">
        <w:rPr>
          <w:rFonts w:ascii="Times New Roman" w:hAnsi="Times New Roman"/>
          <w:sz w:val="24"/>
          <w:szCs w:val="24"/>
        </w:rPr>
        <w:t>.</w:t>
      </w:r>
    </w:p>
    <w:p w:rsidR="00BB3491" w:rsidRPr="0073442C" w:rsidRDefault="00BB3491" w:rsidP="00732E4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  <w:r w:rsidR="0027538B">
        <w:rPr>
          <w:rFonts w:ascii="Times New Roman" w:hAnsi="Times New Roman"/>
          <w:sz w:val="24"/>
          <w:szCs w:val="24"/>
        </w:rPr>
        <w:t>.</w:t>
      </w:r>
    </w:p>
    <w:p w:rsidR="00BB3491" w:rsidRDefault="00BB3491" w:rsidP="00732E48">
      <w:pPr>
        <w:autoSpaceDE w:val="0"/>
        <w:jc w:val="both"/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27538B" w:rsidRPr="0027538B">
        <w:t>7 394</w:t>
      </w:r>
      <w:r w:rsidR="00732E48">
        <w:t>,6</w:t>
      </w:r>
      <w:r w:rsidR="0027538B">
        <w:t>8</w:t>
      </w:r>
      <w:r w:rsidRPr="0073442C">
        <w:t xml:space="preserve"> руб., НДС не облагается.</w:t>
      </w:r>
    </w:p>
    <w:p w:rsidR="00732E48" w:rsidRPr="0073442C" w:rsidRDefault="00732E48" w:rsidP="00732E48">
      <w:pPr>
        <w:autoSpaceDE w:val="0"/>
        <w:jc w:val="both"/>
        <w:rPr>
          <w:b/>
        </w:rPr>
      </w:pPr>
      <w:r w:rsidRPr="004C0EAE">
        <w:rPr>
          <w:rFonts w:eastAsiaTheme="minorHAnsi"/>
          <w:sz w:val="23"/>
          <w:szCs w:val="23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>
        <w:rPr>
          <w:rFonts w:eastAsiaTheme="minorHAnsi"/>
          <w:sz w:val="23"/>
          <w:szCs w:val="23"/>
        </w:rPr>
        <w:t>5</w:t>
      </w:r>
      <w:r w:rsidRPr="004C0EAE">
        <w:rPr>
          <w:rFonts w:eastAsiaTheme="minorHAnsi"/>
          <w:sz w:val="23"/>
          <w:szCs w:val="23"/>
        </w:rPr>
        <w:t xml:space="preserve"> Информационной карте аукционной документации,</w:t>
      </w:r>
      <w:r w:rsidR="00F9348D">
        <w:rPr>
          <w:rFonts w:eastAsiaTheme="minorHAnsi"/>
          <w:sz w:val="23"/>
          <w:szCs w:val="23"/>
        </w:rPr>
        <w:t xml:space="preserve"> а также</w:t>
      </w:r>
      <w:r w:rsidRPr="004C0EAE">
        <w:rPr>
          <w:rFonts w:eastAsiaTheme="minorHAnsi"/>
          <w:sz w:val="23"/>
          <w:szCs w:val="23"/>
        </w:rPr>
        <w:t xml:space="preserve"> путем предоставления банковской гарантии.</w:t>
      </w:r>
    </w:p>
    <w:p w:rsidR="00BB3491" w:rsidRPr="0073442C" w:rsidRDefault="00BB3491" w:rsidP="00732E48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74E3F" w:rsidRDefault="00BB3491" w:rsidP="00732E4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  <w:r w:rsidR="00B74E3F">
        <w:rPr>
          <w:snapToGrid w:val="0"/>
          <w:color w:val="auto"/>
        </w:rPr>
        <w:t>.</w:t>
      </w:r>
    </w:p>
    <w:p w:rsidR="004A3114" w:rsidRPr="00EE21EC" w:rsidRDefault="004A3114" w:rsidP="00732E48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 участие в электронном аукци</w:t>
      </w:r>
      <w:r w:rsidR="00FB6AED">
        <w:rPr>
          <w:b/>
        </w:rPr>
        <w:t>оне:</w:t>
      </w:r>
      <w:r w:rsidRPr="005429F3">
        <w:t xml:space="preserve"> </w:t>
      </w:r>
      <w:r w:rsidR="00290DEB" w:rsidRPr="00874848">
        <w:t>«</w:t>
      </w:r>
      <w:r w:rsidR="00B74E3F">
        <w:t>08</w:t>
      </w:r>
      <w:r w:rsidR="00290DEB" w:rsidRPr="00874848">
        <w:t>»</w:t>
      </w:r>
      <w:r w:rsidR="00290DEB">
        <w:t xml:space="preserve"> </w:t>
      </w:r>
      <w:r w:rsidR="00F9348D">
        <w:t>дека</w:t>
      </w:r>
      <w:r w:rsidR="00290DEB">
        <w:t xml:space="preserve">бря </w:t>
      </w:r>
      <w:r w:rsidRPr="005429F3">
        <w:t>201</w:t>
      </w:r>
      <w:r w:rsidR="004768DD">
        <w:t>6</w:t>
      </w:r>
      <w:r>
        <w:t xml:space="preserve"> </w:t>
      </w:r>
      <w:r w:rsidRPr="005429F3">
        <w:t>г</w:t>
      </w:r>
      <w:r w:rsidR="00B74E3F">
        <w:t>ода,</w:t>
      </w:r>
      <w:r w:rsidRPr="005429F3">
        <w:t xml:space="preserve"> 08 часов 00 минут (время московское)</w:t>
      </w:r>
      <w:r w:rsidR="00B74E3F">
        <w:t>.</w:t>
      </w:r>
    </w:p>
    <w:p w:rsidR="004A3114" w:rsidRPr="005429F3" w:rsidRDefault="004A3114" w:rsidP="00732E48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732E48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290DEB" w:rsidP="00732E48">
      <w:pPr>
        <w:autoSpaceDE w:val="0"/>
        <w:jc w:val="both"/>
      </w:pPr>
      <w:r w:rsidRPr="00874848">
        <w:t>«</w:t>
      </w:r>
      <w:r w:rsidR="00B74E3F">
        <w:t>14</w:t>
      </w:r>
      <w:r w:rsidRPr="00874848">
        <w:t>»</w:t>
      </w:r>
      <w:r>
        <w:t xml:space="preserve"> </w:t>
      </w:r>
      <w:r w:rsidR="00F9348D">
        <w:t>дека</w:t>
      </w:r>
      <w:r>
        <w:t xml:space="preserve">бря </w:t>
      </w:r>
      <w:r w:rsidR="004A3114" w:rsidRPr="005429F3">
        <w:t>201</w:t>
      </w:r>
      <w:r w:rsidR="004768DD">
        <w:t>6</w:t>
      </w:r>
      <w:r w:rsidR="00B74E3F">
        <w:t xml:space="preserve"> </w:t>
      </w:r>
      <w:r w:rsidR="004A3114" w:rsidRPr="005429F3">
        <w:t>г</w:t>
      </w:r>
      <w:r w:rsidR="00B74E3F">
        <w:t>ода,</w:t>
      </w:r>
      <w:r w:rsidR="004A3114" w:rsidRPr="005429F3">
        <w:t xml:space="preserve"> 09 час. 00 мин. (время московское)</w:t>
      </w:r>
      <w:r w:rsidR="00B74E3F">
        <w:t>.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732E48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732E48" w:rsidRPr="00874848">
        <w:t>«</w:t>
      </w:r>
      <w:r w:rsidR="00B74E3F">
        <w:t>14</w:t>
      </w:r>
      <w:r w:rsidR="00732E48" w:rsidRPr="00874848">
        <w:t>»</w:t>
      </w:r>
      <w:r w:rsidR="00732E48">
        <w:t xml:space="preserve"> </w:t>
      </w:r>
      <w:r w:rsidR="00F9348D">
        <w:t>дека</w:t>
      </w:r>
      <w:r w:rsidR="00290DEB">
        <w:t>бря</w:t>
      </w:r>
      <w:r w:rsidR="00732E48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>г</w:t>
      </w:r>
      <w:r w:rsidR="00B74E3F">
        <w:t>ода</w:t>
      </w:r>
      <w:r w:rsidRPr="005429F3">
        <w:t>, 15 час. 00 мин. (время московское)</w:t>
      </w:r>
      <w:r w:rsidR="00B74E3F">
        <w:t>.</w:t>
      </w:r>
      <w:r w:rsidRPr="005429F3">
        <w:t xml:space="preserve"> </w:t>
      </w:r>
    </w:p>
    <w:p w:rsidR="004A3114" w:rsidRPr="005429F3" w:rsidRDefault="004A3114" w:rsidP="00732E48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B042C0" w:rsidRPr="00B042C0" w:rsidRDefault="004A3114" w:rsidP="00B042C0">
      <w:pPr>
        <w:autoSpaceDE w:val="0"/>
        <w:jc w:val="both"/>
        <w:rPr>
          <w:szCs w:val="22"/>
        </w:rPr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</w:t>
      </w:r>
      <w:r w:rsidR="00B042C0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042C0" w:rsidRPr="00B042C0">
        <w:rPr>
          <w:szCs w:val="22"/>
        </w:rPr>
        <w:t>вне</w:t>
      </w:r>
      <w:proofErr w:type="gramEnd"/>
      <w:r w:rsidR="00B042C0" w:rsidRPr="00B042C0">
        <w:rPr>
          <w:szCs w:val="22"/>
        </w:rPr>
        <w:t xml:space="preserve"> </w:t>
      </w:r>
      <w:proofErr w:type="gramStart"/>
      <w:r w:rsidR="00B042C0" w:rsidRPr="00B042C0">
        <w:rPr>
          <w:szCs w:val="22"/>
        </w:rPr>
        <w:t>АС</w:t>
      </w:r>
      <w:proofErr w:type="gramEnd"/>
      <w:r w:rsidR="00B042C0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4A3114" w:rsidRPr="0073442C" w:rsidRDefault="004A3114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  <w:rPr>
          <w:b/>
        </w:rPr>
      </w:pPr>
    </w:p>
    <w:p w:rsidR="00BB3491" w:rsidRPr="0073442C" w:rsidRDefault="00BB3491" w:rsidP="00732E48">
      <w:pPr>
        <w:jc w:val="both"/>
      </w:pPr>
    </w:p>
    <w:p w:rsidR="00BB3491" w:rsidRPr="0073442C" w:rsidRDefault="00BB3491" w:rsidP="00732E48">
      <w:pPr>
        <w:ind w:firstLine="360"/>
        <w:jc w:val="both"/>
      </w:pPr>
    </w:p>
    <w:p w:rsidR="00C86C92" w:rsidRPr="0073442C" w:rsidRDefault="00C86C92" w:rsidP="00732E48"/>
    <w:sectPr w:rsidR="00C86C92" w:rsidRPr="0073442C" w:rsidSect="00F1630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90F21"/>
    <w:rsid w:val="000C3751"/>
    <w:rsid w:val="000C6360"/>
    <w:rsid w:val="000E5664"/>
    <w:rsid w:val="000E68D0"/>
    <w:rsid w:val="00107F4A"/>
    <w:rsid w:val="001129DE"/>
    <w:rsid w:val="001208E3"/>
    <w:rsid w:val="0012456B"/>
    <w:rsid w:val="00134061"/>
    <w:rsid w:val="00150398"/>
    <w:rsid w:val="00157479"/>
    <w:rsid w:val="00157F5C"/>
    <w:rsid w:val="00162354"/>
    <w:rsid w:val="00163C8C"/>
    <w:rsid w:val="00176AC2"/>
    <w:rsid w:val="00181DA6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7538B"/>
    <w:rsid w:val="002830B2"/>
    <w:rsid w:val="00290DEB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D2749"/>
    <w:rsid w:val="004D3E75"/>
    <w:rsid w:val="004E0161"/>
    <w:rsid w:val="004F6DEA"/>
    <w:rsid w:val="005110FF"/>
    <w:rsid w:val="00515AE6"/>
    <w:rsid w:val="005309C1"/>
    <w:rsid w:val="00541FF4"/>
    <w:rsid w:val="00553216"/>
    <w:rsid w:val="00555776"/>
    <w:rsid w:val="0057552B"/>
    <w:rsid w:val="005845CE"/>
    <w:rsid w:val="005B1197"/>
    <w:rsid w:val="005D7078"/>
    <w:rsid w:val="005D7125"/>
    <w:rsid w:val="005E31DE"/>
    <w:rsid w:val="005F0960"/>
    <w:rsid w:val="005F575C"/>
    <w:rsid w:val="005F730B"/>
    <w:rsid w:val="00611CAC"/>
    <w:rsid w:val="00627F87"/>
    <w:rsid w:val="00640E2C"/>
    <w:rsid w:val="006429E3"/>
    <w:rsid w:val="00642C98"/>
    <w:rsid w:val="00643AE9"/>
    <w:rsid w:val="00667E4B"/>
    <w:rsid w:val="00675611"/>
    <w:rsid w:val="006B6567"/>
    <w:rsid w:val="006C28A9"/>
    <w:rsid w:val="006C2CD1"/>
    <w:rsid w:val="006E43C8"/>
    <w:rsid w:val="006E542E"/>
    <w:rsid w:val="006F7198"/>
    <w:rsid w:val="007034E2"/>
    <w:rsid w:val="0071135F"/>
    <w:rsid w:val="00732E48"/>
    <w:rsid w:val="0073442C"/>
    <w:rsid w:val="007370B4"/>
    <w:rsid w:val="0074073B"/>
    <w:rsid w:val="00747E5D"/>
    <w:rsid w:val="0075300F"/>
    <w:rsid w:val="00755AC1"/>
    <w:rsid w:val="00782C74"/>
    <w:rsid w:val="00787FE3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15801"/>
    <w:rsid w:val="0082183F"/>
    <w:rsid w:val="00824145"/>
    <w:rsid w:val="0082430F"/>
    <w:rsid w:val="00826D11"/>
    <w:rsid w:val="0083180B"/>
    <w:rsid w:val="00835DB1"/>
    <w:rsid w:val="0084325D"/>
    <w:rsid w:val="0085228E"/>
    <w:rsid w:val="008544D8"/>
    <w:rsid w:val="008778FB"/>
    <w:rsid w:val="00881432"/>
    <w:rsid w:val="008826E1"/>
    <w:rsid w:val="008834F1"/>
    <w:rsid w:val="00897254"/>
    <w:rsid w:val="008B10FD"/>
    <w:rsid w:val="008B3089"/>
    <w:rsid w:val="008C2CFD"/>
    <w:rsid w:val="008C4E26"/>
    <w:rsid w:val="008D1A60"/>
    <w:rsid w:val="008E0878"/>
    <w:rsid w:val="008F29E0"/>
    <w:rsid w:val="009032AF"/>
    <w:rsid w:val="00917F4C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68BB"/>
    <w:rsid w:val="009D7F32"/>
    <w:rsid w:val="009E14F2"/>
    <w:rsid w:val="009E247C"/>
    <w:rsid w:val="009E64C1"/>
    <w:rsid w:val="00A0340A"/>
    <w:rsid w:val="00A0767D"/>
    <w:rsid w:val="00A10A42"/>
    <w:rsid w:val="00A17158"/>
    <w:rsid w:val="00A27738"/>
    <w:rsid w:val="00A73F65"/>
    <w:rsid w:val="00A92CD5"/>
    <w:rsid w:val="00AA724F"/>
    <w:rsid w:val="00AB513F"/>
    <w:rsid w:val="00AB5C52"/>
    <w:rsid w:val="00AC156B"/>
    <w:rsid w:val="00AC2CEE"/>
    <w:rsid w:val="00AE0142"/>
    <w:rsid w:val="00AE1FBB"/>
    <w:rsid w:val="00AE5E1A"/>
    <w:rsid w:val="00AF0130"/>
    <w:rsid w:val="00AF0E2D"/>
    <w:rsid w:val="00B02C33"/>
    <w:rsid w:val="00B042C0"/>
    <w:rsid w:val="00B06E6D"/>
    <w:rsid w:val="00B16CD7"/>
    <w:rsid w:val="00B20F3D"/>
    <w:rsid w:val="00B234A5"/>
    <w:rsid w:val="00B549E9"/>
    <w:rsid w:val="00B54FFA"/>
    <w:rsid w:val="00B56C41"/>
    <w:rsid w:val="00B74E3F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F13F7"/>
    <w:rsid w:val="00BF330D"/>
    <w:rsid w:val="00C15699"/>
    <w:rsid w:val="00C1636C"/>
    <w:rsid w:val="00C174FB"/>
    <w:rsid w:val="00C2479D"/>
    <w:rsid w:val="00C37982"/>
    <w:rsid w:val="00C40B01"/>
    <w:rsid w:val="00C6655E"/>
    <w:rsid w:val="00C74FA2"/>
    <w:rsid w:val="00C75C51"/>
    <w:rsid w:val="00C86C92"/>
    <w:rsid w:val="00CA06CD"/>
    <w:rsid w:val="00CB5502"/>
    <w:rsid w:val="00CC43F2"/>
    <w:rsid w:val="00CC7B66"/>
    <w:rsid w:val="00CD2649"/>
    <w:rsid w:val="00CE3183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1630A"/>
    <w:rsid w:val="00F250A9"/>
    <w:rsid w:val="00F377D5"/>
    <w:rsid w:val="00F56DA7"/>
    <w:rsid w:val="00F572E2"/>
    <w:rsid w:val="00F62858"/>
    <w:rsid w:val="00F65C20"/>
    <w:rsid w:val="00F8524E"/>
    <w:rsid w:val="00F862C3"/>
    <w:rsid w:val="00F9348D"/>
    <w:rsid w:val="00FA55D6"/>
    <w:rsid w:val="00FB6200"/>
    <w:rsid w:val="00FB6AED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D24A74-3F69-40F7-8718-446AE6D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Путинцев Николай Петрович</cp:lastModifiedBy>
  <cp:revision>13</cp:revision>
  <cp:lastPrinted>2016-11-17T05:18:00Z</cp:lastPrinted>
  <dcterms:created xsi:type="dcterms:W3CDTF">2016-11-14T06:55:00Z</dcterms:created>
  <dcterms:modified xsi:type="dcterms:W3CDTF">2016-11-17T07:47:00Z</dcterms:modified>
</cp:coreProperties>
</file>