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C526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C526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DC526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DC526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ab/>
        <w:t>«</w:t>
      </w:r>
      <w:r w:rsidR="00003814" w:rsidRPr="00DC526B">
        <w:rPr>
          <w:rFonts w:ascii="Times New Roman" w:hAnsi="Times New Roman" w:cs="Times New Roman"/>
          <w:sz w:val="20"/>
          <w:szCs w:val="20"/>
          <w:lang w:val="ru-RU" w:eastAsia="ru-RU"/>
        </w:rPr>
        <w:t>__</w:t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E8190C" w:rsidRPr="00DC526B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DC526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DC526B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C526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DC526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DC526B" w:rsidRDefault="00C91D4C" w:rsidP="00E819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E8190C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E8190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C91D4C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FA1D87" w:rsidRPr="00DC526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87" w:rsidRPr="00DC526B" w:rsidRDefault="00FA1D87" w:rsidP="00FA1D8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FA1D87" w:rsidRPr="00DC526B" w:rsidRDefault="00FA1D87" w:rsidP="00FA1D8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87" w:rsidRPr="00DC526B" w:rsidRDefault="00FA1D87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DC526B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DC526B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9A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DC526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DC526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E8190C" w:rsidP="00E8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91D4C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E8190C" w:rsidP="00E819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r w:rsidR="00003814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Елена </w:t>
            </w: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Владимировна</w:t>
            </w:r>
          </w:p>
        </w:tc>
      </w:tr>
      <w:tr w:rsidR="00C91D4C" w:rsidRPr="00DC526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DC526B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DC526B" w:rsidRDefault="002208A0" w:rsidP="002208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  <w:r w:rsidRPr="00DC526B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DC526B" w:rsidRDefault="002208A0" w:rsidP="0000381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Гамаюнова Наталья Александровна</w:t>
            </w:r>
          </w:p>
        </w:tc>
      </w:tr>
      <w:tr w:rsidR="00C91D4C" w:rsidRPr="00DC526B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C526B" w:rsidRDefault="00E8190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DC526B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DC526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DC526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C526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DC526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8F318A" w:rsidRPr="00DC526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2208A0" w:rsidRPr="00DC526B">
        <w:rPr>
          <w:rFonts w:ascii="Times New Roman" w:hAnsi="Times New Roman" w:cs="Times New Roman"/>
          <w:sz w:val="20"/>
          <w:szCs w:val="20"/>
          <w:lang w:val="ru-RU"/>
        </w:rPr>
        <w:t>подписку электронных изданий.</w:t>
      </w:r>
    </w:p>
    <w:p w:rsidR="00A366ED" w:rsidRPr="00DC526B" w:rsidRDefault="00A366ED" w:rsidP="00003814">
      <w:pPr>
        <w:pStyle w:val="a5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DC526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DC526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DC526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DC526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208A0" w:rsidRPr="00DC526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25</w:t>
      </w:r>
      <w:r w:rsidRPr="00DC526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DC526B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DC526B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</w:t>
      </w:r>
      <w:r w:rsidR="00B063B6" w:rsidRPr="00DC526B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Советом директоров </w:t>
      </w:r>
      <w:r w:rsidR="00B063B6" w:rsidRPr="00DC526B">
        <w:rPr>
          <w:rFonts w:ascii="Times New Roman" w:hAnsi="Times New Roman"/>
          <w:sz w:val="20"/>
          <w:szCs w:val="20"/>
          <w:lang w:val="ru-RU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  <w:r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2B495A" w:rsidRPr="00DC526B">
        <w:rPr>
          <w:rFonts w:ascii="Times New Roman" w:hAnsi="Times New Roman" w:cs="Times New Roman"/>
          <w:sz w:val="20"/>
          <w:szCs w:val="20"/>
          <w:lang w:val="ru-RU"/>
        </w:rPr>
        <w:t>Закупка печатных изданий или электронных изданий, подписка на печатные СМИ</w:t>
      </w:r>
      <w:r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003814" w:rsidRPr="00DC526B" w:rsidRDefault="00923826" w:rsidP="00923826">
      <w:pPr>
        <w:pStyle w:val="a5"/>
        <w:keepLines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DC526B">
        <w:rPr>
          <w:rFonts w:ascii="Times New Roman" w:hAnsi="Times New Roman"/>
          <w:b/>
          <w:sz w:val="20"/>
          <w:szCs w:val="20"/>
          <w:lang w:val="ru-RU"/>
        </w:rPr>
        <w:t xml:space="preserve">Предмет договора </w:t>
      </w:r>
      <w:r w:rsidRPr="00DC526B">
        <w:rPr>
          <w:rFonts w:ascii="Times New Roman" w:hAnsi="Times New Roman"/>
          <w:b/>
          <w:bCs/>
          <w:sz w:val="20"/>
          <w:szCs w:val="20"/>
          <w:lang w:val="ru-RU"/>
        </w:rPr>
        <w:t>с указанием количества поставляемого товара</w:t>
      </w:r>
      <w:r w:rsidRPr="00DC526B">
        <w:rPr>
          <w:rFonts w:ascii="Times New Roman" w:hAnsi="Times New Roman"/>
          <w:b/>
          <w:sz w:val="20"/>
          <w:szCs w:val="20"/>
          <w:lang w:val="ru-RU"/>
        </w:rPr>
        <w:t>:</w:t>
      </w:r>
      <w:r w:rsidRPr="00DC526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208A0" w:rsidRPr="00DC526B">
        <w:rPr>
          <w:rFonts w:ascii="Times New Roman" w:hAnsi="Times New Roman"/>
          <w:sz w:val="20"/>
          <w:szCs w:val="20"/>
          <w:lang w:val="ru-RU"/>
        </w:rPr>
        <w:t>Подписка электронных изданий</w:t>
      </w:r>
      <w:r w:rsidR="009927BD">
        <w:rPr>
          <w:rFonts w:ascii="Times New Roman" w:hAnsi="Times New Roman"/>
          <w:sz w:val="20"/>
          <w:szCs w:val="20"/>
          <w:lang w:val="ru-RU"/>
        </w:rPr>
        <w:t xml:space="preserve"> в количестве 4 штуки</w:t>
      </w:r>
      <w:bookmarkStart w:id="0" w:name="_GoBack"/>
      <w:bookmarkEnd w:id="0"/>
      <w:r w:rsidRPr="00DC526B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DC526B" w:rsidRDefault="00003814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DC526B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="00F267FA" w:rsidRPr="00DC526B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F267FA" w:rsidRPr="00DC526B">
        <w:rPr>
          <w:rFonts w:ascii="Times New Roman" w:hAnsi="Times New Roman"/>
          <w:b/>
          <w:sz w:val="20"/>
          <w:szCs w:val="20"/>
        </w:rPr>
        <w:t xml:space="preserve">Срок </w:t>
      </w:r>
      <w:r w:rsidR="00AB7D36" w:rsidRPr="00DC526B">
        <w:rPr>
          <w:rFonts w:ascii="Times New Roman" w:hAnsi="Times New Roman"/>
          <w:b/>
          <w:sz w:val="20"/>
          <w:szCs w:val="20"/>
        </w:rPr>
        <w:t>поставки товара</w:t>
      </w:r>
      <w:r w:rsidR="00F267FA" w:rsidRPr="00DC526B">
        <w:rPr>
          <w:rFonts w:ascii="Times New Roman" w:hAnsi="Times New Roman"/>
          <w:b/>
          <w:sz w:val="20"/>
          <w:szCs w:val="20"/>
        </w:rPr>
        <w:t>:</w:t>
      </w:r>
      <w:r w:rsidR="00F267FA" w:rsidRPr="00DC526B">
        <w:rPr>
          <w:rFonts w:ascii="Times New Roman" w:hAnsi="Times New Roman"/>
          <w:sz w:val="20"/>
          <w:szCs w:val="20"/>
        </w:rPr>
        <w:t xml:space="preserve"> </w:t>
      </w:r>
      <w:r w:rsidR="00D854EC" w:rsidRPr="00DC526B">
        <w:rPr>
          <w:rFonts w:ascii="Times New Roman" w:hAnsi="Times New Roman"/>
          <w:bCs/>
          <w:sz w:val="20"/>
          <w:szCs w:val="20"/>
        </w:rPr>
        <w:t xml:space="preserve">до </w:t>
      </w:r>
      <w:r w:rsidR="00A12E38" w:rsidRPr="00DC526B">
        <w:rPr>
          <w:rFonts w:ascii="Times New Roman" w:hAnsi="Times New Roman"/>
          <w:bCs/>
          <w:sz w:val="20"/>
          <w:szCs w:val="20"/>
        </w:rPr>
        <w:t>31</w:t>
      </w:r>
      <w:r w:rsidR="00D854EC" w:rsidRPr="00DC526B">
        <w:rPr>
          <w:rFonts w:ascii="Times New Roman" w:hAnsi="Times New Roman"/>
          <w:bCs/>
          <w:sz w:val="20"/>
          <w:szCs w:val="20"/>
        </w:rPr>
        <w:t>.</w:t>
      </w:r>
      <w:r w:rsidR="002208A0" w:rsidRPr="00DC526B">
        <w:rPr>
          <w:rFonts w:ascii="Times New Roman" w:hAnsi="Times New Roman"/>
          <w:bCs/>
          <w:sz w:val="20"/>
          <w:szCs w:val="20"/>
        </w:rPr>
        <w:t>12</w:t>
      </w:r>
      <w:r w:rsidR="00D854EC" w:rsidRPr="00DC526B">
        <w:rPr>
          <w:rFonts w:ascii="Times New Roman" w:hAnsi="Times New Roman"/>
          <w:bCs/>
          <w:sz w:val="20"/>
          <w:szCs w:val="20"/>
        </w:rPr>
        <w:t>.201</w:t>
      </w:r>
      <w:r w:rsidR="002208A0" w:rsidRPr="00DC526B">
        <w:rPr>
          <w:rFonts w:ascii="Times New Roman" w:hAnsi="Times New Roman"/>
          <w:bCs/>
          <w:sz w:val="20"/>
          <w:szCs w:val="20"/>
        </w:rPr>
        <w:t>7</w:t>
      </w:r>
      <w:r w:rsidR="00D854EC" w:rsidRPr="00DC526B">
        <w:rPr>
          <w:rFonts w:ascii="Times New Roman" w:hAnsi="Times New Roman"/>
          <w:bCs/>
          <w:sz w:val="20"/>
          <w:szCs w:val="20"/>
        </w:rPr>
        <w:t xml:space="preserve"> года</w:t>
      </w:r>
      <w:r w:rsidR="00F267FA" w:rsidRPr="00DC526B">
        <w:rPr>
          <w:rFonts w:ascii="Times New Roman" w:hAnsi="Times New Roman"/>
          <w:sz w:val="20"/>
          <w:szCs w:val="20"/>
        </w:rPr>
        <w:t>.</w:t>
      </w:r>
    </w:p>
    <w:p w:rsidR="00A12E38" w:rsidRPr="00DC526B" w:rsidRDefault="00003814" w:rsidP="00A12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C526B">
        <w:rPr>
          <w:rFonts w:ascii="Times New Roman" w:hAnsi="Times New Roman"/>
          <w:b/>
          <w:sz w:val="20"/>
          <w:szCs w:val="20"/>
          <w:lang w:val="ru-RU"/>
        </w:rPr>
        <w:t>4</w:t>
      </w:r>
      <w:r w:rsidR="00F267FA" w:rsidRPr="00DC526B">
        <w:rPr>
          <w:rFonts w:ascii="Times New Roman" w:hAnsi="Times New Roman"/>
          <w:b/>
          <w:sz w:val="20"/>
          <w:szCs w:val="20"/>
          <w:lang w:val="ru-RU"/>
        </w:rPr>
        <w:t>. Сведения о цене Договора</w:t>
      </w:r>
      <w:r w:rsidR="006200AB" w:rsidRPr="00DC526B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2208A0" w:rsidRPr="00DC526B">
        <w:rPr>
          <w:rFonts w:ascii="Times New Roman" w:hAnsi="Times New Roman"/>
          <w:sz w:val="20"/>
          <w:szCs w:val="20"/>
          <w:lang w:val="ru-RU"/>
        </w:rPr>
        <w:t>5000000</w:t>
      </w:r>
      <w:r w:rsidR="00883899" w:rsidRPr="00DC526B">
        <w:rPr>
          <w:rFonts w:ascii="Times New Roman" w:hAnsi="Times New Roman"/>
          <w:sz w:val="20"/>
          <w:szCs w:val="20"/>
          <w:lang w:val="ru-RU"/>
        </w:rPr>
        <w:t>,00</w:t>
      </w:r>
      <w:r w:rsidR="00883899" w:rsidRPr="00DC526B">
        <w:rPr>
          <w:rFonts w:ascii="Times New Roman" w:hAnsi="Times New Roman"/>
          <w:bCs/>
          <w:sz w:val="20"/>
          <w:szCs w:val="20"/>
          <w:lang w:val="ru-RU"/>
        </w:rPr>
        <w:t xml:space="preserve"> (</w:t>
      </w:r>
      <w:r w:rsidR="002208A0" w:rsidRPr="00DC526B">
        <w:rPr>
          <w:rFonts w:ascii="Times New Roman" w:hAnsi="Times New Roman"/>
          <w:bCs/>
          <w:sz w:val="20"/>
          <w:szCs w:val="20"/>
          <w:lang w:val="ru-RU"/>
        </w:rPr>
        <w:t>пять миллионов</w:t>
      </w:r>
      <w:r w:rsidR="00883899" w:rsidRPr="00DC526B">
        <w:rPr>
          <w:rFonts w:ascii="Times New Roman" w:hAnsi="Times New Roman"/>
          <w:bCs/>
          <w:sz w:val="20"/>
          <w:szCs w:val="20"/>
          <w:lang w:val="ru-RU"/>
        </w:rPr>
        <w:t xml:space="preserve"> рублей ноль копеек)</w:t>
      </w:r>
      <w:r w:rsidR="00A12E38" w:rsidRPr="00DC526B">
        <w:rPr>
          <w:bCs/>
          <w:sz w:val="20"/>
          <w:szCs w:val="20"/>
          <w:lang w:val="ru-RU"/>
        </w:rPr>
        <w:t>,</w:t>
      </w:r>
      <w:r w:rsidR="00A12E38" w:rsidRPr="00DC526B">
        <w:rPr>
          <w:rFonts w:ascii="Times New Roman" w:hAnsi="Times New Roman"/>
          <w:sz w:val="20"/>
          <w:szCs w:val="20"/>
          <w:lang w:val="ru-RU"/>
        </w:rPr>
        <w:t xml:space="preserve"> в том числе НДС (18%).</w:t>
      </w:r>
    </w:p>
    <w:p w:rsidR="00A366ED" w:rsidRPr="00DC526B" w:rsidRDefault="00003814" w:rsidP="00A12E3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C526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DC526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DC526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C526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F318A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A12E38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A97BF8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Агентство</w:t>
      </w:r>
      <w:r w:rsidR="002208A0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«Стратегический консалтинг</w:t>
      </w:r>
      <w:r w:rsidR="006200AB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12E38"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на </w:t>
      </w:r>
      <w:r w:rsidR="002208A0" w:rsidRPr="00DC526B">
        <w:rPr>
          <w:rFonts w:ascii="Times New Roman" w:hAnsi="Times New Roman" w:cs="Times New Roman"/>
          <w:sz w:val="20"/>
          <w:szCs w:val="20"/>
          <w:lang w:val="ru-RU"/>
        </w:rPr>
        <w:t>подписку электронных изданий</w:t>
      </w:r>
      <w:r w:rsidRPr="00DC52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DC526B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C526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DC526B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C526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366ED" w:rsidRPr="00DC526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DC526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A97BF8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</w:t>
            </w:r>
            <w:r w:rsidR="00E8190C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  <w:p w:rsidR="00A366ED" w:rsidRPr="00DC526B" w:rsidRDefault="00E8190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A1D87" w:rsidRPr="00DC526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87" w:rsidRPr="00DC526B" w:rsidRDefault="00FA1D87" w:rsidP="00FA1D8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FA1D87" w:rsidRPr="00DC526B" w:rsidRDefault="00FA1D87" w:rsidP="00FA1D8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FA1D87" w:rsidRPr="00DC526B" w:rsidRDefault="00FA1D87" w:rsidP="00FA1D8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87" w:rsidRPr="00DC526B" w:rsidRDefault="00FA1D87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C526B" w:rsidTr="00A80015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927BD" w:rsidTr="00A80015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DC526B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DC526B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927BD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DC526B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927BD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E8190C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  <w:p w:rsidR="00A366ED" w:rsidRPr="00DC526B" w:rsidRDefault="00E8190C" w:rsidP="00E819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r w:rsidR="00003814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</w:t>
            </w: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</w:t>
            </w:r>
            <w:r w:rsidR="00A366ED"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927BD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DC526B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DC526B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C526B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F8" w:rsidRPr="00DC526B" w:rsidRDefault="00A97BF8" w:rsidP="0000381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DC526B" w:rsidRDefault="00A97BF8" w:rsidP="0000381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Гамаюнова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927BD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C526B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DC526B" w:rsidRDefault="00E8190C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52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C526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DC526B" w:rsidRDefault="003112F7">
      <w:pPr>
        <w:rPr>
          <w:sz w:val="20"/>
          <w:szCs w:val="20"/>
          <w:lang w:val="ru-RU"/>
        </w:rPr>
      </w:pPr>
    </w:p>
    <w:sectPr w:rsidR="003112F7" w:rsidRPr="00DC526B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933"/>
    <w:multiLevelType w:val="hybridMultilevel"/>
    <w:tmpl w:val="D07243D2"/>
    <w:lvl w:ilvl="0" w:tplc="57A6E75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814"/>
    <w:rsid w:val="00055478"/>
    <w:rsid w:val="00061E28"/>
    <w:rsid w:val="000C18D4"/>
    <w:rsid w:val="001352A4"/>
    <w:rsid w:val="00143F72"/>
    <w:rsid w:val="00184793"/>
    <w:rsid w:val="001C2F2F"/>
    <w:rsid w:val="002208A0"/>
    <w:rsid w:val="002211F4"/>
    <w:rsid w:val="00223D7F"/>
    <w:rsid w:val="00250BEC"/>
    <w:rsid w:val="00261308"/>
    <w:rsid w:val="00287653"/>
    <w:rsid w:val="00292FD5"/>
    <w:rsid w:val="002B495A"/>
    <w:rsid w:val="002F205E"/>
    <w:rsid w:val="003112F7"/>
    <w:rsid w:val="003437C3"/>
    <w:rsid w:val="00364C87"/>
    <w:rsid w:val="00365A3E"/>
    <w:rsid w:val="00366BF6"/>
    <w:rsid w:val="003871F2"/>
    <w:rsid w:val="00470A64"/>
    <w:rsid w:val="0047239A"/>
    <w:rsid w:val="004B25CC"/>
    <w:rsid w:val="005162E0"/>
    <w:rsid w:val="005524CF"/>
    <w:rsid w:val="00581E96"/>
    <w:rsid w:val="005C6F12"/>
    <w:rsid w:val="006200AB"/>
    <w:rsid w:val="006267F8"/>
    <w:rsid w:val="006673A1"/>
    <w:rsid w:val="006804EB"/>
    <w:rsid w:val="006D5897"/>
    <w:rsid w:val="007866EA"/>
    <w:rsid w:val="007D4D66"/>
    <w:rsid w:val="007E604A"/>
    <w:rsid w:val="00883899"/>
    <w:rsid w:val="00897809"/>
    <w:rsid w:val="008F318A"/>
    <w:rsid w:val="00923826"/>
    <w:rsid w:val="009927BD"/>
    <w:rsid w:val="009A168A"/>
    <w:rsid w:val="00A12E38"/>
    <w:rsid w:val="00A224CA"/>
    <w:rsid w:val="00A366ED"/>
    <w:rsid w:val="00A556A1"/>
    <w:rsid w:val="00A709D8"/>
    <w:rsid w:val="00A80015"/>
    <w:rsid w:val="00A81753"/>
    <w:rsid w:val="00A97BF8"/>
    <w:rsid w:val="00AB7D36"/>
    <w:rsid w:val="00AF394A"/>
    <w:rsid w:val="00AF5081"/>
    <w:rsid w:val="00B063B6"/>
    <w:rsid w:val="00BB4B2F"/>
    <w:rsid w:val="00BC02A2"/>
    <w:rsid w:val="00C251B6"/>
    <w:rsid w:val="00C43057"/>
    <w:rsid w:val="00C91D4C"/>
    <w:rsid w:val="00D3113B"/>
    <w:rsid w:val="00D34D16"/>
    <w:rsid w:val="00D854EC"/>
    <w:rsid w:val="00DB1747"/>
    <w:rsid w:val="00DC526B"/>
    <w:rsid w:val="00DD2B8C"/>
    <w:rsid w:val="00E04552"/>
    <w:rsid w:val="00E075E4"/>
    <w:rsid w:val="00E8190C"/>
    <w:rsid w:val="00EB622E"/>
    <w:rsid w:val="00ED7D93"/>
    <w:rsid w:val="00F101F0"/>
    <w:rsid w:val="00F267FA"/>
    <w:rsid w:val="00F54C49"/>
    <w:rsid w:val="00F70DE8"/>
    <w:rsid w:val="00FA1D87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68</cp:revision>
  <cp:lastPrinted>2016-09-09T06:34:00Z</cp:lastPrinted>
  <dcterms:created xsi:type="dcterms:W3CDTF">2015-01-22T05:08:00Z</dcterms:created>
  <dcterms:modified xsi:type="dcterms:W3CDTF">2016-09-09T07:45:00Z</dcterms:modified>
</cp:coreProperties>
</file>