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15294D" w:rsidRDefault="008F2EBC" w:rsidP="008F2EBC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услуг) с изменениями и дополнениями</w:t>
      </w: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2014</w:t>
      </w: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8F2EBC" w:rsidRPr="0015294D" w:rsidRDefault="008F2EBC" w:rsidP="008F2EBC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630015, г. Новосибирск, ул.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8F2EBC" w:rsidRPr="0015294D" w:rsidRDefault="008F2EBC" w:rsidP="008F2EBC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108" w:tblpY="1"/>
        <w:tblOverlap w:val="never"/>
        <w:tblW w:w="2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1276"/>
        <w:gridCol w:w="1134"/>
        <w:gridCol w:w="2552"/>
        <w:gridCol w:w="1686"/>
        <w:gridCol w:w="15"/>
        <w:gridCol w:w="664"/>
        <w:gridCol w:w="675"/>
        <w:gridCol w:w="1779"/>
        <w:gridCol w:w="818"/>
        <w:gridCol w:w="1846"/>
        <w:gridCol w:w="1590"/>
        <w:gridCol w:w="1908"/>
        <w:gridCol w:w="1739"/>
        <w:gridCol w:w="36"/>
        <w:gridCol w:w="143"/>
        <w:gridCol w:w="1532"/>
        <w:gridCol w:w="664"/>
      </w:tblGrid>
      <w:tr w:rsidR="008F2EBC" w:rsidRPr="0015294D" w:rsidTr="00E25B0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5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8F2EBC" w:rsidRPr="0015294D" w:rsidTr="00E25B04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15294D" w:rsidRDefault="008F2EBC" w:rsidP="00E25B0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F2EBC" w:rsidRPr="0015294D" w:rsidTr="00E25B04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15294D" w:rsidRDefault="008F2EBC" w:rsidP="00E25B0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8F2EBC" w:rsidRPr="0015294D" w:rsidTr="00E25B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8F2EBC" w:rsidRPr="0015294D" w:rsidTr="00E25B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7D7A09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begin"/>
            </w:r>
            <w:r w:rsidR="008F2EBC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instrText xml:space="preserve"> =SUM(ABOVE) </w:instrTex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F2EBC" w:rsidRPr="0015294D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1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Шерегеш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68-70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Кемеровская область,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Таштагольский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Шерегеш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407 000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Февраль-Март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Шерегеш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65-70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Кемеровская область,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Таштагольский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Шерегеш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400 000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807 500,00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– Май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условиями труда П5М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F7378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F7378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356 267, 20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29.22.6 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2915030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Поставка, демонтаж и монтаж грузового грузопассажирского лифта самостоятельного пользования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Лифт грузовой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грузопасажирский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самостоятельного пользования, г/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2000 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2 739 121,66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 – 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bCs/>
                <w:color w:val="26282F"/>
                <w:sz w:val="22"/>
                <w:szCs w:val="22"/>
                <w:lang w:eastAsia="en-US"/>
              </w:rPr>
              <w:t>2101030</w:t>
            </w:r>
          </w:p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бумаги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1 983 600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спецодежды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2 192 400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6011013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919 764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6023000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982 790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Оказание курьерских услуг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1 207 931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Изготовление и поставка</w:t>
            </w:r>
          </w:p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ванны химического никелирования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Нагрев за 4 часа.</w:t>
            </w:r>
          </w:p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Объём ванны-34 л.</w:t>
            </w:r>
          </w:p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Материал корпуса-фторопласт</w:t>
            </w:r>
          </w:p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Температура 80-90ºС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  <w:p w:rsidR="008F2EBC" w:rsidRPr="0015294D" w:rsidRDefault="008F2EBC" w:rsidP="00E25B04">
            <w:pPr>
              <w:jc w:val="center"/>
              <w:rPr>
                <w:b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106 147,00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after="200" w:line="276" w:lineRule="auto"/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spacing w:after="200" w:line="276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Изготовление и поставка</w:t>
            </w:r>
          </w:p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ванны обезжиривания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Объём ванны 200 л.</w:t>
            </w:r>
          </w:p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Съёмная крышка</w:t>
            </w:r>
          </w:p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Непрерывная фильтрация</w:t>
            </w:r>
          </w:p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Нагрев за 2 ч.</w:t>
            </w:r>
          </w:p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Температура </w:t>
            </w:r>
            <w:r w:rsidRPr="0015294D">
              <w:rPr>
                <w:bCs/>
                <w:sz w:val="22"/>
                <w:szCs w:val="22"/>
              </w:rPr>
              <w:lastRenderedPageBreak/>
              <w:t>60-65 ºС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343 746, 00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Поставка</w:t>
            </w:r>
          </w:p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камеры струйной очистки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Рекуперация абразива</w:t>
            </w:r>
          </w:p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Рабочее давление 0,35-0,7 МПа</w:t>
            </w:r>
          </w:p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Размер частиц абразивного материала 04-1,6 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392 380,00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Июнь-июль </w:t>
            </w:r>
          </w:p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Поставка</w:t>
            </w:r>
          </w:p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 xml:space="preserve">камер окрасочных с </w:t>
            </w:r>
            <w:proofErr w:type="spellStart"/>
            <w:r w:rsidRPr="0015294D">
              <w:rPr>
                <w:sz w:val="22"/>
                <w:szCs w:val="22"/>
              </w:rPr>
              <w:t>гидрофильтрами</w:t>
            </w:r>
            <w:proofErr w:type="spellEnd"/>
            <w:r w:rsidRPr="0015294D">
              <w:rPr>
                <w:sz w:val="22"/>
                <w:szCs w:val="22"/>
              </w:rPr>
              <w:t>, с разными размерами рабочих проемов (</w:t>
            </w:r>
            <w:proofErr w:type="spellStart"/>
            <w:r w:rsidRPr="0015294D">
              <w:rPr>
                <w:sz w:val="22"/>
                <w:szCs w:val="22"/>
              </w:rPr>
              <w:t>ш×в×г</w:t>
            </w:r>
            <w:proofErr w:type="spellEnd"/>
            <w:r w:rsidRPr="0015294D">
              <w:rPr>
                <w:sz w:val="22"/>
                <w:szCs w:val="22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Размеры рабочих проемов камер: 4×2,4×3,2 м.-1 шт.</w:t>
            </w:r>
          </w:p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3×2,4×2,5 м.-1 шт.</w:t>
            </w:r>
          </w:p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1,4×1,4×1,4 м.-4 шт.</w:t>
            </w:r>
          </w:p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1,0×1,0×1,0 м.-1 шт.</w:t>
            </w:r>
          </w:p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 xml:space="preserve">Для всех камер: поворотный стол. </w:t>
            </w:r>
            <w:proofErr w:type="spellStart"/>
            <w:r w:rsidRPr="0015294D">
              <w:rPr>
                <w:sz w:val="22"/>
                <w:szCs w:val="22"/>
              </w:rPr>
              <w:t>Овещенность</w:t>
            </w:r>
            <w:proofErr w:type="spellEnd"/>
            <w:r w:rsidRPr="0015294D">
              <w:rPr>
                <w:sz w:val="22"/>
                <w:szCs w:val="22"/>
              </w:rPr>
              <w:t xml:space="preserve"> внутри камеры во </w:t>
            </w:r>
            <w:proofErr w:type="spellStart"/>
            <w:r w:rsidRPr="0015294D">
              <w:rPr>
                <w:sz w:val="22"/>
                <w:szCs w:val="22"/>
              </w:rPr>
              <w:t>взырозащищённом</w:t>
            </w:r>
            <w:proofErr w:type="spellEnd"/>
            <w:r w:rsidRPr="0015294D">
              <w:rPr>
                <w:sz w:val="22"/>
                <w:szCs w:val="22"/>
              </w:rPr>
              <w:t xml:space="preserve"> исполнении. Насос для </w:t>
            </w:r>
            <w:proofErr w:type="spellStart"/>
            <w:r w:rsidRPr="0015294D">
              <w:rPr>
                <w:sz w:val="22"/>
                <w:szCs w:val="22"/>
              </w:rPr>
              <w:t>гидрофильтра</w:t>
            </w:r>
            <w:proofErr w:type="spellEnd"/>
            <w:r w:rsidRPr="0015294D">
              <w:rPr>
                <w:sz w:val="22"/>
                <w:szCs w:val="22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7</w:t>
            </w:r>
          </w:p>
          <w:p w:rsidR="008F2EBC" w:rsidRPr="0015294D" w:rsidRDefault="008F2EBC" w:rsidP="00E25B04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</w:pPr>
          </w:p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4 580 000,00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jc w:val="center"/>
            </w:pPr>
            <w:r w:rsidRPr="0015294D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</w:pPr>
          </w:p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Поставка</w:t>
            </w:r>
          </w:p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 xml:space="preserve">камеры сушильной конвекционной с </w:t>
            </w:r>
          </w:p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тележкой этажеркой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Раб. размеры 2х2,09х2м</w:t>
            </w:r>
          </w:p>
          <w:p w:rsidR="008F2EBC" w:rsidRPr="0015294D" w:rsidRDefault="008F2EBC" w:rsidP="00E25B04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Температура 0-200ºС</w:t>
            </w:r>
          </w:p>
          <w:p w:rsidR="008F2EBC" w:rsidRPr="0015294D" w:rsidRDefault="008F2EBC" w:rsidP="00E25B04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Конвекционная с принудительной циркуляцией воздуха</w:t>
            </w:r>
          </w:p>
          <w:p w:rsidR="008F2EBC" w:rsidRPr="0015294D" w:rsidRDefault="008F2EBC" w:rsidP="00E25B04">
            <w:pPr>
              <w:spacing w:line="276" w:lineRule="auto"/>
              <w:jc w:val="center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</w:pPr>
          </w:p>
          <w:p w:rsidR="008F2EBC" w:rsidRPr="0015294D" w:rsidRDefault="008F2EBC" w:rsidP="00E25B04">
            <w:pPr>
              <w:jc w:val="center"/>
            </w:pPr>
          </w:p>
          <w:p w:rsidR="008F2EBC" w:rsidRPr="0015294D" w:rsidRDefault="008F2EBC" w:rsidP="00E25B04">
            <w:pPr>
              <w:jc w:val="center"/>
            </w:pPr>
          </w:p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</w:pPr>
          </w:p>
          <w:p w:rsidR="008F2EBC" w:rsidRPr="0015294D" w:rsidRDefault="008F2EBC" w:rsidP="00E25B04">
            <w:pPr>
              <w:jc w:val="center"/>
            </w:pPr>
          </w:p>
          <w:p w:rsidR="008F2EBC" w:rsidRPr="0015294D" w:rsidRDefault="008F2EBC" w:rsidP="00E25B04">
            <w:pPr>
              <w:jc w:val="center"/>
            </w:pPr>
          </w:p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893 891,00</w:t>
            </w:r>
          </w:p>
          <w:p w:rsidR="008F2EBC" w:rsidRPr="0015294D" w:rsidRDefault="008F2EBC" w:rsidP="00E25B04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jc w:val="center"/>
            </w:pPr>
            <w:r w:rsidRPr="0015294D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</w:pPr>
          </w:p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Поставка</w:t>
            </w:r>
          </w:p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камеры сушильной конвекционной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Раб. размеры 2х2х1,5 м</w:t>
            </w:r>
          </w:p>
          <w:p w:rsidR="008F2EBC" w:rsidRPr="0015294D" w:rsidRDefault="008F2EBC" w:rsidP="00E25B04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Температура 0-200 ºС</w:t>
            </w:r>
          </w:p>
          <w:p w:rsidR="008F2EBC" w:rsidRPr="0015294D" w:rsidRDefault="008F2EBC" w:rsidP="00E25B04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Конвекционная с принудительной циркуляцией воздуха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</w:pPr>
          </w:p>
          <w:p w:rsidR="008F2EBC" w:rsidRPr="0015294D" w:rsidRDefault="008F2EBC" w:rsidP="00E25B04">
            <w:pPr>
              <w:jc w:val="center"/>
            </w:pPr>
          </w:p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</w:pPr>
          </w:p>
          <w:p w:rsidR="008F2EBC" w:rsidRPr="0015294D" w:rsidRDefault="008F2EBC" w:rsidP="00E25B04">
            <w:pPr>
              <w:jc w:val="center"/>
            </w:pPr>
          </w:p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1 435 900,00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jc w:val="center"/>
              <w:rPr>
                <w:bCs/>
              </w:rPr>
            </w:pPr>
          </w:p>
          <w:p w:rsidR="008F2EBC" w:rsidRPr="0015294D" w:rsidRDefault="008F2EBC" w:rsidP="00E25B04">
            <w:pPr>
              <w:jc w:val="center"/>
            </w:pPr>
            <w:r w:rsidRPr="0015294D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554 880,5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</w:t>
            </w:r>
            <w:r w:rsidRPr="0015294D">
              <w:rPr>
                <w:sz w:val="22"/>
                <w:szCs w:val="22"/>
                <w:lang w:val="en-US" w:eastAsia="en-US"/>
              </w:rPr>
              <w:t xml:space="preserve"> </w:t>
            </w:r>
            <w:r w:rsidRPr="0015294D">
              <w:rPr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генератора акустического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405 700,00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32.10.1</w:t>
            </w:r>
          </w:p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3211020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конденсаторных установок АФКУIII-0.44-175-12.5 УХЛ4 корп-14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464 525,0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ПСЧ-100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D7A09" w:rsidP="00E25B04">
            <w:pPr>
              <w:widowControl/>
              <w:jc w:val="both"/>
              <w:rPr>
                <w:rFonts w:eastAsia="Calibri"/>
                <w:color w:val="000000"/>
                <w:lang w:eastAsia="en-US"/>
              </w:rPr>
            </w:pPr>
            <w:hyperlink r:id="rId6" w:history="1">
              <w:r w:rsidR="008F2EBC" w:rsidRPr="0015294D">
                <w:rPr>
                  <w:rFonts w:eastAsia="Calibri"/>
                  <w:bCs/>
                  <w:color w:val="000000"/>
                  <w:sz w:val="22"/>
                  <w:szCs w:val="22"/>
                  <w:lang w:eastAsia="en-US"/>
                </w:rPr>
                <w:t>4520000</w:t>
              </w:r>
            </w:hyperlink>
          </w:p>
          <w:p w:rsidR="008F2EBC" w:rsidRPr="0015294D" w:rsidRDefault="008F2EBC" w:rsidP="00E25B0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Демонтаж и монтаж футеровки, изоляции.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204 330,31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обратного трубопровода отопления и замена трубопровода ХВС в подвале корпуса № 2 производственной площадки по ул. Планетная, 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Прокладка, монтаж сетей  согласно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1 565 802,18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систем вытяжной вентиляции,К5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оборудование и материалы 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016D4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016D4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Реконструкция приточной системы вентиляции П-63, П-64 в корпусе №21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одного года.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660 522,70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Монтаж систем вентиляции на</w:t>
            </w:r>
            <w:r w:rsidR="00C766BD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2,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 этаже, к-12А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Монтаж систем  согласно 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Март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Прокладка, монтаж сетей согласно действующих норм и правил. Сертифицированные материалы и комплектующие.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1 169 593,58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ливневой канализации К14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Гарантия не менее 1 года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572 324,78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rStyle w:val="tagfieldsvalue"/>
                <w:sz w:val="22"/>
                <w:szCs w:val="22"/>
              </w:rPr>
              <w:t>4560593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Реконструкция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повысительной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насосной станции системы холодного водоснабжения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требованиями СНиП, ГОСТ. Опыт работы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8 000 000,00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Разработка ПСД по модернизации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эл.схемы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ТП-892 корп. № 18 РУ-6кВ. и РУ-0,4 кВ.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ПСД согласно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213 953,30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Август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4530019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Монтаж охранного освещения по периметру завода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Прокладка, монтаж сетей  согласно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 и комплектующие 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1 594 878,56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ПСД согласно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250 000,0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016D4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016D4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3211020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конденсаторных установок АКУ-0.44-500-25 УХЛ4 ТП-420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442 125,00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41.00.2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8F2EBC" w:rsidRPr="0015294D" w:rsidTr="000C0BA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15294D" w:rsidRDefault="008F2EBC" w:rsidP="00E25B04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15294D" w:rsidRDefault="008F2EBC" w:rsidP="00E25B04">
                  <w:pPr>
                    <w:framePr w:hSpace="180" w:wrap="around" w:vAnchor="text" w:hAnchor="text" w:x="108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lang w:eastAsia="en-US"/>
                    </w:rPr>
                  </w:pPr>
                  <w:r w:rsidRPr="0015294D">
                    <w:rPr>
                      <w:sz w:val="22"/>
                      <w:szCs w:val="22"/>
                      <w:lang w:eastAsia="en-US"/>
                    </w:rPr>
                    <w:t>4110100</w:t>
                  </w:r>
                </w:p>
              </w:tc>
            </w:tr>
          </w:tbl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чистой питьевой воды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868</w:t>
            </w:r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бут.</w:t>
            </w:r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571 606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>V квартал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</w:t>
            </w:r>
            <w:r w:rsidRPr="001529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15.5</w:t>
            </w:r>
          </w:p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D7A09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7" w:history="1">
              <w:r w:rsidR="008F2EBC" w:rsidRPr="0015294D">
                <w:rPr>
                  <w:rStyle w:val="afffa"/>
                  <w:rFonts w:eastAsia="Calibr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8F2EBC" w:rsidRPr="0015294D" w:rsidRDefault="008F2EBC" w:rsidP="00E25B0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молочной продукции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62600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2 209 977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>V квартал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90.00.3</w:t>
            </w:r>
          </w:p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15294D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 xml:space="preserve">9010020 </w:t>
            </w:r>
          </w:p>
          <w:p w:rsidR="008F2EBC" w:rsidRPr="0015294D" w:rsidRDefault="008F2EBC" w:rsidP="00E25B04">
            <w:pPr>
              <w:spacing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Уборка и вывоз с территории мусора и снега, очистки кровель от снега и льда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18 573 908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jc w:val="both"/>
            </w:pPr>
            <w:r w:rsidRPr="0015294D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D7A09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8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15294D" w:rsidRDefault="008F2EBC" w:rsidP="00E25B04">
            <w:pPr>
              <w:jc w:val="both"/>
              <w:rPr>
                <w:rFonts w:eastAsia="Calibr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4 846 325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генератора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SMB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15294D">
              <w:rPr>
                <w:bCs/>
                <w:sz w:val="22"/>
                <w:szCs w:val="22"/>
                <w:lang w:eastAsia="en-US"/>
              </w:rPr>
              <w:t>106.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C0BAE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Опции К-22, К-23; </w:t>
            </w:r>
            <w:r w:rsidR="008F2EBC" w:rsidRPr="0015294D">
              <w:rPr>
                <w:bCs/>
                <w:sz w:val="22"/>
                <w:szCs w:val="22"/>
                <w:lang w:eastAsia="en-US"/>
              </w:rPr>
              <w:t>Частота до 6 ГГц</w:t>
            </w:r>
            <w:r w:rsidRPr="0015294D">
              <w:rPr>
                <w:bCs/>
                <w:sz w:val="22"/>
                <w:szCs w:val="22"/>
                <w:lang w:eastAsia="en-US"/>
              </w:rPr>
              <w:t>;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Мощность до 24дБм</w:t>
            </w:r>
            <w:r w:rsidR="000C0BAE" w:rsidRPr="0015294D">
              <w:rPr>
                <w:bCs/>
                <w:sz w:val="22"/>
                <w:szCs w:val="22"/>
                <w:lang w:eastAsia="en-US"/>
              </w:rPr>
              <w:t>;</w:t>
            </w:r>
          </w:p>
          <w:p w:rsidR="008F2EBC" w:rsidRPr="0015294D" w:rsidRDefault="000C0BAE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Импульсная </w:t>
            </w:r>
            <w:r w:rsidR="008F2EBC" w:rsidRPr="0015294D">
              <w:rPr>
                <w:bCs/>
                <w:sz w:val="22"/>
                <w:szCs w:val="22"/>
                <w:lang w:eastAsia="en-US"/>
              </w:rPr>
              <w:t xml:space="preserve">модуляция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C0BAE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814 480,93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осциллографа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DSO</w:t>
            </w:r>
            <w:r w:rsidRPr="0015294D">
              <w:rPr>
                <w:bCs/>
                <w:sz w:val="22"/>
                <w:szCs w:val="22"/>
                <w:lang w:eastAsia="en-US"/>
              </w:rPr>
              <w:t>-2022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Цифр. вольтметр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измерителя мощности МК3-70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Измер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Мощность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До 6000 Вт, волновод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E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мультиметра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15294D">
              <w:rPr>
                <w:bCs/>
                <w:sz w:val="22"/>
                <w:szCs w:val="22"/>
                <w:lang w:eastAsia="en-US"/>
              </w:rPr>
              <w:t>3402А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Изм. напр. до 750 В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Изм.ток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до 12 А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Сопрот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До 300 Мом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199 657,50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векторного анализатора цепей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ZVL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-6,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опц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5,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22,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ZVL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K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1,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K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30,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ZV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</w:t>
            </w:r>
            <w:r w:rsidRPr="0015294D">
              <w:rPr>
                <w:bCs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6 ГГц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3 871 580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</w:t>
            </w:r>
            <w:r w:rsidRPr="0015294D">
              <w:rPr>
                <w:sz w:val="22"/>
                <w:szCs w:val="22"/>
                <w:lang w:val="en-US" w:eastAsia="en-US"/>
              </w:rPr>
              <w:t>л</w:t>
            </w:r>
            <w:r w:rsidRPr="0015294D">
              <w:rPr>
                <w:sz w:val="22"/>
                <w:szCs w:val="22"/>
                <w:lang w:eastAsia="en-US"/>
              </w:rPr>
              <w:t>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измерительного комплекта К540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15294D">
              <w:rPr>
                <w:bCs/>
                <w:sz w:val="22"/>
                <w:szCs w:val="22"/>
                <w:lang w:eastAsia="en-US"/>
              </w:rPr>
              <w:t>до 600 А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15294D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15294D">
              <w:rPr>
                <w:bCs/>
                <w:sz w:val="22"/>
                <w:szCs w:val="22"/>
                <w:lang w:eastAsia="en-US"/>
              </w:rPr>
              <w:t>до 600 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киловольтметра С197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До 30 кВ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220 000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источников питания 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Б5-94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30 В, 30 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280 000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Поверка средств измерений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1 499 898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Закупка у единственного поставщика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EE4B51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261 000,00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1С:Предприятие 8. Клиентская лицензия на 50 рабочих мест (программная защита)</w:t>
            </w:r>
          </w:p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1С:Предприятие 8. Клиентская лицензия на 100 рабочих мест (программная защита обновление)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Январь-Март 2014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525000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Windows 8 Pro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894 297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1 126 806,80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Office 2013 Std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Office 2013 Std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920000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6486E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1 251 500,00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22D7F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Visio 2013 Std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OLP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81 183,00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Autodesk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AutoCAD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LT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142 794,75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DownStream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Technologies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САМ 350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2 250 000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0627A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0627A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Eset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NOD32 Antivirus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Busines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Edition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на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3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года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+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Eset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Platinum Pack NOD32 5v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757 646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Mentor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Graphics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ModelSim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0627A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0627A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Windows Server Standard 2012 Russian OPEN 1 License No Level 2 PROC (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WinSvrStd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2012 RUS OLP NL 2Proc)</w:t>
            </w:r>
          </w:p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(4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CAL Windows Server 2012 (300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RDS CAL Windows Server 2012 (200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1 180 819,52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PTC Mathcad Professional (Floating License)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3E7B84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  <w:r w:rsidR="003E7B84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84" w:rsidRPr="0015294D" w:rsidRDefault="003E7B84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Altera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САПР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Quartus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II v12.0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  <w:r w:rsidR="003E7B84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0627A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0627A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Zuken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CADStar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38 172 €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1 732 500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195700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для рабочего места Технолога АСКОН Лоцман: PLM, ТП Вертикаль,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1150000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для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для рабочего места Конструктора АСКОН Лоцман: PLM, Корпоративные справочники.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416900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ПО: Галактика AMM Прикладной модуль серверной лицензии: Управление производством на заказ-1шт.</w:t>
            </w:r>
          </w:p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-Галактика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АММ Прикладной модуль серверной лицензии: Управление проектами – 1 шт.</w:t>
            </w:r>
          </w:p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 Галактика АММ Прикладной модуль серверной лицензии: Управление подготовкой производства – 1 шт.</w:t>
            </w:r>
          </w:p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Галактика АММ Клиентская лицензия – 25 шт. </w:t>
            </w:r>
          </w:p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nanoCAD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СКС (1 шт.)</w:t>
            </w:r>
          </w:p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nanoCAD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ОПС (1 шт.)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941DA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DA" w:rsidRPr="0015294D" w:rsidRDefault="00E941DA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25B04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Программное обеспечение (ПО)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Phyton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CodeMaster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ARM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25B04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25B04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160 00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0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MCStudio</w:t>
            </w:r>
            <w:proofErr w:type="spellEnd"/>
          </w:p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E80EF5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E80EF5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 2014 г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192 364,80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Коммутаторы 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HP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2530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Коммутатор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HP 2530-24G Switch, 24*10/100/1000+4*SFP, Manager, L2, virtual stacking, 19’’ (J9776A) – 13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Модуль для коммутатора НР 24port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Gig-T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PoE+v2zl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Module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(J9534A)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138 463,55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Intel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R1208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753 170,00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АРМ «Орион Про» 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182 985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Intel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R1304SP4SHOC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172 213,81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1 755 646,48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Апрель-Июль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Ремонт помещений в корпусе №12А на 1-м, 2-м и 3-м этажах этаже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16 161 501,91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45.6</w:t>
            </w:r>
          </w:p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4560601</w:t>
            </w:r>
          </w:p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Реконструкция помещений для многофункционального испытательного  комплекса (МИК-2010) в корпусе № 14 на 1-м этаже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кв.м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 108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14 683 818, 52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Март 2014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Март-Ноябрь 2014 г.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Приглашения делать оферты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Ремонт помещений в подвале в корпусе №21 в осях А-Д-10-13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1 488 860,28</w:t>
            </w:r>
          </w:p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 г.</w:t>
            </w:r>
          </w:p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 г.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Ремонт фасада корпуса №8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6 089 314,48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6311000</w:t>
            </w:r>
          </w:p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Работа бригады такелажников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Погрузка и крепление груза на ж/д платформах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164 000,00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E25B0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Соответствие ТУ и ГОСТам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29 826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НСО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1 134 000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E25B0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Соответствие ТУ и ГОСТам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146 000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4 624 200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E25B0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34.10.31</w:t>
            </w:r>
          </w:p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3410031 </w:t>
            </w:r>
          </w:p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автобуса ПАЗ 3205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50-местный, дизель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2 270 000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E25B0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 xml:space="preserve">Поставка установки гидроабразивной </w:t>
            </w:r>
            <w:proofErr w:type="spellStart"/>
            <w:r w:rsidRPr="0015294D">
              <w:rPr>
                <w:sz w:val="22"/>
                <w:szCs w:val="22"/>
              </w:rPr>
              <w:t>резкиNC</w:t>
            </w:r>
            <w:proofErr w:type="spellEnd"/>
            <w:r w:rsidRPr="0015294D">
              <w:rPr>
                <w:sz w:val="22"/>
                <w:szCs w:val="22"/>
              </w:rPr>
              <w:t xml:space="preserve"> 2560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24 950 000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D247DA" w:rsidP="00E25B0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 xml:space="preserve">Поставка вертикальной лифтовой системы хранения </w:t>
            </w:r>
            <w:proofErr w:type="spellStart"/>
            <w:r w:rsidRPr="0015294D">
              <w:rPr>
                <w:sz w:val="22"/>
                <w:szCs w:val="22"/>
              </w:rPr>
              <w:t>Towermat</w:t>
            </w:r>
            <w:proofErr w:type="spellEnd"/>
            <w:r w:rsidRPr="0015294D">
              <w:rPr>
                <w:sz w:val="22"/>
                <w:szCs w:val="22"/>
              </w:rPr>
              <w:t xml:space="preserve"> TM FE 2.1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12 810 634,20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 xml:space="preserve">Поставка </w:t>
            </w:r>
            <w:proofErr w:type="spellStart"/>
            <w:r w:rsidRPr="0015294D">
              <w:rPr>
                <w:sz w:val="22"/>
                <w:szCs w:val="22"/>
              </w:rPr>
              <w:t>Термобаракамеры</w:t>
            </w:r>
            <w:proofErr w:type="spellEnd"/>
            <w:r w:rsidRPr="0015294D">
              <w:rPr>
                <w:sz w:val="22"/>
                <w:szCs w:val="22"/>
              </w:rPr>
              <w:t xml:space="preserve"> FA-96CH-705-705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10 450 000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Поставка т</w:t>
            </w:r>
            <w:proofErr w:type="spellStart"/>
            <w:r w:rsidRPr="0015294D">
              <w:rPr>
                <w:sz w:val="22"/>
                <w:szCs w:val="22"/>
                <w:lang w:val="en-US"/>
              </w:rPr>
              <w:t>ечеискател</w:t>
            </w:r>
            <w:proofErr w:type="spellEnd"/>
            <w:r w:rsidRPr="0015294D">
              <w:rPr>
                <w:sz w:val="22"/>
                <w:szCs w:val="22"/>
              </w:rPr>
              <w:t xml:space="preserve">я </w:t>
            </w:r>
            <w:r w:rsidRPr="0015294D">
              <w:rPr>
                <w:sz w:val="22"/>
                <w:szCs w:val="22"/>
                <w:lang w:val="en-US"/>
              </w:rPr>
              <w:t>ASM 142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1 861 000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Поставка вакуумной установки УВН-71П-3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5 200 000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 xml:space="preserve">Поставка  модуля повышенной чистоты  </w:t>
            </w:r>
            <w:r w:rsidRPr="0015294D">
              <w:rPr>
                <w:sz w:val="22"/>
                <w:szCs w:val="22"/>
                <w:lang w:val="en-US"/>
              </w:rPr>
              <w:t>c</w:t>
            </w:r>
            <w:r w:rsidRPr="0015294D">
              <w:rPr>
                <w:sz w:val="22"/>
                <w:szCs w:val="22"/>
              </w:rPr>
              <w:t xml:space="preserve"> системами кондиционирования и вентиляции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27 780 000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3314200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Поставка измерителя поверхностного сопротивления RMS-EL-</w:t>
            </w:r>
            <w:r w:rsidRPr="0015294D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  <w:lang w:val="en-US"/>
              </w:rPr>
            </w:pPr>
            <w:r w:rsidRPr="0015294D">
              <w:rPr>
                <w:bCs/>
                <w:sz w:val="22"/>
                <w:szCs w:val="22"/>
                <w:lang w:val="en-US"/>
              </w:rPr>
              <w:t>24 000,00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 xml:space="preserve">Поставка сверлильного станка </w:t>
            </w:r>
            <w:proofErr w:type="spellStart"/>
            <w:r w:rsidRPr="0015294D">
              <w:rPr>
                <w:sz w:val="22"/>
                <w:szCs w:val="22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6 201 000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Поставка сверлильного станка с опцией OIR</w:t>
            </w:r>
            <w:r w:rsidRPr="0015294D">
              <w:rPr>
                <w:sz w:val="22"/>
                <w:szCs w:val="22"/>
              </w:rPr>
              <w:tab/>
            </w:r>
            <w:proofErr w:type="spellStart"/>
            <w:r w:rsidRPr="0015294D">
              <w:rPr>
                <w:sz w:val="22"/>
                <w:szCs w:val="22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7 722 000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Поставка фрезерного станка</w:t>
            </w:r>
            <w:r w:rsidRPr="0015294D">
              <w:rPr>
                <w:sz w:val="22"/>
                <w:szCs w:val="22"/>
              </w:rPr>
              <w:tab/>
            </w:r>
            <w:proofErr w:type="spellStart"/>
            <w:r w:rsidRPr="0015294D">
              <w:rPr>
                <w:sz w:val="22"/>
                <w:szCs w:val="22"/>
              </w:rPr>
              <w:t>Modul</w:t>
            </w:r>
            <w:proofErr w:type="spellEnd"/>
            <w:r w:rsidRPr="0015294D">
              <w:rPr>
                <w:sz w:val="22"/>
                <w:szCs w:val="22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6 425 000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2923484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 xml:space="preserve">Поставка </w:t>
            </w:r>
            <w:proofErr w:type="spellStart"/>
            <w:r w:rsidRPr="0015294D">
              <w:rPr>
                <w:sz w:val="22"/>
                <w:szCs w:val="22"/>
              </w:rPr>
              <w:t>зачистной</w:t>
            </w:r>
            <w:proofErr w:type="spellEnd"/>
            <w:r w:rsidRPr="0015294D">
              <w:rPr>
                <w:sz w:val="22"/>
                <w:szCs w:val="22"/>
              </w:rPr>
              <w:t xml:space="preserve"> машины </w:t>
            </w:r>
            <w:proofErr w:type="spellStart"/>
            <w:r w:rsidRPr="0015294D">
              <w:rPr>
                <w:sz w:val="22"/>
                <w:szCs w:val="22"/>
              </w:rPr>
              <w:t>Ottomat</w:t>
            </w:r>
            <w:proofErr w:type="spellEnd"/>
            <w:r w:rsidRPr="0015294D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7 428 700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2914201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Поставка печи сушильной BINDER FED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178 330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 xml:space="preserve">Поставка установки снятия СПФ </w:t>
            </w:r>
            <w:r w:rsidRPr="0015294D">
              <w:rPr>
                <w:sz w:val="22"/>
                <w:szCs w:val="22"/>
              </w:rPr>
              <w:tab/>
            </w:r>
            <w:proofErr w:type="spellStart"/>
            <w:r w:rsidRPr="0015294D">
              <w:rPr>
                <w:sz w:val="22"/>
                <w:szCs w:val="22"/>
              </w:rPr>
              <w:t>Элтрахим</w:t>
            </w:r>
            <w:proofErr w:type="spellEnd"/>
            <w:r w:rsidRPr="0015294D">
              <w:rPr>
                <w:sz w:val="22"/>
                <w:szCs w:val="22"/>
              </w:rPr>
              <w:t xml:space="preserve"> СФ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3 987 000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 xml:space="preserve">Поставка автоматической линии </w:t>
            </w:r>
            <w:proofErr w:type="spellStart"/>
            <w:r w:rsidRPr="0015294D">
              <w:rPr>
                <w:sz w:val="22"/>
                <w:szCs w:val="22"/>
              </w:rPr>
              <w:t>перманганатной</w:t>
            </w:r>
            <w:proofErr w:type="spellEnd"/>
            <w:r w:rsidRPr="0015294D">
              <w:rPr>
                <w:sz w:val="22"/>
                <w:szCs w:val="22"/>
              </w:rPr>
              <w:t xml:space="preserve"> очистки и прямой металлизации </w:t>
            </w:r>
            <w:proofErr w:type="spellStart"/>
            <w:r w:rsidRPr="0015294D">
              <w:rPr>
                <w:sz w:val="22"/>
                <w:szCs w:val="22"/>
              </w:rPr>
              <w:t>Элгамет</w:t>
            </w:r>
            <w:proofErr w:type="spellEnd"/>
            <w:r w:rsidRPr="0015294D">
              <w:rPr>
                <w:sz w:val="22"/>
                <w:szCs w:val="22"/>
              </w:rPr>
              <w:t xml:space="preserve"> ПО-ПМ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11 752 000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2924542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 xml:space="preserve">Поставка </w:t>
            </w:r>
            <w:proofErr w:type="spellStart"/>
            <w:r w:rsidRPr="0015294D">
              <w:rPr>
                <w:sz w:val="22"/>
                <w:szCs w:val="22"/>
              </w:rPr>
              <w:t>вибростола</w:t>
            </w:r>
            <w:proofErr w:type="spellEnd"/>
            <w:r w:rsidRPr="0015294D">
              <w:rPr>
                <w:sz w:val="22"/>
                <w:szCs w:val="22"/>
              </w:rPr>
              <w:t xml:space="preserve"> электромеханического 93-63-SPL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680000,00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15.05.2014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Монтаж сетей  согласно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</w:p>
          <w:p w:rsidR="008F2EBC" w:rsidRPr="0015294D" w:rsidRDefault="008F2EBC" w:rsidP="00E25B04">
            <w:pPr>
              <w:rPr>
                <w:lang w:eastAsia="en-US"/>
              </w:rPr>
            </w:pPr>
          </w:p>
          <w:p w:rsidR="008F2EBC" w:rsidRPr="0015294D" w:rsidRDefault="008F2EBC" w:rsidP="00E25B04">
            <w:pPr>
              <w:rPr>
                <w:lang w:eastAsia="en-US"/>
              </w:rPr>
            </w:pPr>
          </w:p>
          <w:p w:rsidR="008F2EBC" w:rsidRPr="0015294D" w:rsidRDefault="008F2EBC" w:rsidP="00E25B04">
            <w:pPr>
              <w:rPr>
                <w:lang w:eastAsia="en-US"/>
              </w:rPr>
            </w:pPr>
          </w:p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1 884 994,54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</w:p>
          <w:p w:rsidR="008F2EBC" w:rsidRPr="0015294D" w:rsidRDefault="008F2EBC" w:rsidP="00E25B04">
            <w:pPr>
              <w:rPr>
                <w:lang w:eastAsia="en-US"/>
              </w:rPr>
            </w:pPr>
          </w:p>
          <w:p w:rsidR="008F2EBC" w:rsidRPr="0015294D" w:rsidRDefault="008F2EBC" w:rsidP="00E25B04">
            <w:pPr>
              <w:rPr>
                <w:lang w:eastAsia="en-US"/>
              </w:rPr>
            </w:pPr>
          </w:p>
          <w:p w:rsidR="008F2EBC" w:rsidRPr="0015294D" w:rsidRDefault="008F2EBC" w:rsidP="00E25B04">
            <w:pPr>
              <w:rPr>
                <w:lang w:eastAsia="en-US"/>
              </w:rPr>
            </w:pPr>
          </w:p>
          <w:p w:rsidR="008F2EBC" w:rsidRPr="0015294D" w:rsidRDefault="008F2EBC" w:rsidP="00E25B04">
            <w:pPr>
              <w:rPr>
                <w:lang w:eastAsia="en-US"/>
              </w:rPr>
            </w:pPr>
          </w:p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Приобретение архивных стеллажей для хранения книг и журналов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</w:p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220 677,4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</w:p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5520010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 xml:space="preserve">Услуги по организации питания работников ОАО «НПО НИИИП-НЗиК» по адресу: ул. М. Горького, 78 или </w:t>
            </w:r>
            <w:proofErr w:type="spellStart"/>
            <w:r w:rsidRPr="0015294D">
              <w:rPr>
                <w:sz w:val="22"/>
                <w:szCs w:val="22"/>
              </w:rPr>
              <w:t>Серебренниковская</w:t>
            </w:r>
            <w:proofErr w:type="spellEnd"/>
            <w:r w:rsidRPr="0015294D">
              <w:rPr>
                <w:sz w:val="22"/>
                <w:szCs w:val="22"/>
              </w:rPr>
              <w:t>, 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В соответствии с конкурсной заявкой</w:t>
            </w:r>
          </w:p>
          <w:p w:rsidR="008F2EBC" w:rsidRPr="0015294D" w:rsidRDefault="008F2EBC" w:rsidP="00E25B04"/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2 468 152, 00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 – 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both"/>
            </w:pPr>
            <w:r w:rsidRPr="0015294D">
              <w:rPr>
                <w:sz w:val="22"/>
                <w:szCs w:val="22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widowControl/>
              <w:jc w:val="both"/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2915210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 xml:space="preserve">Самоходный сопровождаемый </w:t>
            </w:r>
            <w:proofErr w:type="spellStart"/>
            <w:r w:rsidRPr="0015294D">
              <w:rPr>
                <w:sz w:val="22"/>
                <w:szCs w:val="22"/>
              </w:rPr>
              <w:t>электроштабелер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 xml:space="preserve">Привод  -электрический. Режим  управления   - сопровождаемый, грузоподъемность 1400кг, </w:t>
            </w:r>
          </w:p>
          <w:p w:rsidR="008F2EBC" w:rsidRPr="0015294D" w:rsidRDefault="008F2EBC" w:rsidP="00E25B04">
            <w:proofErr w:type="spellStart"/>
            <w:r w:rsidRPr="0015294D">
              <w:rPr>
                <w:sz w:val="22"/>
                <w:szCs w:val="22"/>
              </w:rPr>
              <w:t>Остат</w:t>
            </w:r>
            <w:proofErr w:type="spellEnd"/>
            <w:r w:rsidRPr="0015294D">
              <w:rPr>
                <w:sz w:val="22"/>
                <w:szCs w:val="22"/>
              </w:rPr>
              <w:t xml:space="preserve">. </w:t>
            </w:r>
            <w:proofErr w:type="spellStart"/>
            <w:r w:rsidRPr="0015294D">
              <w:rPr>
                <w:sz w:val="22"/>
                <w:szCs w:val="22"/>
              </w:rPr>
              <w:t>грузоподъемн</w:t>
            </w:r>
            <w:proofErr w:type="spellEnd"/>
            <w:r w:rsidRPr="0015294D">
              <w:rPr>
                <w:sz w:val="22"/>
                <w:szCs w:val="22"/>
              </w:rPr>
              <w:t xml:space="preserve">. - 600 кг, </w:t>
            </w:r>
          </w:p>
          <w:p w:rsidR="008F2EBC" w:rsidRPr="0015294D" w:rsidRDefault="008F2EBC" w:rsidP="00E25B04">
            <w:r w:rsidRPr="0015294D">
              <w:rPr>
                <w:sz w:val="22"/>
                <w:szCs w:val="22"/>
              </w:rPr>
              <w:t>Высота подъема-4500-5000мм,</w:t>
            </w:r>
          </w:p>
          <w:p w:rsidR="008F2EBC" w:rsidRPr="0015294D" w:rsidRDefault="008F2EBC" w:rsidP="00E25B04">
            <w:proofErr w:type="spellStart"/>
            <w:r w:rsidRPr="0015294D">
              <w:rPr>
                <w:sz w:val="22"/>
                <w:szCs w:val="22"/>
              </w:rPr>
              <w:t>АКБ-гелевая</w:t>
            </w:r>
            <w:proofErr w:type="spellEnd"/>
            <w:r w:rsidRPr="0015294D">
              <w:rPr>
                <w:sz w:val="22"/>
                <w:szCs w:val="22"/>
              </w:rPr>
              <w:t>, 24В/200Ач,</w:t>
            </w:r>
          </w:p>
          <w:p w:rsidR="008F2EBC" w:rsidRPr="0015294D" w:rsidRDefault="008F2EBC" w:rsidP="00E25B04">
            <w:r w:rsidRPr="0015294D">
              <w:rPr>
                <w:sz w:val="22"/>
                <w:szCs w:val="22"/>
              </w:rPr>
              <w:t>Зарядное устройство в комплекте-внешнее.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637640,00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45.21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4520116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Изготовление и монтаж металлического ограждения возле корпуса № 3 на площадке № 3</w:t>
            </w:r>
          </w:p>
          <w:p w:rsidR="008F2EBC" w:rsidRPr="0015294D" w:rsidRDefault="008F2EBC" w:rsidP="00E25B04"/>
        </w:tc>
        <w:tc>
          <w:tcPr>
            <w:tcW w:w="1686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129, 36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288 755,44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Январь 2014 г. – 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г.- Март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675" w:type="dxa"/>
            <w:tcBorders>
              <w:bottom w:val="single" w:sz="4" w:space="0" w:color="auto"/>
            </w:tcBorders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 xml:space="preserve">Покупка материалов для </w:t>
            </w:r>
            <w:proofErr w:type="spellStart"/>
            <w:r w:rsidRPr="0015294D">
              <w:rPr>
                <w:sz w:val="22"/>
                <w:szCs w:val="22"/>
              </w:rPr>
              <w:t>электроцеха</w:t>
            </w:r>
            <w:proofErr w:type="spellEnd"/>
          </w:p>
          <w:p w:rsidR="008F2EBC" w:rsidRPr="0015294D" w:rsidRDefault="008F2EBC" w:rsidP="00E25B04"/>
        </w:tc>
        <w:tc>
          <w:tcPr>
            <w:tcW w:w="1686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123 903,00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Январь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0"/>
        </w:trPr>
        <w:tc>
          <w:tcPr>
            <w:tcW w:w="675" w:type="dxa"/>
          </w:tcPr>
          <w:p w:rsidR="008F2EBC" w:rsidRPr="0015294D" w:rsidRDefault="00D247DA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45.21.4</w:t>
            </w:r>
          </w:p>
          <w:p w:rsidR="008F2EBC" w:rsidRPr="0015294D" w:rsidRDefault="008F2EBC" w:rsidP="00E25B04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F2EBC" w:rsidRPr="0015294D" w:rsidRDefault="008F2EBC" w:rsidP="00E25B04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4510212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Монтаж наружной сети водоснабжения В1 от вводного колодца к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водонасосной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станции на производственной площадке по ул. Планетная, 32</w:t>
            </w:r>
          </w:p>
        </w:tc>
        <w:tc>
          <w:tcPr>
            <w:tcW w:w="1686" w:type="dxa"/>
          </w:tcPr>
          <w:p w:rsidR="008F2EBC" w:rsidRPr="0015294D" w:rsidRDefault="008F2EBC" w:rsidP="00E25B04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Гарантия не менее – 1 года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2 239 249,42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0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OEM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 xml:space="preserve">4540150  </w:t>
            </w:r>
          </w:p>
          <w:p w:rsidR="008F2EBC" w:rsidRPr="0015294D" w:rsidRDefault="008F2EBC" w:rsidP="00E25B04">
            <w:pPr>
              <w:pStyle w:val="OEM"/>
              <w:jc w:val="left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Герметизация эпоксидной смолой ЭД20 накопительных ёмкостей в нейтрализаторе корпуса №34 производственной площадки по ул. Планетная, 32</w:t>
            </w:r>
          </w:p>
        </w:tc>
        <w:tc>
          <w:tcPr>
            <w:tcW w:w="1686" w:type="dxa"/>
          </w:tcPr>
          <w:p w:rsidR="008F2EBC" w:rsidRPr="0015294D" w:rsidRDefault="008F2EBC" w:rsidP="00E25B04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Гарантия не менее 1 года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431 122,44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Ремонт тамбура окрасочного цеха в корпусе № 10 на 2-м этаже</w:t>
            </w:r>
          </w:p>
        </w:tc>
        <w:tc>
          <w:tcPr>
            <w:tcW w:w="1686" w:type="dxa"/>
          </w:tcPr>
          <w:p w:rsidR="008F2EBC" w:rsidRPr="0015294D" w:rsidRDefault="008F2EBC" w:rsidP="00E25B04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451 591,90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0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Закупка на поставку ПО</w:t>
            </w:r>
          </w:p>
        </w:tc>
        <w:tc>
          <w:tcPr>
            <w:tcW w:w="1686" w:type="dxa"/>
          </w:tcPr>
          <w:p w:rsidR="008F2EBC" w:rsidRPr="0015294D" w:rsidRDefault="008F2EBC" w:rsidP="00E25B04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Закупка лицензий 1С: Предприятие 8</w:t>
            </w:r>
          </w:p>
          <w:p w:rsidR="008F2EBC" w:rsidRPr="0015294D" w:rsidRDefault="008F2EBC" w:rsidP="00E25B04">
            <w:r w:rsidRPr="0015294D">
              <w:rPr>
                <w:sz w:val="22"/>
                <w:szCs w:val="22"/>
              </w:rPr>
              <w:t>1. Апгрейд Клиентская лицензия 10 рабочих мест (аппаратная защита) на Клиентская лицензия 50 рабочих мест рабочих мест (программная защита).</w:t>
            </w:r>
          </w:p>
          <w:p w:rsidR="008F2EBC" w:rsidRPr="0015294D" w:rsidRDefault="008F2EBC" w:rsidP="00E25B04">
            <w:r w:rsidRPr="0015294D">
              <w:rPr>
                <w:sz w:val="22"/>
                <w:szCs w:val="22"/>
              </w:rPr>
              <w:t xml:space="preserve">2. Апгрейд Клиентская лицензия 100 рабочих мест (аппаратная защита) на Клиентская лицензия 100 рабочих мест (программная защита). 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148 950,00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bCs/>
                <w:color w:val="000000"/>
                <w:sz w:val="22"/>
                <w:szCs w:val="22"/>
                <w:shd w:val="clear" w:color="auto" w:fill="FFFFFF"/>
              </w:rPr>
              <w:t>3130000</w:t>
            </w:r>
          </w:p>
        </w:tc>
        <w:tc>
          <w:tcPr>
            <w:tcW w:w="2552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Покупка провода ПВЗ 1х120</w:t>
            </w:r>
          </w:p>
          <w:p w:rsidR="008F2EBC" w:rsidRPr="0015294D" w:rsidRDefault="008F2EBC" w:rsidP="00E25B04"/>
        </w:tc>
        <w:tc>
          <w:tcPr>
            <w:tcW w:w="1686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006</w:t>
            </w:r>
          </w:p>
          <w:p w:rsidR="008F2EBC" w:rsidRPr="0015294D" w:rsidRDefault="008F2EBC" w:rsidP="00E25B04"/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113 888,70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15294D" w:rsidRDefault="008F2EBC" w:rsidP="00E25B04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Поставка оборудования охранной сигнализации и видеонаблюдения.</w:t>
            </w:r>
          </w:p>
        </w:tc>
        <w:tc>
          <w:tcPr>
            <w:tcW w:w="1686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E25B04"/>
          <w:p w:rsidR="008F2EBC" w:rsidRPr="0015294D" w:rsidRDefault="008F2EBC" w:rsidP="00E25B04"/>
          <w:p w:rsidR="008F2EBC" w:rsidRPr="0015294D" w:rsidRDefault="008F2EBC" w:rsidP="00E25B04">
            <w:r w:rsidRPr="0015294D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8F2EBC" w:rsidRPr="0015294D" w:rsidRDefault="008F2EBC" w:rsidP="00E25B04"/>
          <w:p w:rsidR="008F2EBC" w:rsidRPr="0015294D" w:rsidRDefault="008F2EBC" w:rsidP="00E25B04"/>
          <w:p w:rsidR="008F2EBC" w:rsidRPr="0015294D" w:rsidRDefault="008F2EBC" w:rsidP="00E25B04">
            <w:r w:rsidRPr="0015294D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Оборудование и материалы – 429 шт.</w:t>
            </w:r>
          </w:p>
          <w:p w:rsidR="008F2EBC" w:rsidRPr="0015294D" w:rsidRDefault="008F2EBC" w:rsidP="00E25B04">
            <w:r w:rsidRPr="0015294D">
              <w:rPr>
                <w:sz w:val="22"/>
                <w:szCs w:val="22"/>
              </w:rPr>
              <w:t>Кабель – 5 440 м.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1 942 947,00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7D7A09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9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15294D" w:rsidRDefault="008F2EBC" w:rsidP="00E25B04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3 414 619,00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–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4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15294D" w:rsidRDefault="008F2EBC" w:rsidP="00E25B04"/>
        </w:tc>
        <w:tc>
          <w:tcPr>
            <w:tcW w:w="2552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Поставка оборудования  и материалов пожарной, охранной сигнализации для монтажа на 1, 2, 3 этажа корпуса 12А</w:t>
            </w:r>
          </w:p>
        </w:tc>
        <w:tc>
          <w:tcPr>
            <w:tcW w:w="1686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E25B04"/>
          <w:p w:rsidR="008F2EBC" w:rsidRPr="0015294D" w:rsidRDefault="008F2EBC" w:rsidP="00E25B04"/>
          <w:p w:rsidR="008F2EBC" w:rsidRPr="0015294D" w:rsidRDefault="008F2EBC" w:rsidP="00E25B04">
            <w:r w:rsidRPr="0015294D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шт.</w:t>
            </w:r>
          </w:p>
          <w:p w:rsidR="008F2EBC" w:rsidRPr="0015294D" w:rsidRDefault="008F2EBC" w:rsidP="00E25B04"/>
          <w:p w:rsidR="008F2EBC" w:rsidRPr="0015294D" w:rsidRDefault="008F2EBC" w:rsidP="00E25B04"/>
          <w:p w:rsidR="008F2EBC" w:rsidRPr="0015294D" w:rsidRDefault="008F2EBC" w:rsidP="00E25B04">
            <w:r w:rsidRPr="0015294D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Оборудование и материалы – 2740 шт.</w:t>
            </w:r>
          </w:p>
          <w:p w:rsidR="008F2EBC" w:rsidRPr="0015294D" w:rsidRDefault="008F2EBC" w:rsidP="00E25B04">
            <w:r w:rsidRPr="0015294D">
              <w:rPr>
                <w:sz w:val="22"/>
                <w:szCs w:val="22"/>
              </w:rPr>
              <w:t>Кабель – 2 659 м.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349 456,77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15294D" w:rsidRDefault="007D7A09" w:rsidP="00E25B04">
            <w:pPr>
              <w:widowControl/>
              <w:rPr>
                <w:rFonts w:eastAsia="Calibri"/>
              </w:rPr>
            </w:pPr>
            <w:hyperlink r:id="rId10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3220000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E25B04"/>
        </w:tc>
        <w:tc>
          <w:tcPr>
            <w:tcW w:w="2552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Поставка оборудования  и материалов телекоммуникационных сетей на 1, 2, 3 этажа корпуса 12А</w:t>
            </w:r>
          </w:p>
        </w:tc>
        <w:tc>
          <w:tcPr>
            <w:tcW w:w="1686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E25B04"/>
          <w:p w:rsidR="008F2EBC" w:rsidRPr="0015294D" w:rsidRDefault="008F2EBC" w:rsidP="00E25B04"/>
          <w:p w:rsidR="008F2EBC" w:rsidRPr="0015294D" w:rsidRDefault="008F2EBC" w:rsidP="00E25B04">
            <w:r w:rsidRPr="0015294D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шт.</w:t>
            </w:r>
          </w:p>
          <w:p w:rsidR="008F2EBC" w:rsidRPr="0015294D" w:rsidRDefault="008F2EBC" w:rsidP="00E25B04"/>
          <w:p w:rsidR="008F2EBC" w:rsidRPr="0015294D" w:rsidRDefault="008F2EBC" w:rsidP="00E25B04"/>
          <w:p w:rsidR="008F2EBC" w:rsidRPr="0015294D" w:rsidRDefault="008F2EBC" w:rsidP="00E25B04">
            <w:r w:rsidRPr="0015294D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Оборудование и материалы – 4239 шт.</w:t>
            </w:r>
          </w:p>
          <w:p w:rsidR="008F2EBC" w:rsidRPr="0015294D" w:rsidRDefault="008F2EBC" w:rsidP="00E25B04">
            <w:r w:rsidRPr="0015294D">
              <w:rPr>
                <w:sz w:val="22"/>
                <w:szCs w:val="22"/>
              </w:rPr>
              <w:t>Кабель – 6180 м.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327 689,59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Поставка архивных и универсальных стеллажей</w:t>
            </w:r>
          </w:p>
        </w:tc>
        <w:tc>
          <w:tcPr>
            <w:tcW w:w="1686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pPr>
              <w:rPr>
                <w:lang w:eastAsia="en-US"/>
              </w:rPr>
            </w:pPr>
          </w:p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Архивные стеллажи – 6 шт.,</w:t>
            </w:r>
          </w:p>
          <w:p w:rsidR="008F2EBC" w:rsidRPr="0015294D" w:rsidRDefault="008F2EBC" w:rsidP="00E25B04">
            <w:r w:rsidRPr="0015294D">
              <w:rPr>
                <w:sz w:val="22"/>
                <w:szCs w:val="22"/>
              </w:rPr>
              <w:t>универсальные стеллажи – 22 шт.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208 551,50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jc w:val="both"/>
              <w:rPr>
                <w:rFonts w:eastAsia="Calibri"/>
                <w:lang w:eastAsia="en-US"/>
              </w:rPr>
            </w:pPr>
            <w:r w:rsidRPr="0015294D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7D7A09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11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15294D" w:rsidRDefault="008F2EBC" w:rsidP="00E25B0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 xml:space="preserve">Поставка шкафов для одежды </w:t>
            </w:r>
            <w:r w:rsidRPr="0015294D">
              <w:rPr>
                <w:sz w:val="22"/>
                <w:szCs w:val="22"/>
                <w:lang w:val="en-US"/>
              </w:rPr>
              <w:t>LE</w:t>
            </w:r>
            <w:r w:rsidRPr="0015294D">
              <w:rPr>
                <w:sz w:val="22"/>
                <w:szCs w:val="22"/>
              </w:rPr>
              <w:t>21-80</w:t>
            </w:r>
          </w:p>
        </w:tc>
        <w:tc>
          <w:tcPr>
            <w:tcW w:w="1686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  <w:p w:rsidR="008F2EBC" w:rsidRPr="0015294D" w:rsidRDefault="008F2EBC" w:rsidP="00E25B04"/>
        </w:tc>
        <w:tc>
          <w:tcPr>
            <w:tcW w:w="679" w:type="dxa"/>
            <w:gridSpan w:val="2"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15294D" w:rsidRDefault="008F2EBC" w:rsidP="00E25B04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105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721 455, 00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552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Оказание курьерских услуг</w:t>
            </w:r>
          </w:p>
        </w:tc>
        <w:tc>
          <w:tcPr>
            <w:tcW w:w="1686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  <w:p w:rsidR="008F2EBC" w:rsidRPr="0015294D" w:rsidRDefault="008F2EBC" w:rsidP="00E25B04"/>
        </w:tc>
        <w:tc>
          <w:tcPr>
            <w:tcW w:w="679" w:type="dxa"/>
            <w:gridSpan w:val="2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РФ, Украина, Белоруссия, Казахстан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150 000, 00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552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112</w:t>
            </w:r>
          </w:p>
        </w:tc>
        <w:tc>
          <w:tcPr>
            <w:tcW w:w="675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литр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54 000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 и РФ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1 719 000, 00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квартал 2014 года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Поставка спецодежды</w:t>
            </w:r>
          </w:p>
        </w:tc>
        <w:tc>
          <w:tcPr>
            <w:tcW w:w="1686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Согласно перечню</w:t>
            </w:r>
          </w:p>
          <w:p w:rsidR="008F2EBC" w:rsidRPr="0015294D" w:rsidRDefault="008F2EBC" w:rsidP="00E25B04">
            <w:pPr>
              <w:jc w:val="center"/>
            </w:pP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322 043, 00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lang w:val="en-US"/>
              </w:rPr>
            </w:pPr>
            <w:r w:rsidRPr="0015294D">
              <w:rPr>
                <w:sz w:val="22"/>
                <w:szCs w:val="22"/>
              </w:rPr>
              <w:t xml:space="preserve">Закупка стали </w:t>
            </w:r>
            <w:r w:rsidRPr="0015294D">
              <w:rPr>
                <w:sz w:val="22"/>
                <w:szCs w:val="22"/>
                <w:lang w:val="en-US"/>
              </w:rPr>
              <w:t>P18</w:t>
            </w:r>
          </w:p>
        </w:tc>
        <w:tc>
          <w:tcPr>
            <w:tcW w:w="1686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Товар должен быть сертифицирован,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  <w:p w:rsidR="008F2EBC" w:rsidRPr="0015294D" w:rsidRDefault="008F2EBC" w:rsidP="00E25B04"/>
        </w:tc>
        <w:tc>
          <w:tcPr>
            <w:tcW w:w="675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кг.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240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144 000, 00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квартал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60.1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6011013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</w:t>
            </w:r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300 000,00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 –Декабрь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675" w:type="dxa"/>
          </w:tcPr>
          <w:p w:rsidR="008F2EBC" w:rsidRPr="0015294D" w:rsidRDefault="003E7B84" w:rsidP="00E25B0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6023000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</w:t>
            </w:r>
          </w:p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75" w:type="dxa"/>
          </w:tcPr>
          <w:p w:rsidR="008F2EBC" w:rsidRPr="0015294D" w:rsidRDefault="003E7B84" w:rsidP="00E25B0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электротехнической продукции</w:t>
            </w:r>
          </w:p>
        </w:tc>
        <w:tc>
          <w:tcPr>
            <w:tcW w:w="1686" w:type="dxa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1 283 587,00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 xml:space="preserve">I-IV </w:t>
            </w:r>
            <w:r w:rsidRPr="0015294D">
              <w:rPr>
                <w:sz w:val="22"/>
                <w:szCs w:val="22"/>
                <w:lang w:eastAsia="en-US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II-IV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highlight w:val="yellow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3314020</w:t>
            </w:r>
          </w:p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highlight w:val="yellow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вибростола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электромеханического 9363-М</w:t>
            </w:r>
          </w:p>
        </w:tc>
        <w:tc>
          <w:tcPr>
            <w:tcW w:w="1686" w:type="dxa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E25B04"/>
          <w:p w:rsidR="008F2EBC" w:rsidRPr="0015294D" w:rsidRDefault="008F2EBC" w:rsidP="00E25B04"/>
          <w:p w:rsidR="008F2EBC" w:rsidRPr="0015294D" w:rsidRDefault="008F2EBC" w:rsidP="00E25B04"/>
        </w:tc>
        <w:tc>
          <w:tcPr>
            <w:tcW w:w="675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шт.</w:t>
            </w:r>
          </w:p>
          <w:p w:rsidR="008F2EBC" w:rsidRPr="0015294D" w:rsidRDefault="008F2EBC" w:rsidP="00E25B04"/>
          <w:p w:rsidR="008F2EBC" w:rsidRPr="0015294D" w:rsidRDefault="008F2EBC" w:rsidP="00E25B04"/>
          <w:p w:rsidR="008F2EBC" w:rsidRPr="0015294D" w:rsidRDefault="008F2EBC" w:rsidP="00E25B04"/>
        </w:tc>
        <w:tc>
          <w:tcPr>
            <w:tcW w:w="1779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680 000,00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7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помещений в корпусе № 1 на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отм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– 3,650 в осях Б-Д-13-20 по адресу г. Новосибирск, ул. Горького, 78</w:t>
            </w:r>
          </w:p>
        </w:tc>
        <w:tc>
          <w:tcPr>
            <w:tcW w:w="1686" w:type="dxa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 В соответствии с требованиями СНиП, ГОСТ. Опыт в строительстве</w:t>
            </w:r>
          </w:p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2 637 069,20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76" w:type="dxa"/>
            <w:shd w:val="clear" w:color="auto" w:fill="FFFFFF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45.6</w:t>
            </w:r>
          </w:p>
        </w:tc>
        <w:tc>
          <w:tcPr>
            <w:tcW w:w="1134" w:type="dxa"/>
            <w:shd w:val="clear" w:color="auto" w:fill="auto"/>
          </w:tcPr>
          <w:p w:rsidR="008F2EBC" w:rsidRPr="0015294D" w:rsidRDefault="008F2EBC" w:rsidP="00E25B04">
            <w:pPr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4560531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Изготовление макета территории ОАО «НПО НИИИП-НЗиК»</w:t>
            </w:r>
          </w:p>
        </w:tc>
        <w:tc>
          <w:tcPr>
            <w:tcW w:w="1686" w:type="dxa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 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827 092, 00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4520100</w:t>
            </w:r>
          </w:p>
          <w:p w:rsidR="008F2EBC" w:rsidRPr="0015294D" w:rsidRDefault="008F2EBC" w:rsidP="00E25B0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Изготовление и монтаж рекламной конструкции размером 19,74х16,5 по улице М. Горького, 78</w:t>
            </w:r>
          </w:p>
        </w:tc>
        <w:tc>
          <w:tcPr>
            <w:tcW w:w="1686" w:type="dxa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325,71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210 725,58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автоматической линии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перманганатной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очистки и прямой металлизации «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Элгамет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ПО-ПМ»</w:t>
            </w:r>
          </w:p>
        </w:tc>
        <w:tc>
          <w:tcPr>
            <w:tcW w:w="1686" w:type="dxa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13 100 000,00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2910000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установки снятия СПФ «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Элтрахим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СФ»</w:t>
            </w:r>
          </w:p>
        </w:tc>
        <w:tc>
          <w:tcPr>
            <w:tcW w:w="1686" w:type="dxa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ТУ</w:t>
            </w:r>
          </w:p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3 987 000,00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5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модуля повышенной чистоты с системами кондиционирования, вентиляции и электроснабжения в корпусе К – 1 в осях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– Х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6" w:type="dxa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27 780 000,00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5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74.5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7491000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Услуги по обеспечению производства квалифицированным персоналом</w:t>
            </w:r>
          </w:p>
        </w:tc>
        <w:tc>
          <w:tcPr>
            <w:tcW w:w="1686" w:type="dxa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792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18 208 751,40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 – Декабрь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8F2EBC" w:rsidRPr="0015294D" w:rsidRDefault="007D7A09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12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8F2EBC" w:rsidRPr="0015294D" w:rsidRDefault="008F2EBC" w:rsidP="00E25B0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лестничной клетки в корпусе № 1 в осях 16-17</w:t>
            </w:r>
          </w:p>
        </w:tc>
        <w:tc>
          <w:tcPr>
            <w:tcW w:w="1686" w:type="dxa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3 730 192,40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– Апрель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675" w:type="dxa"/>
            <w:tcBorders>
              <w:bottom w:val="single" w:sz="4" w:space="0" w:color="auto"/>
            </w:tcBorders>
          </w:tcPr>
          <w:p w:rsidR="008F2EBC" w:rsidRPr="0015294D" w:rsidRDefault="003E7B84" w:rsidP="00E25B0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15294D" w:rsidRDefault="008F2EBC" w:rsidP="00E25B04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оборудования и материалов пожарной, охранной сигнализации СКУД для монтажа на 1 этаже корпуса 1.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Оборудование материалы – 139 шт.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130 908,80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675" w:type="dxa"/>
          </w:tcPr>
          <w:p w:rsidR="008F2EBC" w:rsidRPr="0015294D" w:rsidRDefault="003E7B84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Изготовление и поставка ванны химического оксидирования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Объём ванны-250 л. Нагрев за 2 часа. Теплоизоляция. Борт отсосы Температура 135-150 °С</w:t>
            </w:r>
          </w:p>
          <w:p w:rsidR="008F2EBC" w:rsidRPr="0015294D" w:rsidRDefault="008F2EBC" w:rsidP="00E25B04"/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161 073,00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8F2EBC" w:rsidRPr="0015294D" w:rsidRDefault="003E7B84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Изготовление и поставка ванны активации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Объём ванны-105 л. Рабочая температура 18-35 °С Раз в неделю необходим нагрев до температуры 85-90 °С</w:t>
            </w:r>
          </w:p>
          <w:p w:rsidR="008F2EBC" w:rsidRPr="0015294D" w:rsidRDefault="008F2EBC" w:rsidP="00E25B04"/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234 174,70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0"/>
        </w:trPr>
        <w:tc>
          <w:tcPr>
            <w:tcW w:w="675" w:type="dxa"/>
          </w:tcPr>
          <w:p w:rsidR="008F2EBC" w:rsidRPr="0015294D" w:rsidRDefault="00927F7E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  <w:p w:rsidR="008F2EBC" w:rsidRPr="0015294D" w:rsidRDefault="008F2EBC" w:rsidP="00E25B04"/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2930015 </w:t>
            </w:r>
          </w:p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jc w:val="both"/>
            </w:pPr>
            <w:r w:rsidRPr="0015294D">
              <w:rPr>
                <w:sz w:val="22"/>
                <w:szCs w:val="22"/>
              </w:rPr>
              <w:t>Поставка вытяжных шкафов</w:t>
            </w:r>
          </w:p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Раб. размеры 1800*750*2250 мм</w:t>
            </w:r>
          </w:p>
          <w:p w:rsidR="008F2EBC" w:rsidRPr="0015294D" w:rsidRDefault="008F2EBC" w:rsidP="00E25B04">
            <w:r w:rsidRPr="0015294D">
              <w:rPr>
                <w:sz w:val="22"/>
                <w:szCs w:val="22"/>
              </w:rPr>
              <w:t xml:space="preserve">Рабочая поверхность </w:t>
            </w:r>
            <w:proofErr w:type="spellStart"/>
            <w:r w:rsidRPr="0015294D">
              <w:rPr>
                <w:sz w:val="22"/>
                <w:szCs w:val="22"/>
              </w:rPr>
              <w:t>керамогранитная</w:t>
            </w:r>
            <w:proofErr w:type="spellEnd"/>
            <w:r w:rsidRPr="0015294D">
              <w:rPr>
                <w:sz w:val="22"/>
                <w:szCs w:val="22"/>
              </w:rPr>
              <w:t xml:space="preserve"> плитка</w:t>
            </w:r>
          </w:p>
          <w:p w:rsidR="008F2EBC" w:rsidRPr="0015294D" w:rsidRDefault="008F2EBC" w:rsidP="00E25B04"/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482 595,72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2919000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камеры тепла-холода-влаги-вакуума модель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-96-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НМ-705-705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319 960,00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Ноябрь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7D7A09" w:rsidP="00E25B04">
            <w:pPr>
              <w:widowControl/>
              <w:rPr>
                <w:rFonts w:eastAsia="Calibri"/>
              </w:rPr>
            </w:pPr>
            <w:hyperlink r:id="rId13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2940000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E25B0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Поставка и монтаж торгового и технологического оборудования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966 592,00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г.- Июль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5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45.31</w:t>
            </w:r>
          </w:p>
          <w:p w:rsidR="008F2EBC" w:rsidRPr="0015294D" w:rsidRDefault="008F2EBC" w:rsidP="00E25B0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7D7A09" w:rsidP="00E25B04">
            <w:pPr>
              <w:widowControl/>
              <w:rPr>
                <w:rFonts w:eastAsia="Calibri"/>
              </w:rPr>
            </w:pPr>
            <w:hyperlink r:id="rId14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</w:p>
          <w:p w:rsidR="008F2EBC" w:rsidRPr="0015294D" w:rsidRDefault="008F2EBC" w:rsidP="00E25B04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Электромонтажные работы в помещениях ЦЛТОР в корпусе № 10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 xml:space="preserve">Прокладка, монтаж сетей и подключение оборудования, согласно СНиП, ПУЭ. Материалы и комплектующие </w:t>
            </w:r>
            <w:proofErr w:type="spellStart"/>
            <w:r w:rsidRPr="0015294D">
              <w:rPr>
                <w:sz w:val="22"/>
                <w:szCs w:val="22"/>
              </w:rPr>
              <w:t>сертифицированые</w:t>
            </w:r>
            <w:proofErr w:type="spellEnd"/>
            <w:r w:rsidRPr="0015294D">
              <w:rPr>
                <w:sz w:val="22"/>
                <w:szCs w:val="22"/>
              </w:rPr>
              <w:t>, Гарантия не менее 12 месяцев</w:t>
            </w:r>
          </w:p>
          <w:p w:rsidR="008F2EBC" w:rsidRPr="0015294D" w:rsidRDefault="008F2EBC" w:rsidP="00E25B04"/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170 000,00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jc w:val="both"/>
            </w:pPr>
            <w:r w:rsidRPr="0015294D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jc w:val="both"/>
              <w:rPr>
                <w:rFonts w:eastAsia="Calibri"/>
                <w:bCs/>
              </w:rPr>
            </w:pPr>
            <w:r w:rsidRPr="0015294D">
              <w:rPr>
                <w:rFonts w:eastAsia="Calibri"/>
                <w:bCs/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Общестроительный ремонт помещений в корпусе № 28 на 1-м этаже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1 554 183,11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5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jc w:val="both"/>
            </w:pPr>
            <w:r w:rsidRPr="0015294D">
              <w:rPr>
                <w:sz w:val="22"/>
                <w:szCs w:val="22"/>
              </w:rPr>
              <w:t>45.4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4540245 </w:t>
            </w:r>
          </w:p>
          <w:p w:rsidR="008F2EBC" w:rsidRPr="0015294D" w:rsidRDefault="008F2EBC" w:rsidP="00E25B04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Нанесение полимерного покрытия на бетонный пол в помещении склада в корпусе № 12А на 1-м этаже в осях А-Д-4-5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268 074,76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5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Ремонт помещений охраны в корпусе № 2 на 1-м этаже в осях 7-8-Б-Д по адресу г. Новосибирск, ул. Планетная, 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1 239 379,96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34.10.31</w:t>
            </w:r>
          </w:p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3410031 </w:t>
            </w:r>
          </w:p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автобуса ПАЗ 3204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50-местный, дизель</w:t>
            </w:r>
          </w:p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2 270 000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lang w:eastAsia="en-US"/>
              </w:rPr>
              <w:t>32.3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3230220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материалов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- Пробник ПП-100 к измерителю «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Интромет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>».</w:t>
            </w:r>
          </w:p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Картиридж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ЕР-25.</w:t>
            </w:r>
          </w:p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Картиридж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ЕР-30.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244 042,45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0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шкафа для хранения фотошаблонов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SLT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SC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SSTL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Габаритные размеры (мм) 880 (Ш) х 550 (Г) х 1680 (В). Максимальный размер фотошаблона – 508х680 мм. Конструкция корпуса шкафа должна быть выполнена из нержавеющей стали. В комплекте со шкафом должны быть полупрозрачные конверты из полиэтилена с размером 508х660 мм в количестве 200 шт. Гарантийный срок эксплуатации-12 месяцев.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3 550, 00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Май-Сентябрь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3220000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</w:t>
            </w:r>
            <w:r w:rsidRPr="0015294D">
              <w:rPr>
                <w:sz w:val="22"/>
                <w:szCs w:val="22"/>
              </w:rPr>
              <w:t>оборудования и материалов для выполнения работ по замене коммутационного оборудования телекоммуникационных сетей, монтажу телефонных и локально вычислительных сетей, монтажу охранно-пожарной сигнализации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  <w:p w:rsidR="008F2EBC" w:rsidRPr="0015294D" w:rsidRDefault="008F2EBC" w:rsidP="00E25B04">
            <w:pPr>
              <w:rPr>
                <w:lang w:eastAsia="en-US"/>
              </w:rPr>
            </w:pPr>
          </w:p>
          <w:p w:rsidR="008F2EBC" w:rsidRPr="0015294D" w:rsidRDefault="008F2EBC" w:rsidP="00E25B04">
            <w:pPr>
              <w:rPr>
                <w:lang w:eastAsia="en-US"/>
              </w:rPr>
            </w:pPr>
          </w:p>
          <w:p w:rsidR="008F2EBC" w:rsidRPr="0015294D" w:rsidRDefault="008F2EBC" w:rsidP="00E25B04">
            <w:pPr>
              <w:rPr>
                <w:lang w:eastAsia="en-US"/>
              </w:rPr>
            </w:pPr>
          </w:p>
          <w:p w:rsidR="008F2EBC" w:rsidRPr="0015294D" w:rsidRDefault="008F2EBC" w:rsidP="00E25B04">
            <w:pPr>
              <w:rPr>
                <w:lang w:eastAsia="en-US"/>
              </w:rPr>
            </w:pPr>
          </w:p>
          <w:p w:rsidR="008F2EBC" w:rsidRPr="0015294D" w:rsidRDefault="008F2EBC" w:rsidP="00E25B04">
            <w:pPr>
              <w:rPr>
                <w:lang w:eastAsia="en-US"/>
              </w:rPr>
            </w:pPr>
          </w:p>
          <w:p w:rsidR="008F2EBC" w:rsidRPr="0015294D" w:rsidRDefault="008F2EBC" w:rsidP="00E25B04">
            <w:pPr>
              <w:rPr>
                <w:lang w:eastAsia="en-US"/>
              </w:rPr>
            </w:pPr>
          </w:p>
          <w:p w:rsidR="008F2EBC" w:rsidRPr="0015294D" w:rsidRDefault="008F2EBC" w:rsidP="00E25B04">
            <w:pPr>
              <w:rPr>
                <w:lang w:eastAsia="en-US"/>
              </w:rPr>
            </w:pPr>
          </w:p>
          <w:p w:rsidR="008F2EBC" w:rsidRPr="0015294D" w:rsidRDefault="008F2EBC" w:rsidP="00E25B04">
            <w:pPr>
              <w:rPr>
                <w:lang w:eastAsia="en-US"/>
              </w:rPr>
            </w:pPr>
          </w:p>
          <w:p w:rsidR="008F2EBC" w:rsidRPr="0015294D" w:rsidRDefault="008F2EBC" w:rsidP="00E25B04">
            <w:pPr>
              <w:rPr>
                <w:lang w:eastAsia="en-US"/>
              </w:rPr>
            </w:pPr>
          </w:p>
          <w:p w:rsidR="008F2EBC" w:rsidRPr="0015294D" w:rsidRDefault="008F2EBC" w:rsidP="00E25B04">
            <w:pPr>
              <w:rPr>
                <w:lang w:eastAsia="en-US"/>
              </w:rPr>
            </w:pPr>
          </w:p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перечня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129 315,25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15.5</w:t>
            </w:r>
          </w:p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7D7A09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5" w:history="1">
              <w:r w:rsidR="008F2EBC" w:rsidRPr="0015294D">
                <w:rPr>
                  <w:rStyle w:val="afffa"/>
                  <w:rFonts w:eastAsia="Calibr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8F2EBC" w:rsidRPr="0015294D" w:rsidRDefault="008F2EBC" w:rsidP="00E25B0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молочной продукции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20 000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849 000,00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 xml:space="preserve">II-IV </w:t>
            </w:r>
            <w:r w:rsidRPr="0015294D">
              <w:rPr>
                <w:sz w:val="22"/>
                <w:szCs w:val="22"/>
                <w:lang w:eastAsia="en-US"/>
              </w:rPr>
              <w:t>квартал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Комплект ПО АРМ «Орион Про». 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182 985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vAlign w:val="center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осциллографа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ADS</w:t>
            </w:r>
            <w:r w:rsidRPr="0015294D">
              <w:rPr>
                <w:bCs/>
                <w:sz w:val="22"/>
                <w:szCs w:val="22"/>
                <w:lang w:eastAsia="en-US"/>
              </w:rPr>
              <w:t>-2221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 xml:space="preserve">2 </w:t>
            </w:r>
            <w:r w:rsidRPr="0015294D">
              <w:rPr>
                <w:bCs/>
                <w:sz w:val="22"/>
                <w:szCs w:val="22"/>
                <w:lang w:eastAsia="en-US"/>
              </w:rPr>
              <w:t>канала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173 349,45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АКИП-3304</w:t>
            </w:r>
          </w:p>
          <w:p w:rsidR="008F2EBC" w:rsidRPr="0015294D" w:rsidRDefault="008F2EBC" w:rsidP="00E25B04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 канала</w:t>
            </w:r>
          </w:p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Амплитуда до 50 В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щупового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датчика ТР200 к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поворотно-щуповой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головке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PH</w:t>
            </w:r>
            <w:r w:rsidRPr="0015294D">
              <w:rPr>
                <w:bCs/>
                <w:sz w:val="22"/>
                <w:szCs w:val="22"/>
                <w:lang w:eastAsia="en-US"/>
              </w:rPr>
              <w:t>10М «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Ренишоу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Год выпуска 2010-2014; - совместимость со всеми головками и дополнительными принадлежностями «</w:t>
            </w: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Renishaw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»</w:t>
            </w:r>
          </w:p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128 131,82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675" w:type="dxa"/>
          </w:tcPr>
          <w:p w:rsidR="008F2EBC" w:rsidRPr="0015294D" w:rsidRDefault="003E7B84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USB</w:t>
            </w:r>
            <w:r w:rsidRPr="0015294D">
              <w:rPr>
                <w:bCs/>
                <w:sz w:val="22"/>
                <w:szCs w:val="22"/>
                <w:lang w:eastAsia="en-US"/>
              </w:rPr>
              <w:t>-измерителя мощности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15294D">
              <w:rPr>
                <w:bCs/>
                <w:sz w:val="22"/>
                <w:szCs w:val="22"/>
                <w:lang w:eastAsia="en-US"/>
              </w:rPr>
              <w:t>2001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H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Полоса 10 МГц-6ГГц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Измер.мощность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-50…+30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дБм</w:t>
            </w:r>
            <w:proofErr w:type="spellEnd"/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164 181,08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675" w:type="dxa"/>
          </w:tcPr>
          <w:p w:rsidR="008F2EBC" w:rsidRPr="0015294D" w:rsidRDefault="003E7B84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E25B04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анализатора сигналов</w:t>
            </w:r>
          </w:p>
          <w:p w:rsidR="008F2EBC" w:rsidRPr="00EE4B51" w:rsidRDefault="008F2EBC" w:rsidP="00E25B04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9322С;опц.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EE4B51">
              <w:rPr>
                <w:bCs/>
                <w:sz w:val="22"/>
                <w:szCs w:val="22"/>
                <w:lang w:val="en-US" w:eastAsia="en-US"/>
              </w:rPr>
              <w:t>07,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PWM</w:t>
            </w:r>
            <w:r w:rsidRPr="00EE4B51">
              <w:rPr>
                <w:bCs/>
                <w:sz w:val="22"/>
                <w:szCs w:val="22"/>
                <w:lang w:val="en-US" w:eastAsia="en-US"/>
              </w:rPr>
              <w:t>,</w:t>
            </w:r>
          </w:p>
          <w:p w:rsidR="008F2EBC" w:rsidRPr="0015294D" w:rsidRDefault="008F2EBC" w:rsidP="00E25B04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7 ГГц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Следящий генератор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Погреш.измерения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уровня ±0,3 дБ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675" w:type="dxa"/>
          </w:tcPr>
          <w:p w:rsidR="008F2EBC" w:rsidRPr="0015294D" w:rsidRDefault="003E7B84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E25B04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СВЧ анализатора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9914А,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опц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112, 233, 302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6,5 ГГц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016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164, 50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0"/>
        </w:trPr>
        <w:tc>
          <w:tcPr>
            <w:tcW w:w="675" w:type="dxa"/>
          </w:tcPr>
          <w:p w:rsidR="008F2EBC" w:rsidRPr="0015294D" w:rsidRDefault="003E7B84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33522В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2-хканальный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Амплитуда выходного сигнала до 10 В;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Точность установки частотных параметров 2*10</w:t>
            </w:r>
            <w:r w:rsidRPr="0015294D">
              <w:rPr>
                <w:bCs/>
                <w:sz w:val="22"/>
                <w:szCs w:val="22"/>
                <w:vertAlign w:val="superscript"/>
                <w:lang w:eastAsia="en-US"/>
              </w:rPr>
              <w:t>-6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152 980,50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0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измерителя 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Е4417А 2-х канальный с преобразователем Е9301В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Диапазон до 6 ГГц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Измеряемая мощность до 44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дБм</w:t>
            </w:r>
            <w:proofErr w:type="spellEnd"/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Погрешность измерения ±1%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517 147,50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сверлильного станка 2С125-04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Max</w:t>
            </w:r>
            <w:r w:rsidRPr="0015294D">
              <w:rPr>
                <w:bCs/>
                <w:sz w:val="22"/>
                <w:szCs w:val="22"/>
                <w:lang w:eastAsia="en-US"/>
              </w:rPr>
              <w:t>. Диаметр сверления – 31 мм.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Высота рабочей зоны не менее -1200 мм.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190 066,00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помещений в корпусе № 1 на 1-м этаже в осях А-Г-1-18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7 749 746,76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0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системы отопления и электромонтажные работы в корпусе № 2 на 1-м этаже на производственной площадке по ул. Планетная, 32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799 796,92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5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на поставку ПО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лицензий 1С: Предприятие 8 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Клиентская лицензия 50 рабочих мест (программная защита)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187 200,00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2912030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материалов для тех. обслуживания компрессорных установок завода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170 830,83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0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74.30.1</w:t>
            </w:r>
          </w:p>
          <w:p w:rsidR="008F2EBC" w:rsidRPr="0015294D" w:rsidRDefault="008F2EBC" w:rsidP="00E25B0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7422010 </w:t>
            </w:r>
          </w:p>
          <w:p w:rsidR="008F2EBC" w:rsidRPr="0015294D" w:rsidRDefault="008F2EBC" w:rsidP="00E25B0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Проведение отбора и химических анализов отобранных проб сточных вод по всем выпускам ОАО «НПО НИИИП-НЗиК»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396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412 959,80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nanoCAD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CKC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(Артикул: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NCSC</w:t>
            </w:r>
            <w:r w:rsidRPr="0015294D">
              <w:rPr>
                <w:bCs/>
                <w:sz w:val="22"/>
                <w:szCs w:val="22"/>
                <w:lang w:eastAsia="en-US"/>
              </w:rPr>
              <w:t>50 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CNL</w:t>
            </w:r>
            <w:r w:rsidRPr="0015294D">
              <w:rPr>
                <w:bCs/>
                <w:sz w:val="22"/>
                <w:szCs w:val="22"/>
                <w:lang w:eastAsia="en-US"/>
              </w:rPr>
              <w:t>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BOX</w:t>
            </w:r>
            <w:r w:rsidRPr="0015294D">
              <w:rPr>
                <w:bCs/>
                <w:sz w:val="22"/>
                <w:szCs w:val="22"/>
                <w:lang w:eastAsia="en-US"/>
              </w:rPr>
              <w:t>) (1 шт.)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nanoCAD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ОПС (Артикул: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NCOPS</w:t>
            </w:r>
            <w:r w:rsidRPr="0015294D">
              <w:rPr>
                <w:bCs/>
                <w:sz w:val="22"/>
                <w:szCs w:val="22"/>
                <w:lang w:eastAsia="en-US"/>
              </w:rPr>
              <w:t>50_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CNL</w:t>
            </w:r>
            <w:r w:rsidRPr="0015294D">
              <w:rPr>
                <w:bCs/>
                <w:sz w:val="22"/>
                <w:szCs w:val="22"/>
                <w:lang w:eastAsia="en-US"/>
              </w:rPr>
              <w:t>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BOX</w:t>
            </w:r>
            <w:r w:rsidRPr="0015294D">
              <w:rPr>
                <w:bCs/>
                <w:sz w:val="22"/>
                <w:szCs w:val="22"/>
                <w:lang w:eastAsia="en-US"/>
              </w:rPr>
              <w:t>) (1 шт.)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133 600,00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0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8F2EBC" w:rsidRPr="0015294D" w:rsidRDefault="008F2EBC" w:rsidP="00E25B04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7D7A09" w:rsidP="00E25B04">
            <w:pPr>
              <w:widowControl/>
              <w:rPr>
                <w:rFonts w:eastAsia="Calibri"/>
              </w:rPr>
            </w:pPr>
            <w:hyperlink r:id="rId16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8F2EBC" w:rsidRPr="0015294D" w:rsidRDefault="008F2EBC" w:rsidP="00E25B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и юстировка оптико-механической системы отчета координатно – расточного одностоечного станка особой точности модели 2421, инв. 1501, зав. ном. 98, производства ИП-1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121 500, 00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Май-Июль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0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29.1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2915210</w:t>
            </w:r>
          </w:p>
          <w:p w:rsidR="008F2EBC" w:rsidRPr="0015294D" w:rsidRDefault="008F2EBC" w:rsidP="00E25B0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самоходного сопровождаемого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электроштабелера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MITSUBISHI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SBR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14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Привод - электрический.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Режим управления – сопровождаемый; Грузоподъемность -1400 кг.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Остаточная грузоподъемность – 600 кг.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Высота подъема 4500-5000 мм.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АКБ –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гелевая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24 В/200Ач.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Зарядное устройство в комплекте – внешнее.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670 000,00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75" w:type="dxa"/>
          </w:tcPr>
          <w:p w:rsidR="008F2EBC" w:rsidRPr="0015294D" w:rsidRDefault="00927F7E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архивных стеллажей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110 654,89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234 518,50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45.31</w:t>
            </w:r>
          </w:p>
          <w:p w:rsidR="008F2EBC" w:rsidRPr="0015294D" w:rsidRDefault="008F2EBC" w:rsidP="00E25B0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7D7A09" w:rsidP="00E25B04">
            <w:pPr>
              <w:widowControl/>
              <w:rPr>
                <w:rFonts w:eastAsia="Calibri"/>
              </w:rPr>
            </w:pPr>
            <w:hyperlink r:id="rId17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</w:p>
          <w:p w:rsidR="008F2EBC" w:rsidRPr="0015294D" w:rsidRDefault="008F2EBC" w:rsidP="00E25B04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Электромонтажные работы в службе заказчика в корпусе № 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Прокладка, монтаж сетей и подключение оборудования, согласно СНиП, ПУЭ. Материалы и комплектующие сертифицированные. Гарантия не менее 12 месяцев.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Невозможно определить количество (объем) 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213 676, 76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2"/>
        </w:trPr>
        <w:tc>
          <w:tcPr>
            <w:tcW w:w="675" w:type="dxa"/>
          </w:tcPr>
          <w:p w:rsidR="008F2EBC" w:rsidRPr="0015294D" w:rsidRDefault="003F62E9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3696632 </w:t>
            </w:r>
          </w:p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картотеки большого формата Практик А1-05/1, картотеки большого формата Практик А1-05/2, картотеки большого формата Практик А1-05/3.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Практик А1-05/1 – 14 шт., Практик А1-05/2 – 14 шт.,</w:t>
            </w:r>
          </w:p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Практик А1-05/3 – 14 шт.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683 200,00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Май-Июнь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2918483 </w:t>
            </w:r>
          </w:p>
          <w:p w:rsidR="008F2EBC" w:rsidRPr="0015294D" w:rsidRDefault="008F2EBC" w:rsidP="00E25B0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верстаков серии ВП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заявкой.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155 350,75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7D7A09" w:rsidP="00E25B04">
            <w:pPr>
              <w:widowControl/>
              <w:jc w:val="center"/>
              <w:rPr>
                <w:rFonts w:eastAsia="Calibri"/>
              </w:rPr>
            </w:pPr>
            <w:hyperlink r:id="rId18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15294D" w:rsidRDefault="008F2EBC" w:rsidP="00E25B0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инструмента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2 590 724,70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1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</w:tcPr>
          <w:p w:rsidR="008F2EBC" w:rsidRPr="0015294D" w:rsidRDefault="007D7A09" w:rsidP="00E25B04">
            <w:pPr>
              <w:widowControl/>
              <w:jc w:val="center"/>
              <w:rPr>
                <w:rFonts w:eastAsia="Calibri"/>
              </w:rPr>
            </w:pPr>
            <w:hyperlink r:id="rId19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2922000</w:t>
              </w:r>
            </w:hyperlink>
          </w:p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инструментальной оснастки </w:t>
            </w: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Gimec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для электромеханического пресса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VERDE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3200-100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3 381 387,42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1"/>
        </w:trPr>
        <w:tc>
          <w:tcPr>
            <w:tcW w:w="675" w:type="dxa"/>
          </w:tcPr>
          <w:p w:rsidR="008F2EBC" w:rsidRPr="0015294D" w:rsidRDefault="003F62E9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29</w:t>
            </w:r>
          </w:p>
          <w:p w:rsidR="008F2EBC" w:rsidRPr="0015294D" w:rsidRDefault="008F2EBC" w:rsidP="00E25B04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2922190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электромеханического листогибочного пресса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VERDE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3200-100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Согласно технического задания 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6 475 650,00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на поставку ПО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cncKadShopFlor</w:t>
            </w:r>
            <w:proofErr w:type="spellEnd"/>
            <w:r w:rsidRPr="0015294D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Операторская лицензия 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115 000,00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3F62E9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Покупка спецодежды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264 928,50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927F7E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3312531</w:t>
            </w:r>
          </w:p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анализатора спектра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Rohde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&amp;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Schwarz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FSC</w:t>
            </w:r>
            <w:r w:rsidRPr="0015294D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техническому заданию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475 823,00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15294D" w:rsidRDefault="007D7A09" w:rsidP="00E25B04">
            <w:pPr>
              <w:widowControl/>
              <w:jc w:val="center"/>
              <w:rPr>
                <w:rFonts w:eastAsia="Calibri"/>
              </w:rPr>
            </w:pPr>
            <w:hyperlink r:id="rId20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7423000</w:t>
              </w:r>
            </w:hyperlink>
          </w:p>
          <w:p w:rsidR="008F2EBC" w:rsidRPr="0015294D" w:rsidRDefault="008F2EBC" w:rsidP="00E25B04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Проведение специальной оценки условий труда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840 937,50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-Октябрь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2918483</w:t>
            </w:r>
          </w:p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Изготовление по чертежам заказчика верстаков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Верстак № 1 – 16 шт.</w:t>
            </w:r>
          </w:p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Верстак № 2 – 5шт.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846 000,00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8F2EBC" w:rsidRPr="0015294D" w:rsidRDefault="008F2EBC" w:rsidP="00E25B04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7D7A09" w:rsidP="00E25B04">
            <w:pPr>
              <w:widowControl/>
              <w:rPr>
                <w:rFonts w:eastAsia="Calibri"/>
              </w:rPr>
            </w:pPr>
            <w:hyperlink r:id="rId21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8F2EBC" w:rsidRPr="0015294D" w:rsidRDefault="008F2EBC" w:rsidP="00E25B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и юстировка оптико-механической системы отчета координатно – 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на работу и материалы не менее 12 месяцев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166 970,00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Замена окон в спальном и общественном корпусах на базе отдыха «Красный Яр»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СНиП, ГОСТ. Опыт в строительстве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693 116,66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1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Демонтаж корпуса № 3, устройство железобетонного ограждения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Опыт в строительстве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2 493 286,90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675" w:type="dxa"/>
          </w:tcPr>
          <w:p w:rsidR="008F2EBC" w:rsidRPr="0015294D" w:rsidRDefault="003F62E9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Устройство гардероба в корпусе № 21 в осях В-Д-18/1-20 на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отм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+ 3.800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849 104,40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8"/>
        </w:trPr>
        <w:tc>
          <w:tcPr>
            <w:tcW w:w="675" w:type="dxa"/>
          </w:tcPr>
          <w:p w:rsidR="008F2EBC" w:rsidRPr="0015294D" w:rsidRDefault="003F62E9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29.23.2</w:t>
            </w:r>
          </w:p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2919550</w:t>
            </w:r>
          </w:p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вентиляторов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-80-75) № 8, ВР 85-77 (80-75) № 5 с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виброизоляторами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ДО-42, ДО-39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Вентилятор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80-75) № 8 – 1 шт.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коррозионностойкий из нержавеющей стали с патрубком. Вентилятор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80-75) № 5 – 1 шт.  коррозионностойкий из нержавеющей стали с патрубком,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Виброизоляторы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ДО-42 - 4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ДО-39 – 5 шт.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145 903,20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675" w:type="dxa"/>
          </w:tcPr>
          <w:p w:rsidR="008F2EBC" w:rsidRPr="0015294D" w:rsidRDefault="003F62E9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31.1</w:t>
            </w:r>
          </w:p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3113290</w:t>
            </w:r>
          </w:p>
          <w:p w:rsidR="008F2EBC" w:rsidRPr="0015294D" w:rsidRDefault="008F2EBC" w:rsidP="00E25B04">
            <w:pPr>
              <w:jc w:val="center"/>
              <w:rPr>
                <w:rFonts w:eastAsia="Calibri"/>
                <w:bCs/>
                <w:color w:val="26282F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выпрямителя стабилизированного ТПП-200-27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1) Сертифицированное оборудование;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2) Гарантия не менее 12 месяцев;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3) Технические характеристики указаны в приложении «Задание на поставку выпрямителя стабилизированного ТПП-200-27»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155 220,00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675" w:type="dxa"/>
          </w:tcPr>
          <w:p w:rsidR="008F2EBC" w:rsidRPr="0015294D" w:rsidRDefault="003F62E9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П-91, П-72 в корпусе 21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2 062 114,90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675" w:type="dxa"/>
          </w:tcPr>
          <w:p w:rsidR="008F2EBC" w:rsidRPr="0015294D" w:rsidRDefault="00927F7E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П-21, П-22, П-23, П-24, П-25, П-26, в корпусе 21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2 051 264,80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675" w:type="dxa"/>
          </w:tcPr>
          <w:p w:rsidR="008F2EBC" w:rsidRPr="0015294D" w:rsidRDefault="00927F7E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2930015 </w:t>
            </w:r>
          </w:p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Приобретение шкафов вытяжных ЛАБ-1200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ШВ-Н и ЛАБ-900 ШВ-Н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В соответствии с техническим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заданием и заявкой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ЛАБ-1200 ШВ-Н – 1 шт.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ЛАБ-900 ШВ-Н – 1 шт.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117 155,38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5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камеры сушильной конвекционной с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электрообогревом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тупиковой с рабочим проемом (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ш×в×г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) 2,9×3,0×3,0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Раб. внутренние размеры 2,9×3,0× 3,0 м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Максимальная температура сушки 160 °С. Конвекционная с принудительной циркуляцией воздуха, тупиковая.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Взрыво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пожаробезопасное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исполнение.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1 540 250,00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7D7A09" w:rsidP="00E25B04">
            <w:pPr>
              <w:widowControl/>
              <w:rPr>
                <w:rFonts w:eastAsia="Calibri"/>
              </w:rPr>
            </w:pPr>
            <w:hyperlink r:id="rId22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E25B04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приточных камер в корпусе № 21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</w:t>
            </w:r>
            <w:proofErr w:type="spellEnd"/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200,6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794 017,28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3612175</w:t>
            </w:r>
          </w:p>
          <w:p w:rsidR="008F2EBC" w:rsidRPr="0015294D" w:rsidRDefault="008F2EBC" w:rsidP="00E25B04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и поставка лабораторных столов ЛАБ-1200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ЛКв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, тумб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подкатных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ЛАБ-400 ТНЯ-3, ЛАБ-400 ТНД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заявкой.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ЛАБ-1200 ЛКв-8 штук.</w:t>
            </w:r>
          </w:p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ЛАБ-400 ТНЯ-3 – 4 штуки</w:t>
            </w:r>
          </w:p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ЛАБ-400 ТНД- 4 штуки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111 920,00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и поставка кресел монтажника антистатических АРМ-3508-450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235 056, 00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4520108</w:t>
            </w:r>
          </w:p>
          <w:p w:rsidR="008F2EBC" w:rsidRPr="0015294D" w:rsidRDefault="008F2EBC" w:rsidP="00E25B04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Изготовление и монтаж пожарной лестницы в корпусе № 12 А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249 201, 84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</w:p>
          <w:p w:rsidR="008F2EBC" w:rsidRPr="0015294D" w:rsidRDefault="008F2EBC" w:rsidP="00E25B04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2424714 </w:t>
            </w:r>
          </w:p>
          <w:p w:rsidR="008F2EBC" w:rsidRPr="0015294D" w:rsidRDefault="008F2EBC" w:rsidP="00E25B04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защитных кремов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281 277,00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7"/>
              <w:rPr>
                <w:rFonts w:ascii="Times New Roman" w:hAnsi="Times New Roman" w:cs="Times New Roman"/>
              </w:rPr>
            </w:pPr>
            <w:bookmarkStart w:id="0" w:name="sub_1245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  <w:bookmarkEnd w:id="0"/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2424850</w:t>
            </w:r>
          </w:p>
          <w:p w:rsidR="008F2EBC" w:rsidRPr="0015294D" w:rsidRDefault="008F2EBC" w:rsidP="00E25B04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чистящей пасты Чистик для рук «Экстрим»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114 750,00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0"/>
        </w:trPr>
        <w:tc>
          <w:tcPr>
            <w:tcW w:w="675" w:type="dxa"/>
          </w:tcPr>
          <w:p w:rsidR="008F2EBC" w:rsidRPr="0015294D" w:rsidRDefault="003F62E9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  <w:p w:rsidR="008F2EBC" w:rsidRPr="0015294D" w:rsidRDefault="008F2EBC" w:rsidP="00E25B04">
            <w:pPr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Монтаж оборудования согласно рабочих чертежей. Сертифицированное оборудование. Гарантия на оборудование и проведенные работы не менее 1 года.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1 268 230,96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Поставка генератора </w:t>
            </w:r>
            <w:r w:rsidRPr="0015294D">
              <w:rPr>
                <w:sz w:val="22"/>
                <w:szCs w:val="22"/>
                <w:lang w:val="en-US" w:eastAsia="en-US"/>
              </w:rPr>
              <w:t>Agilent</w:t>
            </w:r>
            <w:r w:rsidRPr="0015294D">
              <w:rPr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sz w:val="22"/>
                <w:szCs w:val="22"/>
                <w:lang w:eastAsia="en-US"/>
              </w:rPr>
              <w:t xml:space="preserve"> 9310</w:t>
            </w:r>
            <w:r w:rsidRPr="0015294D">
              <w:rPr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диапозон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9 Гц…..3 ГГц;</w:t>
            </w:r>
          </w:p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 мощность – 127…..+13дБм;</w:t>
            </w:r>
          </w:p>
          <w:p w:rsidR="008F2EBC" w:rsidRPr="0015294D" w:rsidRDefault="008F2EBC" w:rsidP="00E25B04">
            <w:pPr>
              <w:jc w:val="center"/>
              <w:rPr>
                <w:bCs/>
                <w:vertAlign w:val="superscript"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 стабильность частоты 5*10</w:t>
            </w:r>
            <w:r w:rsidRPr="0015294D">
              <w:rPr>
                <w:bCs/>
                <w:sz w:val="22"/>
                <w:szCs w:val="22"/>
                <w:vertAlign w:val="superscript"/>
                <w:lang w:eastAsia="en-US"/>
              </w:rPr>
              <w:t>-8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9 588,33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Поставка анализатора скалярного Р2М-04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диапозон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до 0,01……4 ГГц;</w:t>
            </w:r>
          </w:p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 опция «11Р»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Р2М-04/2 – 1 шт.</w:t>
            </w:r>
          </w:p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Р2М-04/4 – 1шт.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449 155,20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2101030</w:t>
            </w:r>
          </w:p>
          <w:p w:rsidR="008F2EBC" w:rsidRPr="0015294D" w:rsidRDefault="008F2EBC" w:rsidP="00E25B0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Закупка бумаги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291 471,60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45.31</w:t>
            </w:r>
          </w:p>
          <w:p w:rsidR="008F2EBC" w:rsidRPr="0015294D" w:rsidRDefault="008F2EBC" w:rsidP="00E25B0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sz w:val="22"/>
                <w:szCs w:val="22"/>
              </w:rPr>
              <w:t>4560250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Ремонт эл. сети в спальном корпусе базы отдыха Красный Яр Ордынского района.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Демонтаж, монтаж эл. сетей согласно действующих норм и правил. Сертифицированные материалы и комплектующие. Гарантия не менее 12 месяцев.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Ордынский район, МО Красноярский сельсовет, база отдыха «НИИИП»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488 811,50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Внедрение системы оперативного планирования и управления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производствомГалактика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АММ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9 345 600,00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jc w:val="both"/>
            </w:pPr>
            <w:r w:rsidRPr="0015294D">
              <w:rPr>
                <w:rFonts w:eastAsia="Calibri"/>
                <w:sz w:val="22"/>
                <w:szCs w:val="22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Ремонт помещений участка ремонта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трансвентелей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 корпусе № 1 на 1-м, 2-м этажах в осях А-Г-1-1'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2 104 041,48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кровли корпуса № 14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7 931 757,04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Ремонт помещений в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корпусе № 8 по адресу: г. Новосибирск,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Планетная, д. 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В соответствии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с требованиями СНиП, ГОСТ. Опыт в строительстве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Невозможно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1 573 975,52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П-6, П-7 в корпусе № 10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1 129 818,14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7D7A09" w:rsidP="00E25B04">
            <w:pPr>
              <w:widowControl/>
              <w:jc w:val="center"/>
              <w:rPr>
                <w:rFonts w:eastAsia="Calibri"/>
              </w:rPr>
            </w:pPr>
            <w:hyperlink r:id="rId23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15294D" w:rsidRDefault="008F2EBC" w:rsidP="00E25B0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«измерительного и вспомогательного инструмента»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2 261 507,60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7D7A09" w:rsidP="00E25B04">
            <w:pPr>
              <w:widowControl/>
              <w:jc w:val="center"/>
              <w:rPr>
                <w:rFonts w:eastAsia="Calibri"/>
              </w:rPr>
            </w:pPr>
            <w:hyperlink r:id="rId24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15294D" w:rsidRDefault="008F2EBC" w:rsidP="00E25B0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«Металлорежущего инструмента»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1 894 538,20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Устройство ограждения въезда на парковку около центральной проходной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142 312,72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ограждения между корпусами № 2 и № 13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325 264,64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Устройство металлического ограждения по адресу: г. Новосибирск, ул. Горького, 78 (со стороны ул. Октябрьская магистраль)</w:t>
            </w:r>
          </w:p>
          <w:p w:rsidR="008F2EBC" w:rsidRPr="0015294D" w:rsidRDefault="008F2EBC" w:rsidP="00E25B0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E25B0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276 160,12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Работы по автоматизации приточных систем вентиляции участка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малярки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 корпусе 10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569 221,38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АКИП-3304</w:t>
            </w:r>
          </w:p>
          <w:p w:rsidR="008F2EBC" w:rsidRPr="0015294D" w:rsidRDefault="008F2EBC" w:rsidP="00E25B04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 канала</w:t>
            </w:r>
          </w:p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Амплитуда до 50 В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E25B04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анализатора сигналов</w:t>
            </w:r>
          </w:p>
          <w:p w:rsidR="008F2EBC" w:rsidRPr="00EE4B51" w:rsidRDefault="008F2EBC" w:rsidP="00E25B04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9322С;опц.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EE4B51">
              <w:rPr>
                <w:bCs/>
                <w:sz w:val="22"/>
                <w:szCs w:val="22"/>
                <w:lang w:val="en-US" w:eastAsia="en-US"/>
              </w:rPr>
              <w:t>07,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PWM</w:t>
            </w:r>
            <w:r w:rsidRPr="00EE4B51">
              <w:rPr>
                <w:bCs/>
                <w:sz w:val="22"/>
                <w:szCs w:val="22"/>
                <w:lang w:val="en-US" w:eastAsia="en-US"/>
              </w:rPr>
              <w:t>,</w:t>
            </w:r>
          </w:p>
          <w:p w:rsidR="008F2EBC" w:rsidRPr="0015294D" w:rsidRDefault="008F2EBC" w:rsidP="00E25B04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7 ГГц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Следящий генератор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Погреш.измере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ния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уровня ±0,3 дБ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3F62E9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7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val="en-US" w:eastAsia="en-US"/>
              </w:rPr>
            </w:pPr>
            <w:r w:rsidRPr="0015294D">
              <w:rPr>
                <w:rFonts w:eastAsia="Calibri"/>
                <w:sz w:val="22"/>
                <w:szCs w:val="22"/>
                <w:lang w:val="en-US" w:eastAsia="en-US"/>
              </w:rPr>
              <w:t>3219200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оборудования для монтажа радиоэлектронной аппаратуры: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1. Термический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зачиститель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FT-801;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Сменные ножи  G2-1603 для термического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зачистителя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FT-801;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3. Тестер заземления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498;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4. 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Термовоздушная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паяльная станция ASE-4501;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Браслет антистатический эластичный АТ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15294D">
              <w:rPr>
                <w:bCs/>
                <w:sz w:val="22"/>
                <w:szCs w:val="22"/>
                <w:lang w:eastAsia="en-US"/>
              </w:rPr>
              <w:t>-9348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6. Узел заземления 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АPМ-9405;</w:t>
            </w:r>
          </w:p>
          <w:p w:rsidR="008F2EBC" w:rsidRPr="0015294D" w:rsidRDefault="008F2EBC" w:rsidP="00E25B04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7. Нагреватель плат ASE-4554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1. Термический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зачиститель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FT-801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Сменные ножи  G2-1603 для термического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зачистителя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FT-801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3. Тестер заземления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498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4. 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Термовоздушная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паяльная станция ASE-4501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-3 шт.;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Браслет антистатический эластичный АТ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15294D">
              <w:rPr>
                <w:bCs/>
                <w:sz w:val="22"/>
                <w:szCs w:val="22"/>
                <w:lang w:eastAsia="en-US"/>
              </w:rPr>
              <w:t>-9348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-8 шт.;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6. Узел заземления 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АPМ-9405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-8 шт.;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7. Нагреватель плат ASE-4554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-4 шт.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  <w:p w:rsidR="008F2EBC" w:rsidRPr="0015294D" w:rsidRDefault="008F2EBC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ул. Планетная, д 32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168 320,97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7423000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Проведение специальной оценки условий труда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326 695,00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val="en-US"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31.20.9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Ревизия и наладка РЗ и А в РУ завода ( ТП-892, 894, 420, 421)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Выполнение работ  согласно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500 000,0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III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квартал</w:t>
            </w:r>
          </w:p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V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квартал 2014г.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927F7E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2912000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14 900 000,00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2929200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247 300 $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3313000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2 005 346,17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802 400,00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789 000,00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2949000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1 899 880,00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51 994 $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3F62E9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3300000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49 123,40 €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3321000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15 776,60 €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943 410,00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284 200 $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2922200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242 524 €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4 148 188,96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172 000€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Ремонт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отмостки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корпуса № 8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386 520,80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да 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3F62E9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3321000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</w:pPr>
            <w:r w:rsidRPr="0015294D">
              <w:rPr>
                <w:sz w:val="22"/>
                <w:szCs w:val="22"/>
              </w:rPr>
              <w:t xml:space="preserve">Приобретение </w:t>
            </w:r>
            <w:r w:rsidRPr="0015294D">
              <w:rPr>
                <w:bCs/>
                <w:kern w:val="36"/>
                <w:sz w:val="22"/>
                <w:szCs w:val="22"/>
              </w:rPr>
              <w:t>с</w:t>
            </w:r>
            <w:r w:rsidRPr="0015294D">
              <w:rPr>
                <w:sz w:val="22"/>
                <w:szCs w:val="22"/>
              </w:rPr>
              <w:t>тереоскопических микроскопов МСП-1 вар.3Ц с насадками 0,5х</w:t>
            </w:r>
          </w:p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231 000,00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2930000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</w:pPr>
            <w:r w:rsidRPr="0015294D">
              <w:rPr>
                <w:sz w:val="22"/>
                <w:szCs w:val="22"/>
              </w:rPr>
              <w:t>Приобретение сушильных шкафов BINDER FED 53,</w:t>
            </w:r>
          </w:p>
          <w:p w:rsidR="008F2EBC" w:rsidRPr="0015294D" w:rsidRDefault="008F2EBC" w:rsidP="00E25B04">
            <w:pPr>
              <w:widowControl/>
            </w:pPr>
            <w:r w:rsidRPr="0015294D">
              <w:rPr>
                <w:sz w:val="22"/>
                <w:szCs w:val="22"/>
              </w:rPr>
              <w:t>LF 240/300-VS1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rPr>
                <w:lang w:val="en-US"/>
              </w:rPr>
            </w:pPr>
            <w:r w:rsidRPr="0015294D">
              <w:rPr>
                <w:sz w:val="22"/>
                <w:szCs w:val="22"/>
                <w:lang w:val="en-US"/>
              </w:rPr>
              <w:t>BINDER FED 53</w:t>
            </w:r>
          </w:p>
          <w:p w:rsidR="008F2EBC" w:rsidRPr="0015294D" w:rsidRDefault="008F2EBC" w:rsidP="00E25B04">
            <w:pPr>
              <w:rPr>
                <w:lang w:val="en-US"/>
              </w:rPr>
            </w:pPr>
            <w:r w:rsidRPr="0015294D">
              <w:rPr>
                <w:sz w:val="22"/>
                <w:szCs w:val="22"/>
                <w:lang w:val="en-US"/>
              </w:rPr>
              <w:t xml:space="preserve"> – 2 </w:t>
            </w:r>
            <w:proofErr w:type="spellStart"/>
            <w:r w:rsidRPr="0015294D">
              <w:rPr>
                <w:sz w:val="22"/>
                <w:szCs w:val="22"/>
              </w:rPr>
              <w:t>шт</w:t>
            </w:r>
            <w:proofErr w:type="spellEnd"/>
            <w:r w:rsidRPr="0015294D">
              <w:rPr>
                <w:sz w:val="22"/>
                <w:szCs w:val="22"/>
                <w:lang w:val="en-US"/>
              </w:rPr>
              <w:t>.,</w:t>
            </w:r>
          </w:p>
          <w:p w:rsidR="008F2EBC" w:rsidRPr="0015294D" w:rsidRDefault="008F2EBC" w:rsidP="00E25B04">
            <w:pPr>
              <w:rPr>
                <w:lang w:val="en-US"/>
              </w:rPr>
            </w:pPr>
          </w:p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sz w:val="22"/>
                <w:szCs w:val="22"/>
                <w:lang w:val="en-US"/>
              </w:rPr>
              <w:t xml:space="preserve">LF 240/300-VS1 – 1 </w:t>
            </w:r>
            <w:proofErr w:type="spellStart"/>
            <w:r w:rsidRPr="0015294D">
              <w:rPr>
                <w:sz w:val="22"/>
                <w:szCs w:val="22"/>
              </w:rPr>
              <w:t>шт</w:t>
            </w:r>
            <w:proofErr w:type="spellEnd"/>
            <w:r w:rsidRPr="0015294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292 662,32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125 000,00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Август 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2922010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197 000 $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3131000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Приобретения кабельной продукции для выполнения монтажных и ремонтных работ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143 350,00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2912020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Поставка компрессора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винтового с рефрижераторным осушителем «Formula-22»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widowControl/>
            </w:pPr>
            <w:r w:rsidRPr="0015294D">
              <w:rPr>
                <w:sz w:val="22"/>
                <w:szCs w:val="22"/>
              </w:rPr>
              <w:lastRenderedPageBreak/>
              <w:t xml:space="preserve">мощность 22 </w:t>
            </w:r>
            <w:r w:rsidRPr="0015294D">
              <w:rPr>
                <w:sz w:val="22"/>
                <w:szCs w:val="22"/>
              </w:rPr>
              <w:lastRenderedPageBreak/>
              <w:t>кВт,</w:t>
            </w:r>
          </w:p>
          <w:p w:rsidR="008F2EBC" w:rsidRPr="0015294D" w:rsidRDefault="008F2EBC" w:rsidP="00E25B04">
            <w:pPr>
              <w:widowControl/>
            </w:pPr>
            <w:r w:rsidRPr="0015294D">
              <w:rPr>
                <w:sz w:val="22"/>
                <w:szCs w:val="22"/>
              </w:rPr>
              <w:t xml:space="preserve">давление 8 </w:t>
            </w:r>
            <w:proofErr w:type="spellStart"/>
            <w:r w:rsidRPr="0015294D">
              <w:rPr>
                <w:sz w:val="22"/>
                <w:szCs w:val="22"/>
              </w:rPr>
              <w:t>атм</w:t>
            </w:r>
            <w:proofErr w:type="spellEnd"/>
            <w:r w:rsidRPr="0015294D">
              <w:rPr>
                <w:sz w:val="22"/>
                <w:szCs w:val="22"/>
              </w:rPr>
              <w:t>,</w:t>
            </w:r>
          </w:p>
          <w:p w:rsidR="008F2EBC" w:rsidRPr="0015294D" w:rsidRDefault="008F2EBC" w:rsidP="00E25B04">
            <w:pPr>
              <w:widowControl/>
            </w:pPr>
            <w:r w:rsidRPr="0015294D">
              <w:rPr>
                <w:sz w:val="22"/>
                <w:szCs w:val="22"/>
              </w:rPr>
              <w:t>производительность 3,3 м3/мин,</w:t>
            </w:r>
          </w:p>
          <w:p w:rsidR="008F2EBC" w:rsidRPr="0015294D" w:rsidRDefault="008F2EBC" w:rsidP="00E25B04">
            <w:pPr>
              <w:widowControl/>
            </w:pPr>
            <w:r w:rsidRPr="0015294D">
              <w:rPr>
                <w:sz w:val="22"/>
                <w:szCs w:val="22"/>
              </w:rPr>
              <w:t>срок гарантии не менее 12 месяцев,</w:t>
            </w:r>
          </w:p>
          <w:p w:rsidR="008F2EBC" w:rsidRPr="0015294D" w:rsidRDefault="008F2EBC" w:rsidP="00E25B04">
            <w:pPr>
              <w:widowControl/>
            </w:pPr>
            <w:r w:rsidRPr="0015294D">
              <w:rPr>
                <w:sz w:val="22"/>
                <w:szCs w:val="22"/>
              </w:rPr>
              <w:t>сертифицированное оборудование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448 448,44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15 октября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лестничной клетки в корпусе № 1 в осях 31/32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3 216 540,76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санузлов в корпусе №1 на 1-м этаже в осях 29/31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975 706,60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5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5150410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 xml:space="preserve">Приобретение </w:t>
            </w:r>
            <w:r w:rsidRPr="0015294D">
              <w:rPr>
                <w:bCs/>
                <w:kern w:val="36"/>
                <w:sz w:val="22"/>
                <w:szCs w:val="22"/>
              </w:rPr>
              <w:t>металлической офисной мебели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В соответствии с техническим заданием и заявкой.</w:t>
            </w:r>
          </w:p>
          <w:p w:rsidR="008F2EBC" w:rsidRPr="0015294D" w:rsidRDefault="008F2EBC" w:rsidP="00E25B04">
            <w:pPr>
              <w:widowControl/>
            </w:pP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Topaz BSD-1400 – 1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</w:t>
            </w:r>
          </w:p>
          <w:p w:rsidR="008F2EBC" w:rsidRPr="0015294D" w:rsidRDefault="008F2EBC" w:rsidP="00E25B04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ASM 120/T2 </w:t>
            </w:r>
          </w:p>
          <w:p w:rsidR="008F2EBC" w:rsidRPr="0015294D" w:rsidRDefault="008F2EBC" w:rsidP="00E25B04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., </w:t>
            </w:r>
          </w:p>
          <w:p w:rsidR="008F2EBC" w:rsidRPr="0015294D" w:rsidRDefault="008F2EBC" w:rsidP="00E25B04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 SL-150/3T </w:t>
            </w:r>
          </w:p>
          <w:p w:rsidR="008F2EBC" w:rsidRPr="0015294D" w:rsidRDefault="008F2EBC" w:rsidP="00E25B04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</w:p>
          <w:p w:rsidR="008F2EBC" w:rsidRPr="0015294D" w:rsidRDefault="008F2EBC" w:rsidP="00E25B04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SL-125/2T </w:t>
            </w:r>
          </w:p>
          <w:p w:rsidR="008F2EBC" w:rsidRPr="0015294D" w:rsidRDefault="008F2EBC" w:rsidP="00E25B04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– 2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.,  NM1991/2U </w:t>
            </w:r>
          </w:p>
          <w:p w:rsidR="008F2EBC" w:rsidRPr="0015294D" w:rsidRDefault="008F2EBC" w:rsidP="00E25B04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</w:p>
          <w:p w:rsidR="008F2EBC" w:rsidRPr="0015294D" w:rsidRDefault="008F2EBC" w:rsidP="00E25B04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NMT 1912 </w:t>
            </w:r>
          </w:p>
          <w:p w:rsidR="008F2EBC" w:rsidRPr="0015294D" w:rsidRDefault="008F2EBC" w:rsidP="00E25B04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noBreakHyphen/>
              <w:t xml:space="preserve"> 3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</w:p>
          <w:p w:rsidR="008F2EBC" w:rsidRPr="0015294D" w:rsidRDefault="008F2EBC" w:rsidP="00E25B04">
            <w:pPr>
              <w:widowControl/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AM-1845 </w:t>
            </w:r>
          </w:p>
          <w:p w:rsidR="008F2EBC" w:rsidRPr="0015294D" w:rsidRDefault="008F2EBC" w:rsidP="00E25B04">
            <w:pPr>
              <w:widowControl/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</w:p>
          <w:p w:rsidR="008F2EBC" w:rsidRPr="0015294D" w:rsidRDefault="008F2EBC" w:rsidP="00E25B04">
            <w:pPr>
              <w:widowControl/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AM1891 </w:t>
            </w:r>
          </w:p>
          <w:p w:rsidR="008F2EBC" w:rsidRPr="0015294D" w:rsidRDefault="008F2EBC" w:rsidP="00E25B04">
            <w:pPr>
              <w:widowControl/>
              <w:rPr>
                <w:bCs/>
                <w:kern w:val="36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noBreakHyphen/>
              <w:t xml:space="preserve">  1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</w:t>
            </w:r>
          </w:p>
          <w:p w:rsidR="008F2EBC" w:rsidRPr="0015294D" w:rsidRDefault="008F2EBC" w:rsidP="00E25B04">
            <w:pPr>
              <w:widowControl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205</w:t>
            </w:r>
            <w:r w:rsidRPr="0015294D">
              <w:rPr>
                <w:sz w:val="22"/>
                <w:szCs w:val="22"/>
                <w:lang w:val="en-US"/>
              </w:rPr>
              <w:t> </w:t>
            </w:r>
            <w:r w:rsidRPr="0015294D">
              <w:rPr>
                <w:sz w:val="22"/>
                <w:szCs w:val="22"/>
              </w:rPr>
              <w:t>175</w:t>
            </w:r>
            <w:r w:rsidRPr="0015294D">
              <w:rPr>
                <w:sz w:val="22"/>
                <w:szCs w:val="22"/>
                <w:lang w:val="en-US"/>
              </w:rPr>
              <w:t>,</w:t>
            </w:r>
            <w:r w:rsidRPr="0015294D">
              <w:rPr>
                <w:sz w:val="22"/>
                <w:szCs w:val="22"/>
              </w:rPr>
              <w:t>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7D7A09" w:rsidP="00E25B04">
            <w:pPr>
              <w:widowControl/>
              <w:rPr>
                <w:rFonts w:eastAsia="Calibri"/>
              </w:rPr>
            </w:pPr>
            <w:hyperlink r:id="rId25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Замена трубопроводов отопления от К-34 до К-32 по ул. Планетная, 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jc w:val="center"/>
              <w:rPr>
                <w:bCs/>
                <w:kern w:val="36"/>
              </w:rPr>
            </w:pPr>
            <w:r w:rsidRPr="0015294D">
              <w:rPr>
                <w:bCs/>
                <w:kern w:val="36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351 418,16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93.04</w:t>
            </w:r>
          </w:p>
        </w:tc>
        <w:tc>
          <w:tcPr>
            <w:tcW w:w="1134" w:type="dxa"/>
          </w:tcPr>
          <w:p w:rsidR="008F2EBC" w:rsidRPr="0015294D" w:rsidRDefault="007D7A09" w:rsidP="00E25B04">
            <w:pPr>
              <w:widowControl/>
              <w:rPr>
                <w:rFonts w:eastAsia="Calibri"/>
              </w:rPr>
            </w:pPr>
            <w:hyperlink r:id="rId26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9241000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Приобретение абонементов в фитнес клуб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r w:rsidRPr="0015294D">
              <w:rPr>
                <w:sz w:val="22"/>
                <w:szCs w:val="22"/>
              </w:rPr>
              <w:t>Поквартальное изменение списка и количества абонементов. Поквартальная оплата. Расположение залов на правом и левом берегу города с удобной транспортной развязкой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jc w:val="center"/>
              <w:rPr>
                <w:bCs/>
                <w:kern w:val="36"/>
              </w:rPr>
            </w:pPr>
            <w:r w:rsidRPr="0015294D">
              <w:rPr>
                <w:bCs/>
                <w:kern w:val="36"/>
                <w:sz w:val="22"/>
                <w:szCs w:val="22"/>
              </w:rPr>
              <w:t>130 абонементов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</w:pPr>
            <w:r w:rsidRPr="0015294D">
              <w:rPr>
                <w:sz w:val="22"/>
                <w:szCs w:val="22"/>
              </w:rPr>
              <w:t>2 070 900,00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 –</w:t>
            </w:r>
            <w:r w:rsidR="006A031F" w:rsidRPr="0015294D">
              <w:rPr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П-2 в корпусе 32</w:t>
            </w:r>
          </w:p>
          <w:p w:rsidR="008F2EBC" w:rsidRPr="0015294D" w:rsidRDefault="008F2EBC" w:rsidP="00E25B04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458 697,86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3F62E9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4530766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Монтаж кабельной линии от ТП-421, ТП-К-20 до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водонасосной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418 623,88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Ремонтные работы на малярном участке цеха 008 в корпусе № 10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13 660 228,63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27.1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2710000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466 676,00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15294D" w:rsidRDefault="008F2EBC" w:rsidP="00E25B04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175 300,00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8F2EBC" w:rsidRPr="0015294D" w:rsidRDefault="008F2EB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15294D" w:rsidRDefault="008F2EBC" w:rsidP="00E25B04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7D7A09" w:rsidP="00E25B04">
            <w:pPr>
              <w:pStyle w:val="afff4"/>
              <w:rPr>
                <w:rFonts w:ascii="Times New Roman" w:hAnsi="Times New Roman" w:cs="Times New Roman"/>
              </w:rPr>
            </w:pPr>
            <w:hyperlink r:id="rId27" w:history="1">
              <w:r w:rsidR="008F2EBC" w:rsidRPr="0015294D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552" w:type="dxa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системы электроснабжения в корпусе № 1 в осях А-Г-1-31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Работа в действующих эл. установках. Сертифицированные материалы и комплектующи</w:t>
            </w:r>
            <w:r w:rsidR="006D4E61" w:rsidRPr="0015294D">
              <w:rPr>
                <w:bCs/>
                <w:sz w:val="22"/>
                <w:szCs w:val="22"/>
                <w:lang w:eastAsia="en-US"/>
              </w:rPr>
              <w:t>е</w:t>
            </w:r>
            <w:r w:rsidRPr="0015294D">
              <w:rPr>
                <w:bCs/>
                <w:sz w:val="22"/>
                <w:szCs w:val="22"/>
                <w:lang w:eastAsia="en-US"/>
              </w:rPr>
              <w:t>. Гарантия не менее 12 месяцев.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8F2EBC" w:rsidRPr="0015294D" w:rsidRDefault="008F2EBC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927 946,8</w:t>
            </w:r>
            <w:r w:rsidR="006A031F" w:rsidRPr="0015294D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08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8F2EBC" w:rsidRPr="0015294D" w:rsidRDefault="008F2EB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164D5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9164D5" w:rsidRPr="0015294D" w:rsidRDefault="003F62E9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9164D5" w:rsidRPr="0015294D" w:rsidRDefault="009164D5" w:rsidP="00E25B04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9164D5" w:rsidRPr="0015294D" w:rsidRDefault="007D7A09" w:rsidP="00E25B04">
            <w:pPr>
              <w:pStyle w:val="afff4"/>
              <w:rPr>
                <w:rFonts w:ascii="Times New Roman" w:hAnsi="Times New Roman" w:cs="Times New Roman"/>
              </w:rPr>
            </w:pPr>
            <w:hyperlink r:id="rId28" w:history="1">
              <w:r w:rsidR="009164D5" w:rsidRPr="0015294D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552" w:type="dxa"/>
          </w:tcPr>
          <w:p w:rsidR="009164D5" w:rsidRPr="0015294D" w:rsidRDefault="009164D5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системы отопления в корпусе № 1 на 4 этаже, в осях 1-18, на 3 этаже 1-32, на 2 этаже в осях 1/1-6, по ул. Планетная, д. 32</w:t>
            </w:r>
          </w:p>
        </w:tc>
        <w:tc>
          <w:tcPr>
            <w:tcW w:w="1701" w:type="dxa"/>
            <w:gridSpan w:val="2"/>
          </w:tcPr>
          <w:p w:rsidR="009164D5" w:rsidRPr="0015294D" w:rsidRDefault="009164D5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Демонтаж, монтаж сетей согласно действующих норм и правил.</w:t>
            </w:r>
          </w:p>
          <w:p w:rsidR="009164D5" w:rsidRPr="0015294D" w:rsidRDefault="009164D5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Сертифицированные материалы и комплектующи</w:t>
            </w:r>
            <w:r w:rsidR="006D4E61" w:rsidRPr="0015294D">
              <w:rPr>
                <w:bCs/>
                <w:sz w:val="22"/>
                <w:szCs w:val="22"/>
                <w:lang w:eastAsia="en-US"/>
              </w:rPr>
              <w:t>е</w:t>
            </w:r>
            <w:r w:rsidRPr="0015294D">
              <w:rPr>
                <w:bCs/>
                <w:sz w:val="22"/>
                <w:szCs w:val="22"/>
                <w:lang w:eastAsia="en-US"/>
              </w:rPr>
              <w:t>.</w:t>
            </w:r>
          </w:p>
          <w:p w:rsidR="009164D5" w:rsidRPr="0015294D" w:rsidRDefault="009164D5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</w:t>
            </w:r>
            <w:r w:rsidR="006D4E61" w:rsidRPr="0015294D">
              <w:rPr>
                <w:bCs/>
                <w:sz w:val="22"/>
                <w:szCs w:val="22"/>
                <w:lang w:eastAsia="en-US"/>
              </w:rPr>
              <w:t xml:space="preserve"> на материалы и выполненные работы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не менее 12 месяцев.</w:t>
            </w:r>
          </w:p>
        </w:tc>
        <w:tc>
          <w:tcPr>
            <w:tcW w:w="664" w:type="dxa"/>
          </w:tcPr>
          <w:p w:rsidR="009164D5" w:rsidRPr="0015294D" w:rsidRDefault="009164D5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164D5" w:rsidRPr="0015294D" w:rsidRDefault="009164D5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164D5" w:rsidRPr="0015294D" w:rsidRDefault="009164D5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164D5" w:rsidRPr="0015294D" w:rsidRDefault="009164D5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164D5" w:rsidRPr="0015294D" w:rsidRDefault="009164D5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9164D5" w:rsidRPr="0015294D" w:rsidRDefault="009164D5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2 519 036,86</w:t>
            </w:r>
          </w:p>
        </w:tc>
        <w:tc>
          <w:tcPr>
            <w:tcW w:w="1908" w:type="dxa"/>
          </w:tcPr>
          <w:p w:rsidR="009164D5" w:rsidRPr="0015294D" w:rsidRDefault="009164D5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9164D5" w:rsidRPr="0015294D" w:rsidRDefault="009164D5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9164D5" w:rsidRPr="0015294D" w:rsidRDefault="009164D5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9164D5" w:rsidRPr="0015294D" w:rsidRDefault="003F62E9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3F62E9" w:rsidRPr="0015294D" w:rsidRDefault="003F62E9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9164D5" w:rsidRPr="0015294D" w:rsidRDefault="009164D5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A259D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0A259D" w:rsidRPr="0015294D" w:rsidRDefault="000A259D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0A259D" w:rsidRPr="0015294D" w:rsidRDefault="000A259D" w:rsidP="00E25B04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0A259D" w:rsidRPr="0015294D" w:rsidRDefault="007D7A09" w:rsidP="00E25B04">
            <w:pPr>
              <w:pStyle w:val="afff4"/>
              <w:rPr>
                <w:rFonts w:ascii="Times New Roman" w:hAnsi="Times New Roman" w:cs="Times New Roman"/>
              </w:rPr>
            </w:pPr>
            <w:hyperlink r:id="rId29" w:history="1">
              <w:r w:rsidR="000A259D" w:rsidRPr="0015294D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552" w:type="dxa"/>
          </w:tcPr>
          <w:p w:rsidR="007A01BF" w:rsidRPr="0015294D" w:rsidRDefault="007A01BF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участка трубопровода водоснабжения от ВК-19 до ВК-36 и участка канализационного трубопровода от колодца К-18 к колодцу К-23 </w:t>
            </w:r>
          </w:p>
          <w:p w:rsidR="000A259D" w:rsidRPr="0015294D" w:rsidRDefault="007A01BF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 ул. Планетная, д. 32</w:t>
            </w:r>
          </w:p>
        </w:tc>
        <w:tc>
          <w:tcPr>
            <w:tcW w:w="1701" w:type="dxa"/>
            <w:gridSpan w:val="2"/>
          </w:tcPr>
          <w:p w:rsidR="000A259D" w:rsidRPr="0015294D" w:rsidRDefault="007A01BF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0A259D" w:rsidRPr="0015294D" w:rsidRDefault="000A259D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A259D" w:rsidRPr="0015294D" w:rsidRDefault="000A259D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A259D" w:rsidRPr="0015294D" w:rsidRDefault="000A259D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0A259D" w:rsidRPr="0015294D" w:rsidRDefault="000A259D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A259D" w:rsidRPr="0015294D" w:rsidRDefault="000A259D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0A259D" w:rsidRPr="0015294D" w:rsidRDefault="007A01BF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4 121 027,28</w:t>
            </w:r>
          </w:p>
        </w:tc>
        <w:tc>
          <w:tcPr>
            <w:tcW w:w="1908" w:type="dxa"/>
          </w:tcPr>
          <w:p w:rsidR="000A259D" w:rsidRPr="0015294D" w:rsidRDefault="000A259D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15294D" w:rsidRDefault="000A259D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0A259D" w:rsidRPr="0015294D" w:rsidRDefault="000A259D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0A259D" w:rsidRPr="0015294D" w:rsidRDefault="000A259D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0A259D" w:rsidRPr="0015294D" w:rsidRDefault="000A259D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0A259D" w:rsidRPr="0015294D" w:rsidRDefault="000A259D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CDE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EF3CDE" w:rsidRPr="0015294D" w:rsidRDefault="00EF3CDE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EF3CDE" w:rsidRPr="0015294D" w:rsidRDefault="001B54BC" w:rsidP="00E25B04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EF3CDE" w:rsidRPr="0015294D" w:rsidRDefault="001B54BC" w:rsidP="00E25B04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9010000</w:t>
            </w:r>
          </w:p>
        </w:tc>
        <w:tc>
          <w:tcPr>
            <w:tcW w:w="2552" w:type="dxa"/>
          </w:tcPr>
          <w:p w:rsidR="00EF3CDE" w:rsidRPr="0015294D" w:rsidRDefault="00EF3CDE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Очистка и обеззараживание 2-х резервуаров</w:t>
            </w:r>
            <w:r w:rsidR="00F82A1E" w:rsidRPr="0015294D">
              <w:rPr>
                <w:bCs/>
                <w:sz w:val="22"/>
                <w:szCs w:val="22"/>
                <w:lang w:eastAsia="en-US"/>
              </w:rPr>
              <w:t xml:space="preserve"> чистой воды объемом 800 </w:t>
            </w:r>
            <w:proofErr w:type="spellStart"/>
            <w:r w:rsidR="00F82A1E" w:rsidRPr="0015294D">
              <w:rPr>
                <w:bCs/>
                <w:sz w:val="22"/>
                <w:szCs w:val="22"/>
                <w:lang w:eastAsia="en-US"/>
              </w:rPr>
              <w:t>м</w:t>
            </w:r>
            <w:r w:rsidR="00F82A1E" w:rsidRPr="0015294D">
              <w:rPr>
                <w:bCs/>
                <w:sz w:val="22"/>
                <w:szCs w:val="22"/>
                <w:vertAlign w:val="superscript"/>
                <w:lang w:eastAsia="en-US"/>
              </w:rPr>
              <w:t>з</w:t>
            </w:r>
            <w:r w:rsidR="00F82A1E" w:rsidRPr="0015294D">
              <w:rPr>
                <w:bCs/>
                <w:sz w:val="22"/>
                <w:szCs w:val="22"/>
                <w:lang w:eastAsia="en-US"/>
              </w:rPr>
              <w:t>и</w:t>
            </w:r>
            <w:proofErr w:type="spellEnd"/>
            <w:r w:rsidR="00F82A1E" w:rsidRPr="0015294D">
              <w:rPr>
                <w:bCs/>
                <w:sz w:val="22"/>
                <w:szCs w:val="22"/>
                <w:lang w:eastAsia="en-US"/>
              </w:rPr>
              <w:t xml:space="preserve"> 400 м</w:t>
            </w:r>
            <w:r w:rsidR="00F82A1E" w:rsidRPr="0015294D">
              <w:rPr>
                <w:bCs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="00F82A1E" w:rsidRPr="0015294D">
              <w:rPr>
                <w:bCs/>
                <w:sz w:val="22"/>
                <w:szCs w:val="22"/>
                <w:lang w:eastAsia="en-US"/>
              </w:rPr>
              <w:t>на производственной  площадке по ул. Планетная, д. 32</w:t>
            </w:r>
          </w:p>
        </w:tc>
        <w:tc>
          <w:tcPr>
            <w:tcW w:w="1701" w:type="dxa"/>
            <w:gridSpan w:val="2"/>
          </w:tcPr>
          <w:p w:rsidR="00EF3CDE" w:rsidRPr="0015294D" w:rsidRDefault="00EF3CDE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EF3CDE" w:rsidRPr="0015294D" w:rsidRDefault="00EF3CDE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EF3CDE" w:rsidRPr="0015294D" w:rsidRDefault="00EF3CDE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EF3CDE" w:rsidRPr="0015294D" w:rsidRDefault="00EF3CDE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CDE" w:rsidRPr="0015294D" w:rsidRDefault="00EF3CDE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CDE" w:rsidRPr="0015294D" w:rsidRDefault="00EF3CDE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EF3CDE" w:rsidRPr="0015294D" w:rsidRDefault="00EF3CDE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406 666,67</w:t>
            </w:r>
          </w:p>
        </w:tc>
        <w:tc>
          <w:tcPr>
            <w:tcW w:w="1908" w:type="dxa"/>
          </w:tcPr>
          <w:p w:rsidR="00EF3CDE" w:rsidRPr="0015294D" w:rsidRDefault="00EF3CDE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EF3CDE" w:rsidRPr="0015294D" w:rsidRDefault="00EF3CDE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EF3CDE" w:rsidRPr="0015294D" w:rsidRDefault="00EF3CDE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EF3CDE" w:rsidRPr="0015294D" w:rsidRDefault="00EF3CDE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EF3CDE" w:rsidRPr="0015294D" w:rsidRDefault="00EF3CDE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EF3CDE" w:rsidRPr="0015294D" w:rsidRDefault="00EF3CDE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A2290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CA2290" w:rsidRPr="0015294D" w:rsidRDefault="00CA2290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CA2290" w:rsidRPr="0015294D" w:rsidRDefault="00B3292B" w:rsidP="00E25B04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CA2290" w:rsidRPr="0015294D" w:rsidRDefault="00B3292B" w:rsidP="00E25B04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2710000</w:t>
            </w:r>
          </w:p>
        </w:tc>
        <w:tc>
          <w:tcPr>
            <w:tcW w:w="2552" w:type="dxa"/>
          </w:tcPr>
          <w:p w:rsidR="00CA2290" w:rsidRPr="0015294D" w:rsidRDefault="00CA2290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материалов</w:t>
            </w:r>
          </w:p>
        </w:tc>
        <w:tc>
          <w:tcPr>
            <w:tcW w:w="1701" w:type="dxa"/>
            <w:gridSpan w:val="2"/>
          </w:tcPr>
          <w:p w:rsidR="00CA2290" w:rsidRPr="0015294D" w:rsidRDefault="00CA2290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Согласно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технического задания</w:t>
            </w:r>
          </w:p>
        </w:tc>
        <w:tc>
          <w:tcPr>
            <w:tcW w:w="664" w:type="dxa"/>
          </w:tcPr>
          <w:p w:rsidR="00CA2290" w:rsidRPr="0015294D" w:rsidRDefault="00CA2290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CA2290" w:rsidRPr="0015294D" w:rsidRDefault="00CA2290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A2290" w:rsidRPr="0015294D" w:rsidRDefault="00CA2290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Согласно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перечню</w:t>
            </w:r>
          </w:p>
        </w:tc>
        <w:tc>
          <w:tcPr>
            <w:tcW w:w="818" w:type="dxa"/>
          </w:tcPr>
          <w:p w:rsidR="00CA2290" w:rsidRPr="0015294D" w:rsidRDefault="00CA2290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CA2290" w:rsidRPr="0015294D" w:rsidRDefault="00CA2290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A2290" w:rsidRPr="0015294D" w:rsidRDefault="00CA2290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238 845,00</w:t>
            </w:r>
          </w:p>
        </w:tc>
        <w:tc>
          <w:tcPr>
            <w:tcW w:w="1908" w:type="dxa"/>
          </w:tcPr>
          <w:p w:rsidR="00CA2290" w:rsidRPr="0015294D" w:rsidRDefault="00CA2290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A2290" w:rsidRPr="0015294D" w:rsidRDefault="00CA2290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A2290" w:rsidRPr="0015294D" w:rsidRDefault="00CA2290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A2290" w:rsidRPr="0015294D" w:rsidRDefault="00CA2290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3454E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A3454E" w:rsidRPr="0015294D" w:rsidRDefault="00A3454E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A3454E" w:rsidRPr="0015294D" w:rsidRDefault="001569B7" w:rsidP="00E25B04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A3454E" w:rsidRPr="0015294D" w:rsidRDefault="001569B7" w:rsidP="00E25B04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2897010</w:t>
            </w:r>
          </w:p>
        </w:tc>
        <w:tc>
          <w:tcPr>
            <w:tcW w:w="2552" w:type="dxa"/>
          </w:tcPr>
          <w:p w:rsidR="00A3454E" w:rsidRPr="0015294D" w:rsidRDefault="00A3454E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A3454E" w:rsidRPr="0015294D" w:rsidRDefault="00A3454E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A3454E" w:rsidRPr="0015294D" w:rsidRDefault="00A3454E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A3454E" w:rsidRPr="0015294D" w:rsidRDefault="00A3454E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A3454E" w:rsidRPr="0015294D" w:rsidRDefault="00FD36EE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A3454E" w:rsidRPr="0015294D" w:rsidRDefault="00A3454E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A3454E" w:rsidRPr="0015294D" w:rsidRDefault="00A3454E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A3454E" w:rsidRPr="0015294D" w:rsidRDefault="00E01C55" w:rsidP="00E25B04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294 276,71</w:t>
            </w:r>
          </w:p>
        </w:tc>
        <w:tc>
          <w:tcPr>
            <w:tcW w:w="1908" w:type="dxa"/>
          </w:tcPr>
          <w:p w:rsidR="00A3454E" w:rsidRPr="0015294D" w:rsidRDefault="00A3454E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A3454E" w:rsidRPr="0015294D" w:rsidRDefault="00A3454E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A3454E" w:rsidRPr="0015294D" w:rsidRDefault="00A3454E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A3454E" w:rsidRPr="0015294D" w:rsidRDefault="00A3454E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74296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C74296" w:rsidRPr="0015294D" w:rsidRDefault="00927F7E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1276" w:type="dxa"/>
          </w:tcPr>
          <w:p w:rsidR="00C74296" w:rsidRPr="0015294D" w:rsidRDefault="00C74296" w:rsidP="00E25B04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36.12</w:t>
            </w:r>
          </w:p>
        </w:tc>
        <w:tc>
          <w:tcPr>
            <w:tcW w:w="1134" w:type="dxa"/>
          </w:tcPr>
          <w:p w:rsidR="00C74296" w:rsidRPr="0015294D" w:rsidRDefault="00C74296" w:rsidP="00E25B04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3612000</w:t>
            </w:r>
          </w:p>
        </w:tc>
        <w:tc>
          <w:tcPr>
            <w:tcW w:w="2552" w:type="dxa"/>
          </w:tcPr>
          <w:p w:rsidR="00C74296" w:rsidRPr="0015294D" w:rsidRDefault="00C74296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лабораторной мебели</w:t>
            </w:r>
          </w:p>
        </w:tc>
        <w:tc>
          <w:tcPr>
            <w:tcW w:w="1701" w:type="dxa"/>
            <w:gridSpan w:val="2"/>
          </w:tcPr>
          <w:p w:rsidR="00C74296" w:rsidRPr="0015294D" w:rsidRDefault="00C74296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C74296" w:rsidRPr="0015294D" w:rsidRDefault="00C74296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74296" w:rsidRPr="0015294D" w:rsidRDefault="00C74296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74296" w:rsidRPr="0015294D" w:rsidRDefault="00C74296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Согласно перечню </w:t>
            </w:r>
          </w:p>
        </w:tc>
        <w:tc>
          <w:tcPr>
            <w:tcW w:w="818" w:type="dxa"/>
          </w:tcPr>
          <w:p w:rsidR="00C74296" w:rsidRPr="0015294D" w:rsidRDefault="00C74296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15294D" w:rsidRDefault="00C74296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74296" w:rsidRPr="0015294D" w:rsidRDefault="00C74296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1 395 468,57</w:t>
            </w:r>
          </w:p>
        </w:tc>
        <w:tc>
          <w:tcPr>
            <w:tcW w:w="1908" w:type="dxa"/>
          </w:tcPr>
          <w:p w:rsidR="00C74296" w:rsidRPr="0015294D" w:rsidRDefault="00C74296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 </w:t>
            </w:r>
            <w:r w:rsidRPr="0015294D">
              <w:rPr>
                <w:sz w:val="22"/>
                <w:szCs w:val="22"/>
                <w:lang w:eastAsia="en-US"/>
              </w:rPr>
              <w:noBreakHyphen/>
            </w:r>
          </w:p>
          <w:p w:rsidR="00C74296" w:rsidRPr="0015294D" w:rsidRDefault="00C74296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74296" w:rsidRPr="0015294D" w:rsidRDefault="00C74296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C74296" w:rsidRPr="0015294D" w:rsidRDefault="00C74296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15294D" w:rsidRDefault="00C74296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74296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C74296" w:rsidRPr="0015294D" w:rsidRDefault="00927F7E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1276" w:type="dxa"/>
          </w:tcPr>
          <w:p w:rsidR="00C74296" w:rsidRPr="0015294D" w:rsidRDefault="00C74296" w:rsidP="00E25B04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33.21</w:t>
            </w:r>
          </w:p>
        </w:tc>
        <w:tc>
          <w:tcPr>
            <w:tcW w:w="1134" w:type="dxa"/>
          </w:tcPr>
          <w:p w:rsidR="00C74296" w:rsidRPr="0015294D" w:rsidRDefault="00C74296" w:rsidP="00E25B04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3321010</w:t>
            </w:r>
          </w:p>
        </w:tc>
        <w:tc>
          <w:tcPr>
            <w:tcW w:w="2552" w:type="dxa"/>
          </w:tcPr>
          <w:p w:rsidR="00C74296" w:rsidRPr="0015294D" w:rsidRDefault="00C74296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спектрофотометра ПЭ-54УФ с программным обеспечением SC 5400</w:t>
            </w:r>
          </w:p>
        </w:tc>
        <w:tc>
          <w:tcPr>
            <w:tcW w:w="1701" w:type="dxa"/>
            <w:gridSpan w:val="2"/>
          </w:tcPr>
          <w:p w:rsidR="00C74296" w:rsidRPr="0015294D" w:rsidRDefault="00C74296" w:rsidP="00E25B04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C74296" w:rsidRPr="0015294D" w:rsidRDefault="00C74296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C74296" w:rsidRPr="0015294D" w:rsidRDefault="00C74296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74296" w:rsidRPr="0015294D" w:rsidRDefault="00C74296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C74296" w:rsidRPr="0015294D" w:rsidRDefault="00C74296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15294D" w:rsidRDefault="00C74296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74296" w:rsidRPr="0015294D" w:rsidRDefault="00C74296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118 633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,33</w:t>
            </w:r>
          </w:p>
        </w:tc>
        <w:tc>
          <w:tcPr>
            <w:tcW w:w="1908" w:type="dxa"/>
          </w:tcPr>
          <w:p w:rsidR="00C74296" w:rsidRPr="0015294D" w:rsidRDefault="00C74296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74296" w:rsidRPr="0015294D" w:rsidRDefault="00C74296" w:rsidP="00E25B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  <w:r w:rsidR="0011323D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C74296" w:rsidRPr="0015294D" w:rsidRDefault="00C74296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15294D" w:rsidRDefault="00C74296" w:rsidP="00E25B04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1323D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5"/>
        </w:trPr>
        <w:tc>
          <w:tcPr>
            <w:tcW w:w="675" w:type="dxa"/>
          </w:tcPr>
          <w:p w:rsidR="0011323D" w:rsidRPr="0015294D" w:rsidRDefault="00927F7E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D34A5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11323D" w:rsidRPr="0015294D" w:rsidRDefault="0011323D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11323D" w:rsidRPr="0015294D" w:rsidRDefault="0011323D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11323D" w:rsidRPr="0015294D" w:rsidRDefault="0011323D" w:rsidP="00E25B04">
            <w:pPr>
              <w:rPr>
                <w:bCs/>
              </w:rPr>
            </w:pPr>
            <w:r w:rsidRPr="0015294D">
              <w:rPr>
                <w:color w:val="000000"/>
                <w:sz w:val="22"/>
                <w:szCs w:val="22"/>
              </w:rPr>
              <w:t>Ремонт навеса для доработки изделия м 107 по адресу: г.Новосибирск, ул. М Горького, 78</w:t>
            </w:r>
          </w:p>
        </w:tc>
        <w:tc>
          <w:tcPr>
            <w:tcW w:w="1701" w:type="dxa"/>
            <w:gridSpan w:val="2"/>
          </w:tcPr>
          <w:p w:rsidR="0011323D" w:rsidRPr="0015294D" w:rsidRDefault="0011323D" w:rsidP="00E25B04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321037" w:rsidRPr="0015294D" w:rsidRDefault="0011323D" w:rsidP="00E25B04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64" w:type="dxa"/>
          </w:tcPr>
          <w:p w:rsidR="0011323D" w:rsidRPr="0015294D" w:rsidRDefault="0011323D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11323D" w:rsidRPr="0015294D" w:rsidRDefault="0011323D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11323D" w:rsidRPr="0015294D" w:rsidRDefault="0011323D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11323D" w:rsidRPr="0015294D" w:rsidRDefault="0011323D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11323D" w:rsidRPr="0015294D" w:rsidRDefault="0011323D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11323D" w:rsidRPr="0015294D" w:rsidRDefault="0011323D" w:rsidP="00E25B04">
            <w:pPr>
              <w:jc w:val="center"/>
              <w:rPr>
                <w:color w:val="000000"/>
              </w:rPr>
            </w:pPr>
            <w:r w:rsidRPr="0015294D">
              <w:rPr>
                <w:color w:val="000000"/>
                <w:sz w:val="22"/>
                <w:szCs w:val="22"/>
              </w:rPr>
              <w:t>580 719,30</w:t>
            </w:r>
          </w:p>
          <w:p w:rsidR="0011323D" w:rsidRPr="0015294D" w:rsidRDefault="0011323D" w:rsidP="00E25B0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08" w:type="dxa"/>
          </w:tcPr>
          <w:p w:rsidR="0011323D" w:rsidRPr="0015294D" w:rsidRDefault="0011323D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11323D" w:rsidRPr="0015294D" w:rsidRDefault="0011323D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11323D" w:rsidRPr="0015294D" w:rsidRDefault="0011323D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11323D" w:rsidRPr="0015294D" w:rsidRDefault="0011323D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21037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675" w:type="dxa"/>
          </w:tcPr>
          <w:p w:rsidR="00321037" w:rsidRPr="0015294D" w:rsidRDefault="00321037" w:rsidP="00E25B0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1276" w:type="dxa"/>
          </w:tcPr>
          <w:p w:rsidR="00321037" w:rsidRPr="0015294D" w:rsidRDefault="00321037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FD5350" w:rsidRPr="0015294D" w:rsidRDefault="00FD5350" w:rsidP="00E25B04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4540367</w:t>
            </w:r>
          </w:p>
          <w:p w:rsidR="00321037" w:rsidRPr="0015294D" w:rsidRDefault="00321037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21037" w:rsidRPr="0015294D" w:rsidRDefault="00321037" w:rsidP="00E25B04">
            <w:pPr>
              <w:rPr>
                <w:color w:val="000000"/>
              </w:rPr>
            </w:pPr>
            <w:r w:rsidRPr="0015294D">
              <w:rPr>
                <w:color w:val="000000"/>
                <w:sz w:val="22"/>
                <w:szCs w:val="22"/>
              </w:rPr>
              <w:t xml:space="preserve">Ремонт внутриплощадочной дороги на испытательном полигоне в р.п. </w:t>
            </w:r>
            <w:proofErr w:type="spellStart"/>
            <w:r w:rsidRPr="0015294D">
              <w:rPr>
                <w:color w:val="000000"/>
                <w:sz w:val="22"/>
                <w:szCs w:val="22"/>
              </w:rPr>
              <w:t>Дорогино</w:t>
            </w:r>
            <w:proofErr w:type="spellEnd"/>
            <w:r w:rsidRPr="0015294D">
              <w:rPr>
                <w:color w:val="000000"/>
                <w:sz w:val="22"/>
                <w:szCs w:val="22"/>
              </w:rPr>
              <w:t xml:space="preserve"> по адресу: НСО, </w:t>
            </w:r>
            <w:proofErr w:type="spellStart"/>
            <w:r w:rsidRPr="0015294D">
              <w:rPr>
                <w:color w:val="000000"/>
                <w:sz w:val="22"/>
                <w:szCs w:val="22"/>
              </w:rPr>
              <w:t>Черепановский</w:t>
            </w:r>
            <w:proofErr w:type="spellEnd"/>
            <w:r w:rsidRPr="0015294D">
              <w:rPr>
                <w:color w:val="000000"/>
                <w:sz w:val="22"/>
                <w:szCs w:val="22"/>
              </w:rPr>
              <w:t xml:space="preserve"> р-н, р.п. </w:t>
            </w:r>
            <w:proofErr w:type="spellStart"/>
            <w:r w:rsidRPr="0015294D">
              <w:rPr>
                <w:color w:val="000000"/>
                <w:sz w:val="22"/>
                <w:szCs w:val="22"/>
              </w:rPr>
              <w:t>Дорогино</w:t>
            </w:r>
            <w:proofErr w:type="spellEnd"/>
          </w:p>
        </w:tc>
        <w:tc>
          <w:tcPr>
            <w:tcW w:w="1701" w:type="dxa"/>
            <w:gridSpan w:val="2"/>
          </w:tcPr>
          <w:p w:rsidR="00321037" w:rsidRPr="0015294D" w:rsidRDefault="00321037" w:rsidP="00E25B04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321037" w:rsidRPr="0015294D" w:rsidRDefault="00321037" w:rsidP="00E25B04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64" w:type="dxa"/>
          </w:tcPr>
          <w:p w:rsidR="00321037" w:rsidRPr="0015294D" w:rsidRDefault="00321037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321037" w:rsidRPr="0015294D" w:rsidRDefault="00321037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321037" w:rsidRPr="0015294D" w:rsidRDefault="00321037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1670</w:t>
            </w:r>
          </w:p>
        </w:tc>
        <w:tc>
          <w:tcPr>
            <w:tcW w:w="818" w:type="dxa"/>
          </w:tcPr>
          <w:p w:rsidR="00321037" w:rsidRPr="0015294D" w:rsidRDefault="00321037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21037" w:rsidRPr="0015294D" w:rsidRDefault="00321037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321037" w:rsidRPr="0015294D" w:rsidRDefault="00321037" w:rsidP="00E25B04">
            <w:pPr>
              <w:jc w:val="center"/>
              <w:rPr>
                <w:color w:val="000000"/>
              </w:rPr>
            </w:pPr>
            <w:r w:rsidRPr="0015294D">
              <w:rPr>
                <w:color w:val="000000"/>
                <w:sz w:val="22"/>
                <w:szCs w:val="22"/>
              </w:rPr>
              <w:t>3 212 695,14</w:t>
            </w:r>
          </w:p>
          <w:p w:rsidR="00321037" w:rsidRPr="0015294D" w:rsidRDefault="00321037" w:rsidP="00E25B0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08" w:type="dxa"/>
          </w:tcPr>
          <w:p w:rsidR="00321037" w:rsidRPr="0015294D" w:rsidRDefault="00321037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21037" w:rsidRPr="0015294D" w:rsidRDefault="00321037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21037" w:rsidRPr="0015294D" w:rsidRDefault="00321037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21037" w:rsidRPr="0015294D" w:rsidRDefault="00321037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247DA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D247DA" w:rsidRPr="0015294D" w:rsidRDefault="00927F7E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6" w:type="dxa"/>
          </w:tcPr>
          <w:p w:rsidR="00D247DA" w:rsidRPr="0015294D" w:rsidRDefault="00D247DA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15294D" w:rsidRDefault="00D247DA" w:rsidP="00E25B04">
            <w:pPr>
              <w:jc w:val="center"/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  <w:vAlign w:val="center"/>
          </w:tcPr>
          <w:p w:rsidR="00D247DA" w:rsidRPr="0015294D" w:rsidRDefault="00D247DA" w:rsidP="00E25B04">
            <w:pPr>
              <w:snapToGrid w:val="0"/>
              <w:jc w:val="both"/>
            </w:pPr>
            <w:r w:rsidRPr="0015294D">
              <w:rPr>
                <w:sz w:val="22"/>
                <w:szCs w:val="22"/>
              </w:rPr>
              <w:t>Изготовление и монтаж ограждающих конструкций в модуле повышенной чистоты.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15294D" w:rsidRDefault="00D247DA" w:rsidP="00E25B04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15294D" w:rsidRDefault="00D247DA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15294D" w:rsidRDefault="00D247DA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15294D" w:rsidRDefault="00D247DA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15294D" w:rsidRDefault="00D247DA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15294D" w:rsidRDefault="00D247DA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D247DA" w:rsidRPr="0015294D" w:rsidRDefault="00D247DA" w:rsidP="00E25B04">
            <w:pPr>
              <w:jc w:val="center"/>
            </w:pPr>
            <w:r w:rsidRPr="0015294D">
              <w:rPr>
                <w:sz w:val="22"/>
                <w:szCs w:val="22"/>
              </w:rPr>
              <w:t>561 545,48 руб.</w:t>
            </w:r>
          </w:p>
        </w:tc>
        <w:tc>
          <w:tcPr>
            <w:tcW w:w="1908" w:type="dxa"/>
          </w:tcPr>
          <w:p w:rsidR="00D247DA" w:rsidRPr="0015294D" w:rsidRDefault="00D247DA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15294D" w:rsidRDefault="00D247DA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247DA" w:rsidRPr="0015294D" w:rsidRDefault="00D247DA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15294D" w:rsidRDefault="00D247DA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247DA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675" w:type="dxa"/>
          </w:tcPr>
          <w:p w:rsidR="00D247DA" w:rsidRPr="0015294D" w:rsidRDefault="00927F7E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276" w:type="dxa"/>
          </w:tcPr>
          <w:p w:rsidR="00D247DA" w:rsidRPr="0015294D" w:rsidRDefault="00D247DA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15294D" w:rsidRDefault="00D247DA" w:rsidP="00E25B04">
            <w:pPr>
              <w:jc w:val="center"/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  <w:vAlign w:val="center"/>
          </w:tcPr>
          <w:p w:rsidR="00C9618C" w:rsidRPr="0015294D" w:rsidRDefault="00D247DA" w:rsidP="00E25B04">
            <w:pPr>
              <w:jc w:val="both"/>
              <w:rPr>
                <w:snapToGrid w:val="0"/>
              </w:rPr>
            </w:pPr>
            <w:r w:rsidRPr="0015294D">
              <w:rPr>
                <w:sz w:val="22"/>
                <w:szCs w:val="22"/>
              </w:rPr>
              <w:t>Изготовление и монтаж ограждающих конструкций в модуле повышенной чистоты корпуса 1 в осях I – XI.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15294D" w:rsidRDefault="00D247DA" w:rsidP="00E25B04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15294D" w:rsidRDefault="00D247DA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15294D" w:rsidRDefault="00D247DA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15294D" w:rsidRDefault="00D247DA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15294D" w:rsidRDefault="00D247DA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15294D" w:rsidRDefault="00D247DA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D247DA" w:rsidRPr="0015294D" w:rsidRDefault="00D247DA" w:rsidP="00E25B04">
            <w:pPr>
              <w:jc w:val="center"/>
            </w:pPr>
            <w:r w:rsidRPr="0015294D">
              <w:rPr>
                <w:sz w:val="22"/>
                <w:szCs w:val="22"/>
              </w:rPr>
              <w:t>618 572,52 руб.</w:t>
            </w:r>
          </w:p>
        </w:tc>
        <w:tc>
          <w:tcPr>
            <w:tcW w:w="1908" w:type="dxa"/>
          </w:tcPr>
          <w:p w:rsidR="00D247DA" w:rsidRPr="0015294D" w:rsidRDefault="00D247DA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15294D" w:rsidRDefault="00D247DA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D247DA" w:rsidRPr="0015294D" w:rsidRDefault="00D247DA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15294D" w:rsidRDefault="00D247DA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618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675" w:type="dxa"/>
          </w:tcPr>
          <w:p w:rsidR="00C9618C" w:rsidRPr="0015294D" w:rsidRDefault="00C9618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276" w:type="dxa"/>
          </w:tcPr>
          <w:p w:rsidR="00C9618C" w:rsidRPr="0015294D" w:rsidRDefault="006D0603" w:rsidP="00E25B04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6D0603" w:rsidRPr="0015294D" w:rsidRDefault="007D7A09" w:rsidP="00E25B04">
            <w:pPr>
              <w:widowControl/>
              <w:rPr>
                <w:rFonts w:eastAsiaTheme="minorHAnsi"/>
                <w:lang w:eastAsia="en-US"/>
              </w:rPr>
            </w:pPr>
            <w:hyperlink r:id="rId30" w:history="1">
              <w:r w:rsidR="006D0603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6D0603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9618C" w:rsidRPr="0015294D" w:rsidRDefault="00C9618C" w:rsidP="00E25B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9618C" w:rsidRPr="0015294D" w:rsidRDefault="00C9618C" w:rsidP="00E25B04">
            <w:pPr>
              <w:jc w:val="both"/>
            </w:pPr>
            <w:r w:rsidRPr="0015294D">
              <w:rPr>
                <w:sz w:val="22"/>
                <w:szCs w:val="22"/>
              </w:rPr>
              <w:t>Монтаж регулирующей арматуры на ИТП корпусов подключенных от ЦТП2 площадки ул. Планетная, 32</w:t>
            </w:r>
          </w:p>
          <w:p w:rsidR="00DE0E4E" w:rsidRPr="0015294D" w:rsidRDefault="00DE0E4E" w:rsidP="00E25B04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C9618C" w:rsidRPr="0015294D" w:rsidRDefault="00C9618C" w:rsidP="00E25B04">
            <w:pPr>
              <w:jc w:val="center"/>
            </w:pPr>
            <w:r w:rsidRPr="0015294D">
              <w:rPr>
                <w:sz w:val="22"/>
                <w:szCs w:val="22"/>
              </w:rPr>
              <w:t>Сертифицированные материалы, гарантия</w:t>
            </w:r>
            <w:r w:rsidR="006D0603" w:rsidRPr="0015294D">
              <w:rPr>
                <w:sz w:val="22"/>
                <w:szCs w:val="22"/>
              </w:rPr>
              <w:t xml:space="preserve"> на работы не менее 12 месяцев</w:t>
            </w:r>
          </w:p>
        </w:tc>
        <w:tc>
          <w:tcPr>
            <w:tcW w:w="664" w:type="dxa"/>
          </w:tcPr>
          <w:p w:rsidR="00C9618C" w:rsidRPr="0015294D" w:rsidRDefault="006D0603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9618C" w:rsidRPr="0015294D" w:rsidRDefault="006D0603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9618C" w:rsidRPr="0015294D" w:rsidRDefault="006D0603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C9618C" w:rsidRPr="0015294D" w:rsidRDefault="006D0603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9618C" w:rsidRPr="0015294D" w:rsidRDefault="006D0603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9618C" w:rsidRPr="0015294D" w:rsidRDefault="006D0603" w:rsidP="00E25B04">
            <w:pPr>
              <w:jc w:val="center"/>
            </w:pPr>
            <w:r w:rsidRPr="0015294D">
              <w:rPr>
                <w:sz w:val="22"/>
                <w:szCs w:val="22"/>
              </w:rPr>
              <w:t>1 301 550, 60</w:t>
            </w:r>
          </w:p>
        </w:tc>
        <w:tc>
          <w:tcPr>
            <w:tcW w:w="1908" w:type="dxa"/>
          </w:tcPr>
          <w:p w:rsidR="00C9618C" w:rsidRPr="0015294D" w:rsidRDefault="006D0603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9618C" w:rsidRPr="0015294D" w:rsidRDefault="006D0603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9618C" w:rsidRPr="0015294D" w:rsidRDefault="00DE0E4E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9618C" w:rsidRPr="0015294D" w:rsidRDefault="006D0603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E0E4E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5"/>
        </w:trPr>
        <w:tc>
          <w:tcPr>
            <w:tcW w:w="675" w:type="dxa"/>
          </w:tcPr>
          <w:p w:rsidR="00DE0E4E" w:rsidRPr="0015294D" w:rsidRDefault="00DE0E4E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154595" w:rsidRPr="0015294D" w:rsidRDefault="00154595" w:rsidP="00E25B04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29 </w:t>
            </w:r>
          </w:p>
          <w:p w:rsidR="00DE0E4E" w:rsidRPr="0015294D" w:rsidRDefault="00DE0E4E" w:rsidP="00E25B04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154595" w:rsidRPr="0015294D" w:rsidRDefault="007D7A09" w:rsidP="00E25B04">
            <w:pPr>
              <w:widowControl/>
              <w:rPr>
                <w:rFonts w:eastAsiaTheme="minorHAnsi"/>
                <w:lang w:eastAsia="en-US"/>
              </w:rPr>
            </w:pPr>
            <w:hyperlink r:id="rId31" w:history="1">
              <w:r w:rsidR="00154595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2914000</w:t>
              </w:r>
            </w:hyperlink>
          </w:p>
          <w:p w:rsidR="00DE0E4E" w:rsidRPr="0015294D" w:rsidRDefault="00DE0E4E" w:rsidP="00E25B04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E0E4E" w:rsidRPr="0015294D" w:rsidRDefault="00DE0E4E" w:rsidP="00E25B04">
            <w:pPr>
              <w:jc w:val="both"/>
            </w:pPr>
            <w:r w:rsidRPr="0015294D">
              <w:rPr>
                <w:sz w:val="22"/>
                <w:szCs w:val="22"/>
              </w:rPr>
              <w:t>Закупка лабораторного сушильного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E0E4E" w:rsidRPr="0015294D" w:rsidRDefault="00DE0E4E" w:rsidP="00E25B04">
            <w:r w:rsidRPr="0015294D">
              <w:rPr>
                <w:sz w:val="22"/>
                <w:szCs w:val="22"/>
              </w:rPr>
              <w:t>1. Сушильный шкаф с одной полкой ШС-80-01 – 1 шт.</w:t>
            </w:r>
          </w:p>
          <w:p w:rsidR="00DE0E4E" w:rsidRPr="0015294D" w:rsidRDefault="00DE0E4E" w:rsidP="00E25B04">
            <w:r w:rsidRPr="0015294D">
              <w:rPr>
                <w:sz w:val="22"/>
                <w:szCs w:val="22"/>
              </w:rPr>
              <w:t>2. Сушильный шкаф с двумя полками – 1 шт.</w:t>
            </w:r>
          </w:p>
          <w:p w:rsidR="00DE0E4E" w:rsidRPr="0015294D" w:rsidRDefault="00DE0E4E" w:rsidP="00E25B04">
            <w:r w:rsidRPr="0015294D">
              <w:rPr>
                <w:sz w:val="22"/>
                <w:szCs w:val="22"/>
              </w:rPr>
              <w:t>3. Термостат АТ-2 с ЗИП – 1 шт.</w:t>
            </w:r>
          </w:p>
          <w:p w:rsidR="007A144D" w:rsidRPr="0015294D" w:rsidRDefault="00DE0E4E" w:rsidP="00E25B04">
            <w:r w:rsidRPr="0015294D">
              <w:rPr>
                <w:sz w:val="22"/>
                <w:szCs w:val="22"/>
              </w:rPr>
              <w:t xml:space="preserve">4. Печь муфельная </w:t>
            </w:r>
            <w:r w:rsidRPr="0015294D">
              <w:rPr>
                <w:sz w:val="22"/>
                <w:szCs w:val="22"/>
                <w:lang w:val="en-US"/>
              </w:rPr>
              <w:t>LF</w:t>
            </w:r>
            <w:r w:rsidRPr="0015294D">
              <w:rPr>
                <w:sz w:val="22"/>
                <w:szCs w:val="22"/>
              </w:rPr>
              <w:t>5/11-</w:t>
            </w:r>
            <w:r w:rsidRPr="0015294D">
              <w:rPr>
                <w:sz w:val="22"/>
                <w:szCs w:val="22"/>
                <w:lang w:val="en-US"/>
              </w:rPr>
              <w:t>V</w:t>
            </w:r>
            <w:r w:rsidRPr="0015294D">
              <w:rPr>
                <w:sz w:val="22"/>
                <w:szCs w:val="22"/>
              </w:rPr>
              <w:t>1 – 1 шт.</w:t>
            </w:r>
          </w:p>
        </w:tc>
        <w:tc>
          <w:tcPr>
            <w:tcW w:w="664" w:type="dxa"/>
          </w:tcPr>
          <w:p w:rsidR="00DE0E4E" w:rsidRPr="0015294D" w:rsidRDefault="00DE0E4E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E0E4E" w:rsidRPr="0015294D" w:rsidRDefault="00DE0E4E" w:rsidP="00E25B0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E0E4E" w:rsidRPr="0015294D" w:rsidRDefault="00DE0E4E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8" w:type="dxa"/>
          </w:tcPr>
          <w:p w:rsidR="00DE0E4E" w:rsidRPr="0015294D" w:rsidRDefault="00DE0E4E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E0E4E" w:rsidRPr="0015294D" w:rsidRDefault="00DE0E4E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E0E4E" w:rsidRPr="0015294D" w:rsidRDefault="00DE0E4E" w:rsidP="00E25B04">
            <w:pPr>
              <w:jc w:val="center"/>
            </w:pPr>
            <w:r w:rsidRPr="0015294D">
              <w:rPr>
                <w:sz w:val="22"/>
                <w:szCs w:val="22"/>
              </w:rPr>
              <w:t>202 166,06</w:t>
            </w:r>
          </w:p>
        </w:tc>
        <w:tc>
          <w:tcPr>
            <w:tcW w:w="1908" w:type="dxa"/>
          </w:tcPr>
          <w:p w:rsidR="00DE0E4E" w:rsidRPr="0015294D" w:rsidRDefault="00DE0E4E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Август-</w:t>
            </w:r>
            <w:r w:rsidR="00DC1167" w:rsidRPr="0015294D">
              <w:rPr>
                <w:sz w:val="22"/>
                <w:szCs w:val="22"/>
                <w:lang w:eastAsia="en-US"/>
              </w:rPr>
              <w:t>С</w:t>
            </w:r>
            <w:r w:rsidRPr="0015294D">
              <w:rPr>
                <w:sz w:val="22"/>
                <w:szCs w:val="22"/>
                <w:lang w:eastAsia="en-US"/>
              </w:rPr>
              <w:t>ентябрь 2014 г.</w:t>
            </w:r>
          </w:p>
        </w:tc>
        <w:tc>
          <w:tcPr>
            <w:tcW w:w="1918" w:type="dxa"/>
            <w:gridSpan w:val="3"/>
          </w:tcPr>
          <w:p w:rsidR="00DE0E4E" w:rsidRPr="0015294D" w:rsidRDefault="00DE0E4E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E0E4E" w:rsidRPr="0015294D" w:rsidRDefault="00DE0E4E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DE0E4E" w:rsidRPr="0015294D" w:rsidRDefault="00DE0E4E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A144D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675" w:type="dxa"/>
          </w:tcPr>
          <w:p w:rsidR="007A144D" w:rsidRPr="0015294D" w:rsidRDefault="00E80EF5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27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7A144D" w:rsidRPr="0015294D" w:rsidRDefault="00E80EF5" w:rsidP="00E25B04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31.3.</w:t>
            </w:r>
          </w:p>
        </w:tc>
        <w:tc>
          <w:tcPr>
            <w:tcW w:w="1134" w:type="dxa"/>
          </w:tcPr>
          <w:p w:rsidR="00E80EF5" w:rsidRPr="0015294D" w:rsidRDefault="00E80EF5" w:rsidP="00E25B04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3131150</w:t>
            </w:r>
          </w:p>
          <w:p w:rsidR="007A144D" w:rsidRPr="0015294D" w:rsidRDefault="007A144D" w:rsidP="00E25B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7A144D" w:rsidRPr="0015294D" w:rsidRDefault="007A144D" w:rsidP="00E25B04">
            <w:pPr>
              <w:jc w:val="both"/>
            </w:pPr>
            <w:r w:rsidRPr="0015294D">
              <w:rPr>
                <w:sz w:val="22"/>
                <w:szCs w:val="22"/>
              </w:rPr>
              <w:t>Закупка материалов для ремонта высоковольтных кабельных линий</w:t>
            </w:r>
          </w:p>
          <w:p w:rsidR="00DE1198" w:rsidRPr="0015294D" w:rsidRDefault="00DE1198" w:rsidP="00E25B04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7A144D" w:rsidRPr="0015294D" w:rsidRDefault="007A144D" w:rsidP="00E25B04">
            <w:r w:rsidRPr="0015294D">
              <w:rPr>
                <w:sz w:val="22"/>
                <w:szCs w:val="22"/>
              </w:rPr>
              <w:t>Согласно тех. задания</w:t>
            </w:r>
          </w:p>
          <w:p w:rsidR="007A144D" w:rsidRPr="0015294D" w:rsidRDefault="007A144D" w:rsidP="00E25B04"/>
        </w:tc>
        <w:tc>
          <w:tcPr>
            <w:tcW w:w="664" w:type="dxa"/>
          </w:tcPr>
          <w:p w:rsidR="007A144D" w:rsidRPr="0015294D" w:rsidRDefault="007A144D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A144D" w:rsidRPr="0015294D" w:rsidRDefault="007A144D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A144D" w:rsidRPr="0015294D" w:rsidRDefault="007A144D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7A144D" w:rsidRPr="0015294D" w:rsidRDefault="007A144D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A144D" w:rsidRPr="0015294D" w:rsidRDefault="007A144D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7A144D" w:rsidRPr="0015294D" w:rsidRDefault="007A144D" w:rsidP="00E25B04">
            <w:pPr>
              <w:jc w:val="center"/>
            </w:pPr>
            <w:r w:rsidRPr="0015294D">
              <w:rPr>
                <w:sz w:val="22"/>
                <w:szCs w:val="22"/>
              </w:rPr>
              <w:t>102 319,80</w:t>
            </w:r>
          </w:p>
        </w:tc>
        <w:tc>
          <w:tcPr>
            <w:tcW w:w="1908" w:type="dxa"/>
          </w:tcPr>
          <w:p w:rsidR="007A144D" w:rsidRPr="0015294D" w:rsidRDefault="007A144D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A144D" w:rsidRPr="0015294D" w:rsidRDefault="007A144D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7A144D" w:rsidRPr="0015294D" w:rsidRDefault="007A144D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A144D" w:rsidRPr="0015294D" w:rsidRDefault="007A144D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354D8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675" w:type="dxa"/>
          </w:tcPr>
          <w:p w:rsidR="00E354D8" w:rsidRPr="0015294D" w:rsidRDefault="00E354D8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E354D8" w:rsidRPr="0015294D" w:rsidRDefault="00D34A57" w:rsidP="00E25B04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</w:tcPr>
          <w:p w:rsidR="00D34A57" w:rsidRPr="0015294D" w:rsidRDefault="007D7A09" w:rsidP="00E25B04">
            <w:pPr>
              <w:widowControl/>
              <w:rPr>
                <w:rFonts w:eastAsiaTheme="minorHAnsi"/>
                <w:lang w:eastAsia="en-US"/>
              </w:rPr>
            </w:pPr>
            <w:hyperlink r:id="rId32" w:history="1">
              <w:r w:rsidR="00D34A57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2894000</w:t>
              </w:r>
            </w:hyperlink>
            <w:r w:rsidR="00D34A57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E354D8" w:rsidRPr="0015294D" w:rsidRDefault="00E354D8" w:rsidP="00E25B04">
            <w:pPr>
              <w:jc w:val="center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D5E73" w:rsidRPr="0015294D" w:rsidRDefault="00E354D8" w:rsidP="00E25B04">
            <w:pPr>
              <w:jc w:val="both"/>
            </w:pPr>
            <w:r w:rsidRPr="0015294D">
              <w:rPr>
                <w:sz w:val="22"/>
                <w:szCs w:val="22"/>
              </w:rPr>
              <w:t>Поставка металлорежущего инструмента и оснастки для токарного ОЦ</w:t>
            </w:r>
          </w:p>
        </w:tc>
        <w:tc>
          <w:tcPr>
            <w:tcW w:w="1701" w:type="dxa"/>
            <w:gridSpan w:val="2"/>
            <w:vAlign w:val="center"/>
          </w:tcPr>
          <w:p w:rsidR="00E354D8" w:rsidRPr="0015294D" w:rsidRDefault="00E354D8" w:rsidP="00E25B04">
            <w:r w:rsidRPr="0015294D">
              <w:rPr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E354D8" w:rsidRPr="0015294D" w:rsidRDefault="00E354D8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E354D8" w:rsidRPr="0015294D" w:rsidRDefault="00E354D8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E354D8" w:rsidRPr="0015294D" w:rsidRDefault="00E354D8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E354D8" w:rsidRPr="0015294D" w:rsidRDefault="00E354D8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354D8" w:rsidRPr="0015294D" w:rsidRDefault="00E354D8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E354D8" w:rsidRPr="0015294D" w:rsidRDefault="00E354D8" w:rsidP="00E25B04">
            <w:pPr>
              <w:jc w:val="center"/>
            </w:pPr>
            <w:r w:rsidRPr="0015294D">
              <w:rPr>
                <w:sz w:val="22"/>
                <w:szCs w:val="22"/>
              </w:rPr>
              <w:t xml:space="preserve">14 342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908" w:type="dxa"/>
          </w:tcPr>
          <w:p w:rsidR="00E354D8" w:rsidRPr="0015294D" w:rsidRDefault="00E354D8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E354D8" w:rsidRPr="0015294D" w:rsidRDefault="00E354D8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354D8" w:rsidRPr="0015294D" w:rsidRDefault="00E354D8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354D8" w:rsidRPr="0015294D" w:rsidRDefault="00E354D8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20536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675" w:type="dxa"/>
          </w:tcPr>
          <w:p w:rsidR="00B20536" w:rsidRPr="0015294D" w:rsidRDefault="00B20536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1276" w:type="dxa"/>
          </w:tcPr>
          <w:p w:rsidR="00B20536" w:rsidRPr="0015294D" w:rsidRDefault="00B20536" w:rsidP="00E25B04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B20536" w:rsidRPr="0015294D" w:rsidRDefault="00B20536" w:rsidP="00E25B04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20536" w:rsidRPr="0015294D" w:rsidRDefault="007D7A09" w:rsidP="00E25B04">
            <w:pPr>
              <w:widowControl/>
              <w:rPr>
                <w:rFonts w:eastAsia="Calibri"/>
              </w:rPr>
            </w:pPr>
            <w:hyperlink r:id="rId33" w:history="1">
              <w:r w:rsidR="00B20536" w:rsidRPr="0015294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B20536" w:rsidRPr="0015294D" w:rsidRDefault="00B20536" w:rsidP="00E25B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B20536" w:rsidRPr="0015294D" w:rsidRDefault="00B20536" w:rsidP="00E25B04">
            <w:pPr>
              <w:jc w:val="both"/>
            </w:pPr>
            <w:r w:rsidRPr="0015294D">
              <w:rPr>
                <w:sz w:val="22"/>
                <w:szCs w:val="22"/>
              </w:rPr>
              <w:t>Ремонт шпиндельного устройства координатно-расточного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  <w:vAlign w:val="center"/>
          </w:tcPr>
          <w:p w:rsidR="00B20536" w:rsidRPr="0015294D" w:rsidRDefault="00B20536" w:rsidP="00E25B04">
            <w:r w:rsidRPr="0015294D">
              <w:rPr>
                <w:sz w:val="22"/>
                <w:szCs w:val="22"/>
              </w:rPr>
              <w:t>1. Практический опыт работы на оборудовании не менее 3-х лет.</w:t>
            </w:r>
          </w:p>
          <w:p w:rsidR="00B20536" w:rsidRPr="0015294D" w:rsidRDefault="00B20536" w:rsidP="00E25B04">
            <w:r w:rsidRPr="0015294D">
              <w:rPr>
                <w:sz w:val="22"/>
                <w:szCs w:val="22"/>
              </w:rPr>
              <w:t>2. Гарантия на работы не менее 12 месяцев.</w:t>
            </w:r>
          </w:p>
        </w:tc>
        <w:tc>
          <w:tcPr>
            <w:tcW w:w="664" w:type="dxa"/>
          </w:tcPr>
          <w:p w:rsidR="00B20536" w:rsidRPr="0015294D" w:rsidRDefault="00B20536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B20536" w:rsidRPr="0015294D" w:rsidRDefault="00B20536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20536" w:rsidRPr="0015294D" w:rsidRDefault="00B20536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B20536" w:rsidRPr="0015294D" w:rsidRDefault="00B20536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B20536" w:rsidRPr="0015294D" w:rsidRDefault="00B20536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B20536" w:rsidRPr="0015294D" w:rsidRDefault="00B20536" w:rsidP="00E25B04">
            <w:pPr>
              <w:jc w:val="center"/>
            </w:pPr>
            <w:r w:rsidRPr="0015294D">
              <w:rPr>
                <w:sz w:val="22"/>
                <w:szCs w:val="22"/>
              </w:rPr>
              <w:t>209 000,00</w:t>
            </w:r>
          </w:p>
        </w:tc>
        <w:tc>
          <w:tcPr>
            <w:tcW w:w="1908" w:type="dxa"/>
          </w:tcPr>
          <w:p w:rsidR="00B20536" w:rsidRPr="0015294D" w:rsidRDefault="00B20536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B20536" w:rsidRPr="0015294D" w:rsidRDefault="00B20536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B20536" w:rsidRPr="0015294D" w:rsidRDefault="00B20536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20536" w:rsidRPr="0015294D" w:rsidRDefault="00B20536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4628C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675" w:type="dxa"/>
          </w:tcPr>
          <w:p w:rsidR="0064628C" w:rsidRPr="0015294D" w:rsidRDefault="0064628C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1276" w:type="dxa"/>
          </w:tcPr>
          <w:p w:rsidR="0064628C" w:rsidRPr="0015294D" w:rsidRDefault="0064628C" w:rsidP="00E25B04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29.40.7</w:t>
            </w:r>
          </w:p>
          <w:p w:rsidR="0064628C" w:rsidRPr="0015294D" w:rsidRDefault="0064628C" w:rsidP="00E25B04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64628C" w:rsidRPr="0015294D" w:rsidRDefault="0064628C" w:rsidP="00E25B04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 xml:space="preserve">2922090 </w:t>
            </w:r>
          </w:p>
          <w:p w:rsidR="0064628C" w:rsidRPr="0015294D" w:rsidRDefault="0064628C" w:rsidP="00E25B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64628C" w:rsidRPr="0015294D" w:rsidRDefault="0064628C" w:rsidP="00E25B04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узлов и комплектующих для модернизации фрезерного станка </w:t>
            </w:r>
            <w:r w:rsidRPr="0015294D">
              <w:rPr>
                <w:sz w:val="22"/>
                <w:szCs w:val="22"/>
                <w:lang w:val="en-US"/>
              </w:rPr>
              <w:t>FUW</w:t>
            </w:r>
            <w:r w:rsidRPr="0015294D">
              <w:rPr>
                <w:sz w:val="22"/>
                <w:szCs w:val="22"/>
              </w:rPr>
              <w:t>-250</w:t>
            </w:r>
          </w:p>
        </w:tc>
        <w:tc>
          <w:tcPr>
            <w:tcW w:w="1701" w:type="dxa"/>
            <w:gridSpan w:val="2"/>
            <w:vAlign w:val="center"/>
          </w:tcPr>
          <w:p w:rsidR="0064628C" w:rsidRPr="0015294D" w:rsidRDefault="0064628C" w:rsidP="00E25B04">
            <w:r w:rsidRPr="0015294D">
              <w:rPr>
                <w:sz w:val="22"/>
                <w:szCs w:val="22"/>
              </w:rPr>
              <w:t>В соответствии  с техническим заданием</w:t>
            </w:r>
          </w:p>
        </w:tc>
        <w:tc>
          <w:tcPr>
            <w:tcW w:w="664" w:type="dxa"/>
          </w:tcPr>
          <w:p w:rsidR="0064628C" w:rsidRPr="0015294D" w:rsidRDefault="0064628C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64628C" w:rsidRPr="0015294D" w:rsidRDefault="0064628C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64628C" w:rsidRPr="0015294D" w:rsidRDefault="0064628C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64628C" w:rsidRPr="0015294D" w:rsidRDefault="0064628C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64628C" w:rsidRPr="0015294D" w:rsidRDefault="0064628C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64628C" w:rsidRPr="0015294D" w:rsidRDefault="0064628C" w:rsidP="00E25B04">
            <w:pPr>
              <w:jc w:val="center"/>
            </w:pPr>
            <w:r w:rsidRPr="0015294D">
              <w:rPr>
                <w:sz w:val="22"/>
                <w:szCs w:val="22"/>
              </w:rPr>
              <w:t>280 000,00</w:t>
            </w:r>
          </w:p>
        </w:tc>
        <w:tc>
          <w:tcPr>
            <w:tcW w:w="1908" w:type="dxa"/>
          </w:tcPr>
          <w:p w:rsidR="0064628C" w:rsidRPr="0015294D" w:rsidRDefault="0064628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64628C" w:rsidRPr="0015294D" w:rsidRDefault="0064628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64628C" w:rsidRPr="0015294D" w:rsidRDefault="0064628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4628C" w:rsidRPr="0015294D" w:rsidRDefault="0064628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DD5E73" w:rsidRPr="0015294D" w:rsidRDefault="00D23FB9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1276" w:type="dxa"/>
          </w:tcPr>
          <w:p w:rsidR="00DD5E73" w:rsidRPr="0015294D" w:rsidRDefault="00EA28DF" w:rsidP="00E25B04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</w:tcPr>
          <w:p w:rsidR="00E45088" w:rsidRPr="0015294D" w:rsidRDefault="00E45088" w:rsidP="00E25B04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2930344</w:t>
            </w:r>
          </w:p>
          <w:p w:rsidR="00DD5E73" w:rsidRPr="0015294D" w:rsidRDefault="00DD5E73" w:rsidP="00E25B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DD5E73" w:rsidRPr="0015294D" w:rsidRDefault="00D23FB9" w:rsidP="00E25B04">
            <w:pPr>
              <w:jc w:val="both"/>
            </w:pPr>
            <w:r w:rsidRPr="0015294D">
              <w:rPr>
                <w:sz w:val="22"/>
                <w:szCs w:val="22"/>
              </w:rPr>
              <w:t>Изготовление и поставка ультраз</w:t>
            </w:r>
            <w:r w:rsidR="00D446AB" w:rsidRPr="0015294D">
              <w:rPr>
                <w:sz w:val="22"/>
                <w:szCs w:val="22"/>
              </w:rPr>
              <w:t>вукового паяльника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15294D" w:rsidRDefault="00D446AB" w:rsidP="00E25B04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DD5E73" w:rsidRPr="0015294D" w:rsidRDefault="00D446AB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15294D" w:rsidRDefault="00D446AB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15294D" w:rsidRDefault="00D446AB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15294D" w:rsidRDefault="00D446AB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15294D" w:rsidRDefault="00D446AB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15294D" w:rsidRDefault="00D446AB" w:rsidP="00E25B04">
            <w:pPr>
              <w:jc w:val="center"/>
            </w:pPr>
            <w:r w:rsidRPr="0015294D">
              <w:rPr>
                <w:sz w:val="22"/>
                <w:szCs w:val="22"/>
              </w:rPr>
              <w:t xml:space="preserve">269 600,00 </w:t>
            </w:r>
          </w:p>
        </w:tc>
        <w:tc>
          <w:tcPr>
            <w:tcW w:w="1908" w:type="dxa"/>
          </w:tcPr>
          <w:p w:rsidR="00DD5E73" w:rsidRPr="0015294D" w:rsidRDefault="00D446A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15294D" w:rsidRDefault="00D446A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15294D" w:rsidRDefault="00D446A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15294D" w:rsidRDefault="00D446A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DD5E73" w:rsidRPr="0015294D" w:rsidRDefault="00D446AB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1276" w:type="dxa"/>
          </w:tcPr>
          <w:p w:rsidR="00A945A0" w:rsidRPr="0015294D" w:rsidRDefault="00A945A0" w:rsidP="00E25B04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</w:t>
            </w:r>
          </w:p>
          <w:p w:rsidR="00DD5E73" w:rsidRPr="0015294D" w:rsidRDefault="00DD5E73" w:rsidP="00E25B04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034B6D" w:rsidRPr="0015294D" w:rsidRDefault="00034B6D" w:rsidP="00E25B04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2922151</w:t>
            </w:r>
          </w:p>
          <w:p w:rsidR="00DD5E73" w:rsidRPr="0015294D" w:rsidRDefault="00DD5E73" w:rsidP="00E25B04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DD5E73" w:rsidRPr="0015294D" w:rsidRDefault="00034B6D" w:rsidP="00E25B04">
            <w:pPr>
              <w:jc w:val="both"/>
            </w:pPr>
            <w:r w:rsidRPr="0015294D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15294D" w:rsidRDefault="00D446AB" w:rsidP="00E25B04">
            <w:r w:rsidRPr="0015294D">
              <w:rPr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</w:tcPr>
          <w:p w:rsidR="00DD5E73" w:rsidRPr="0015294D" w:rsidRDefault="00D446AB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15294D" w:rsidRDefault="00D446AB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15294D" w:rsidRDefault="00D446AB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15294D" w:rsidRDefault="00D446AB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15294D" w:rsidRDefault="00D446AB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15294D" w:rsidRDefault="00D446AB" w:rsidP="00E25B04">
            <w:pPr>
              <w:jc w:val="center"/>
            </w:pPr>
            <w:r w:rsidRPr="0015294D">
              <w:rPr>
                <w:sz w:val="22"/>
                <w:szCs w:val="22"/>
              </w:rPr>
              <w:t xml:space="preserve">103 197,67 </w:t>
            </w:r>
            <w:r w:rsidR="00872D65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908" w:type="dxa"/>
          </w:tcPr>
          <w:p w:rsidR="00DD5E73" w:rsidRPr="0015294D" w:rsidRDefault="00872D65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15294D" w:rsidRDefault="00872D65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DD5E73" w:rsidRPr="0015294D" w:rsidRDefault="00034B6D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 а</w:t>
            </w:r>
            <w:r w:rsidR="00872D65" w:rsidRPr="0015294D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DD5E73" w:rsidRPr="0015294D" w:rsidRDefault="00872D65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675" w:type="dxa"/>
          </w:tcPr>
          <w:p w:rsidR="00DD5E73" w:rsidRPr="0015294D" w:rsidRDefault="00872D65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276" w:type="dxa"/>
          </w:tcPr>
          <w:p w:rsidR="00C922F8" w:rsidRPr="0015294D" w:rsidRDefault="00C922F8" w:rsidP="00E25B04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36.1</w:t>
            </w:r>
          </w:p>
          <w:p w:rsidR="00DD5E73" w:rsidRPr="0015294D" w:rsidRDefault="00DD5E73" w:rsidP="00E25B04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922F8" w:rsidRPr="0015294D" w:rsidRDefault="00C922F8" w:rsidP="00E25B04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3612530</w:t>
            </w:r>
          </w:p>
          <w:p w:rsidR="00DD5E73" w:rsidRPr="0015294D" w:rsidRDefault="00DD5E73" w:rsidP="00E25B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C922F8" w:rsidRPr="0015294D" w:rsidRDefault="00872D65" w:rsidP="00E25B04">
            <w:pPr>
              <w:jc w:val="both"/>
            </w:pPr>
            <w:r w:rsidRPr="0015294D">
              <w:rPr>
                <w:sz w:val="22"/>
                <w:szCs w:val="22"/>
              </w:rPr>
              <w:t xml:space="preserve">Приобретение производственной мебели </w:t>
            </w:r>
            <w:r w:rsidRPr="0015294D">
              <w:rPr>
                <w:sz w:val="22"/>
                <w:szCs w:val="22"/>
                <w:lang w:val="en-US"/>
              </w:rPr>
              <w:t>VIKING</w:t>
            </w:r>
            <w:r w:rsidRPr="0015294D">
              <w:rPr>
                <w:sz w:val="22"/>
                <w:szCs w:val="22"/>
              </w:rPr>
              <w:t>: Рабочие места серии «КЛАССИК»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15294D" w:rsidRDefault="00990E52" w:rsidP="00E25B04">
            <w:r w:rsidRPr="0015294D">
              <w:rPr>
                <w:sz w:val="22"/>
                <w:szCs w:val="22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DD5E73" w:rsidRPr="0015294D" w:rsidRDefault="00990E52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15294D" w:rsidRDefault="00990E52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15294D" w:rsidRDefault="00990E52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818" w:type="dxa"/>
          </w:tcPr>
          <w:p w:rsidR="00DD5E73" w:rsidRPr="0015294D" w:rsidRDefault="00990E52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15294D" w:rsidRDefault="00990E52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15294D" w:rsidRDefault="00990E52" w:rsidP="00E25B04">
            <w:pPr>
              <w:jc w:val="center"/>
            </w:pPr>
            <w:r w:rsidRPr="0015294D">
              <w:rPr>
                <w:sz w:val="22"/>
                <w:szCs w:val="22"/>
              </w:rPr>
              <w:t>3 087 043, 00</w:t>
            </w:r>
          </w:p>
        </w:tc>
        <w:tc>
          <w:tcPr>
            <w:tcW w:w="1908" w:type="dxa"/>
          </w:tcPr>
          <w:p w:rsidR="00DD5E73" w:rsidRPr="0015294D" w:rsidRDefault="00990E5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15294D" w:rsidRDefault="00990E5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15294D" w:rsidRDefault="00990E5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15294D" w:rsidRDefault="00990E5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22F8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675" w:type="dxa"/>
          </w:tcPr>
          <w:p w:rsidR="00C922F8" w:rsidRPr="0015294D" w:rsidRDefault="00C922F8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1276" w:type="dxa"/>
          </w:tcPr>
          <w:p w:rsidR="0064628C" w:rsidRPr="0015294D" w:rsidRDefault="0064628C" w:rsidP="00E25B04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C922F8" w:rsidRPr="0015294D" w:rsidRDefault="00C922F8" w:rsidP="00E25B04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628C" w:rsidRPr="0015294D" w:rsidRDefault="0064628C" w:rsidP="00E25B04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3312445</w:t>
            </w:r>
          </w:p>
          <w:p w:rsidR="00C922F8" w:rsidRPr="0015294D" w:rsidRDefault="00C922F8" w:rsidP="00E25B04">
            <w:pPr>
              <w:jc w:val="center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922F8" w:rsidRPr="0015294D" w:rsidRDefault="00C922F8" w:rsidP="00E25B04">
            <w:pPr>
              <w:jc w:val="both"/>
            </w:pPr>
            <w:r w:rsidRPr="0015294D">
              <w:rPr>
                <w:sz w:val="22"/>
                <w:szCs w:val="22"/>
              </w:rPr>
              <w:t>Покупка измерителя разности фаз Ф2-34</w:t>
            </w:r>
          </w:p>
        </w:tc>
        <w:tc>
          <w:tcPr>
            <w:tcW w:w="1701" w:type="dxa"/>
            <w:gridSpan w:val="2"/>
            <w:vAlign w:val="center"/>
          </w:tcPr>
          <w:p w:rsidR="0030675E" w:rsidRPr="0015294D" w:rsidRDefault="00C922F8" w:rsidP="00E25B04">
            <w:r w:rsidRPr="0015294D">
              <w:rPr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C922F8" w:rsidRPr="0015294D" w:rsidRDefault="00C922F8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C922F8" w:rsidRPr="0015294D" w:rsidRDefault="00C922F8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922F8" w:rsidRPr="0015294D" w:rsidRDefault="00B86DD0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C922F8" w:rsidRPr="0015294D" w:rsidRDefault="00C922F8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922F8" w:rsidRPr="0015294D" w:rsidRDefault="00C922F8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922F8" w:rsidRPr="0015294D" w:rsidRDefault="00C922F8" w:rsidP="00E25B04">
            <w:pPr>
              <w:jc w:val="center"/>
            </w:pPr>
            <w:r w:rsidRPr="0015294D">
              <w:rPr>
                <w:sz w:val="22"/>
                <w:szCs w:val="22"/>
              </w:rPr>
              <w:t>140 270,00</w:t>
            </w:r>
          </w:p>
        </w:tc>
        <w:tc>
          <w:tcPr>
            <w:tcW w:w="1908" w:type="dxa"/>
          </w:tcPr>
          <w:p w:rsidR="00C922F8" w:rsidRPr="0015294D" w:rsidRDefault="00C922F8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922F8" w:rsidRPr="0015294D" w:rsidRDefault="00C922F8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До 20.10.2014 г.</w:t>
            </w:r>
          </w:p>
        </w:tc>
        <w:tc>
          <w:tcPr>
            <w:tcW w:w="1532" w:type="dxa"/>
          </w:tcPr>
          <w:p w:rsidR="00C922F8" w:rsidRPr="0015294D" w:rsidRDefault="00C922F8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922F8" w:rsidRPr="0015294D" w:rsidRDefault="00C922F8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0675E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30675E" w:rsidRPr="0015294D" w:rsidRDefault="0030675E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EE4B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F16FB" w:rsidRPr="0015294D" w:rsidRDefault="008F16FB" w:rsidP="00E25B04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31 </w:t>
            </w:r>
          </w:p>
          <w:p w:rsidR="0030675E" w:rsidRPr="0015294D" w:rsidRDefault="0030675E" w:rsidP="00E25B04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16FB" w:rsidRPr="0015294D" w:rsidRDefault="007D7A09" w:rsidP="00E25B04">
            <w:pPr>
              <w:widowControl/>
              <w:rPr>
                <w:rFonts w:eastAsiaTheme="minorHAnsi"/>
                <w:lang w:eastAsia="en-US"/>
              </w:rPr>
            </w:pPr>
            <w:hyperlink r:id="rId34" w:history="1">
              <w:r w:rsidR="008F16FB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3140000</w:t>
              </w:r>
            </w:hyperlink>
            <w:r w:rsidR="008F16FB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30675E" w:rsidRPr="0015294D" w:rsidRDefault="0030675E" w:rsidP="00E25B0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0675E" w:rsidRPr="0015294D" w:rsidRDefault="0030675E" w:rsidP="00E25B04">
            <w:pPr>
              <w:jc w:val="both"/>
            </w:pPr>
            <w:r w:rsidRPr="0015294D">
              <w:rPr>
                <w:sz w:val="22"/>
                <w:szCs w:val="22"/>
              </w:rPr>
              <w:t>Поставка источника бесперебойного питания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30675E" w:rsidP="00E25B04">
            <w:r w:rsidRPr="0015294D">
              <w:rPr>
                <w:sz w:val="22"/>
                <w:szCs w:val="22"/>
              </w:rPr>
              <w:t>Гарантия 12 месяцев</w:t>
            </w:r>
          </w:p>
        </w:tc>
        <w:tc>
          <w:tcPr>
            <w:tcW w:w="664" w:type="dxa"/>
          </w:tcPr>
          <w:p w:rsidR="0030675E" w:rsidRPr="0015294D" w:rsidRDefault="009F7378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30675E" w:rsidRPr="0015294D" w:rsidRDefault="009F7378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30675E" w:rsidRPr="0015294D" w:rsidRDefault="009F7378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30675E" w:rsidRPr="0015294D" w:rsidRDefault="009F7378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0675E" w:rsidRPr="0015294D" w:rsidRDefault="009F7378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30675E" w:rsidRPr="0015294D" w:rsidRDefault="009F7378" w:rsidP="00E25B04">
            <w:pPr>
              <w:jc w:val="center"/>
              <w:rPr>
                <w:lang w:val="en-US"/>
              </w:rPr>
            </w:pPr>
            <w:r w:rsidRPr="0015294D">
              <w:rPr>
                <w:sz w:val="22"/>
                <w:szCs w:val="22"/>
              </w:rPr>
              <w:t xml:space="preserve">13 196, 00 </w:t>
            </w:r>
            <w:r w:rsidRPr="0015294D">
              <w:rPr>
                <w:sz w:val="22"/>
                <w:szCs w:val="22"/>
                <w:lang w:val="en-US"/>
              </w:rPr>
              <w:t>$</w:t>
            </w:r>
          </w:p>
        </w:tc>
        <w:tc>
          <w:tcPr>
            <w:tcW w:w="1908" w:type="dxa"/>
          </w:tcPr>
          <w:p w:rsidR="0030675E" w:rsidRPr="0015294D" w:rsidRDefault="009F7378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0675E" w:rsidRPr="0015294D" w:rsidRDefault="009F7378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0675E" w:rsidRPr="0015294D" w:rsidRDefault="009F7378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0675E" w:rsidRPr="0015294D" w:rsidRDefault="009F7378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675" w:type="dxa"/>
          </w:tcPr>
          <w:p w:rsidR="009F7378" w:rsidRPr="0015294D" w:rsidRDefault="009F7378" w:rsidP="00E25B04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EE4B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2E2659" w:rsidRPr="0015294D" w:rsidRDefault="002E2659" w:rsidP="00E25B04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33.20</w:t>
            </w:r>
          </w:p>
          <w:p w:rsidR="009F7378" w:rsidRPr="0015294D" w:rsidRDefault="009F7378" w:rsidP="00E25B04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7C4B" w:rsidRPr="0015294D" w:rsidRDefault="007D7A09" w:rsidP="00E25B04">
            <w:pPr>
              <w:widowControl/>
              <w:rPr>
                <w:rFonts w:eastAsiaTheme="minorHAnsi"/>
                <w:lang w:eastAsia="en-US"/>
              </w:rPr>
            </w:pPr>
            <w:hyperlink r:id="rId35" w:history="1">
              <w:r w:rsidR="001F7C4B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3315000</w:t>
              </w:r>
            </w:hyperlink>
            <w:r w:rsidR="001F7C4B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F7378" w:rsidRPr="0015294D" w:rsidRDefault="002E2659" w:rsidP="00E25B04">
            <w:pPr>
              <w:jc w:val="center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F7378" w:rsidRPr="0015294D" w:rsidRDefault="009F7378" w:rsidP="00E25B04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многофункционального прибора </w:t>
            </w:r>
            <w:r w:rsidRPr="0015294D">
              <w:rPr>
                <w:sz w:val="22"/>
                <w:szCs w:val="22"/>
                <w:lang w:val="en-US"/>
              </w:rPr>
              <w:t>TESTO</w:t>
            </w:r>
            <w:r w:rsidRPr="0015294D">
              <w:rPr>
                <w:sz w:val="22"/>
                <w:szCs w:val="22"/>
              </w:rPr>
              <w:t xml:space="preserve"> 435-4, подключаемый 3-х функциональный зонд с телескопической рукояткой, подключаемый зонд скорости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9F7378" w:rsidP="00E25B04">
            <w:r w:rsidRPr="0015294D">
              <w:rPr>
                <w:sz w:val="22"/>
                <w:szCs w:val="22"/>
              </w:rPr>
              <w:t>Встроенный сенсор дифференциального давления.</w:t>
            </w:r>
          </w:p>
          <w:p w:rsidR="009F7378" w:rsidRPr="0015294D" w:rsidRDefault="009F7378" w:rsidP="00E25B04">
            <w:r w:rsidRPr="0015294D">
              <w:rPr>
                <w:sz w:val="22"/>
                <w:szCs w:val="22"/>
              </w:rPr>
              <w:t>Память на 10000 результатов измерения.</w:t>
            </w:r>
          </w:p>
          <w:p w:rsidR="009F7378" w:rsidRPr="0015294D" w:rsidRDefault="009F7378" w:rsidP="00E25B04">
            <w:r w:rsidRPr="0015294D">
              <w:rPr>
                <w:sz w:val="22"/>
                <w:szCs w:val="22"/>
              </w:rPr>
              <w:t>ПО обеспечение для ПК для анализа архивирования и документирования данных измерений</w:t>
            </w:r>
            <w:r w:rsidR="00407A8E" w:rsidRPr="0015294D">
              <w:rPr>
                <w:sz w:val="22"/>
                <w:szCs w:val="22"/>
              </w:rPr>
              <w:t>.</w:t>
            </w:r>
          </w:p>
          <w:p w:rsidR="00407A8E" w:rsidRPr="0015294D" w:rsidRDefault="00407A8E" w:rsidP="00E25B04">
            <w:r w:rsidRPr="0015294D">
              <w:rPr>
                <w:sz w:val="22"/>
                <w:szCs w:val="22"/>
              </w:rPr>
              <w:t xml:space="preserve">Возможность подключения </w:t>
            </w:r>
            <w:r w:rsidRPr="0015294D">
              <w:rPr>
                <w:sz w:val="22"/>
                <w:szCs w:val="22"/>
              </w:rPr>
              <w:lastRenderedPageBreak/>
              <w:t xml:space="preserve">дополнительного зонда и крыльчатки. Подключаемый зонд измеряет </w:t>
            </w:r>
            <w:r w:rsidRPr="0015294D">
              <w:rPr>
                <w:sz w:val="22"/>
                <w:szCs w:val="22"/>
                <w:lang w:val="en-US"/>
              </w:rPr>
              <w:t>d</w:t>
            </w:r>
            <w:r w:rsidRPr="0015294D">
              <w:rPr>
                <w:sz w:val="22"/>
                <w:szCs w:val="22"/>
                <w:vertAlign w:val="subscript"/>
              </w:rPr>
              <w:t>нак</w:t>
            </w:r>
            <w:r w:rsidRPr="0015294D">
              <w:rPr>
                <w:sz w:val="22"/>
                <w:szCs w:val="22"/>
              </w:rPr>
              <w:t>=12 мм/</w:t>
            </w:r>
            <w:proofErr w:type="spellStart"/>
            <w:r w:rsidRPr="0015294D">
              <w:rPr>
                <w:sz w:val="22"/>
                <w:szCs w:val="22"/>
                <w:lang w:val="en-US"/>
              </w:rPr>
              <w:t>L</w:t>
            </w:r>
            <w:r w:rsidRPr="0015294D">
              <w:rPr>
                <w:sz w:val="22"/>
                <w:szCs w:val="22"/>
                <w:vertAlign w:val="subscript"/>
                <w:lang w:val="en-US"/>
              </w:rPr>
              <w:t>max</w:t>
            </w:r>
            <w:proofErr w:type="spellEnd"/>
            <w:r w:rsidRPr="0015294D">
              <w:rPr>
                <w:sz w:val="22"/>
                <w:szCs w:val="22"/>
              </w:rPr>
              <w:t>=745</w:t>
            </w:r>
          </w:p>
          <w:p w:rsidR="00407A8E" w:rsidRPr="0015294D" w:rsidRDefault="00407A8E" w:rsidP="00E25B04">
            <w:r w:rsidRPr="0015294D">
              <w:rPr>
                <w:sz w:val="22"/>
                <w:szCs w:val="22"/>
              </w:rPr>
              <w:t xml:space="preserve">мм-влажность, температуру, скорость (обогрев. струна) – может использоваться для измерения скорости воздуха в помещениях с направленным (ламинарным) воздушным потоком, телескопическая крыльчатка </w:t>
            </w:r>
            <w:r w:rsidRPr="0015294D">
              <w:rPr>
                <w:sz w:val="22"/>
                <w:szCs w:val="22"/>
                <w:lang w:val="en-US"/>
              </w:rPr>
              <w:t>d</w:t>
            </w:r>
            <w:r w:rsidRPr="0015294D">
              <w:rPr>
                <w:sz w:val="22"/>
                <w:szCs w:val="22"/>
              </w:rPr>
              <w:t xml:space="preserve">=16 мм / </w:t>
            </w:r>
            <w:r w:rsidRPr="0015294D">
              <w:rPr>
                <w:sz w:val="22"/>
                <w:szCs w:val="22"/>
                <w:lang w:val="en-US"/>
              </w:rPr>
              <w:t>L</w:t>
            </w:r>
            <w:r w:rsidRPr="0015294D">
              <w:rPr>
                <w:sz w:val="22"/>
                <w:szCs w:val="22"/>
              </w:rPr>
              <w:t xml:space="preserve">=890 мм, 0,6…40 м/с+(0,2 м/с+1,5 % от изм.)- используется для измерения скорости воздуха в помещениях с </w:t>
            </w:r>
            <w:proofErr w:type="spellStart"/>
            <w:r w:rsidRPr="0015294D">
              <w:rPr>
                <w:sz w:val="22"/>
                <w:szCs w:val="22"/>
              </w:rPr>
              <w:t>неоднонаправленным</w:t>
            </w:r>
            <w:proofErr w:type="spellEnd"/>
            <w:r w:rsidRPr="0015294D">
              <w:rPr>
                <w:sz w:val="22"/>
                <w:szCs w:val="22"/>
              </w:rPr>
              <w:t xml:space="preserve"> (турбулентным) воздушным потоком.</w:t>
            </w:r>
          </w:p>
        </w:tc>
        <w:tc>
          <w:tcPr>
            <w:tcW w:w="664" w:type="dxa"/>
          </w:tcPr>
          <w:p w:rsidR="009F7378" w:rsidRPr="0015294D" w:rsidRDefault="00407A8E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9F7378" w:rsidRPr="0015294D" w:rsidRDefault="00407A8E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15294D" w:rsidRDefault="00407A8E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15294D" w:rsidRDefault="00407A8E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407A8E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15294D" w:rsidRDefault="00407A8E" w:rsidP="00E25B04">
            <w:pPr>
              <w:jc w:val="center"/>
            </w:pPr>
            <w:r w:rsidRPr="0015294D">
              <w:rPr>
                <w:sz w:val="22"/>
                <w:szCs w:val="22"/>
              </w:rPr>
              <w:t>119 100, 00</w:t>
            </w:r>
          </w:p>
        </w:tc>
        <w:tc>
          <w:tcPr>
            <w:tcW w:w="1908" w:type="dxa"/>
          </w:tcPr>
          <w:p w:rsidR="009F7378" w:rsidRPr="0015294D" w:rsidRDefault="008C343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  <w:r w:rsidR="00407A8E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15294D" w:rsidRDefault="00407A8E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Декабрь 2014 г. </w:t>
            </w:r>
          </w:p>
        </w:tc>
        <w:tc>
          <w:tcPr>
            <w:tcW w:w="1532" w:type="dxa"/>
          </w:tcPr>
          <w:p w:rsidR="009F7378" w:rsidRPr="0015294D" w:rsidRDefault="002E2659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15294D" w:rsidRDefault="002E2659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675" w:type="dxa"/>
          </w:tcPr>
          <w:p w:rsidR="009F7378" w:rsidRPr="0015294D" w:rsidRDefault="00407A8E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28</w:t>
            </w:r>
            <w:r w:rsidR="00EE4B5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EF06AB" w:rsidRPr="0015294D" w:rsidRDefault="00EF06AB" w:rsidP="00E25B04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33.20</w:t>
            </w:r>
          </w:p>
          <w:p w:rsidR="009F7378" w:rsidRPr="0015294D" w:rsidRDefault="009F7378" w:rsidP="00E25B04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06AB" w:rsidRPr="0015294D" w:rsidRDefault="00EF06AB" w:rsidP="00E25B04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3321109</w:t>
            </w:r>
          </w:p>
          <w:p w:rsidR="009F7378" w:rsidRPr="0015294D" w:rsidRDefault="009F7378" w:rsidP="00E25B0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15294D" w:rsidRDefault="00407A8E" w:rsidP="00E25B04">
            <w:pPr>
              <w:jc w:val="both"/>
            </w:pPr>
            <w:r w:rsidRPr="0015294D">
              <w:rPr>
                <w:sz w:val="22"/>
                <w:szCs w:val="22"/>
              </w:rPr>
              <w:t>Закупка ручного счетчика</w:t>
            </w:r>
            <w:r w:rsidR="009872B8" w:rsidRPr="0015294D">
              <w:rPr>
                <w:sz w:val="22"/>
                <w:szCs w:val="22"/>
              </w:rPr>
              <w:t xml:space="preserve"> аэрозолей </w:t>
            </w:r>
            <w:r w:rsidR="009872B8" w:rsidRPr="0015294D">
              <w:rPr>
                <w:sz w:val="22"/>
                <w:szCs w:val="22"/>
                <w:lang w:val="en-US"/>
              </w:rPr>
              <w:t>Handheld</w:t>
            </w:r>
            <w:r w:rsidR="009872B8" w:rsidRPr="0015294D">
              <w:rPr>
                <w:sz w:val="22"/>
                <w:szCs w:val="22"/>
              </w:rPr>
              <w:t xml:space="preserve"> 3016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9872B8" w:rsidP="00E25B04">
            <w:r w:rsidRPr="0015294D">
              <w:rPr>
                <w:sz w:val="22"/>
                <w:szCs w:val="22"/>
              </w:rPr>
              <w:t>Чувствительность  0,3 мкм.</w:t>
            </w:r>
          </w:p>
          <w:p w:rsidR="009872B8" w:rsidRPr="0015294D" w:rsidRDefault="009872B8" w:rsidP="00E25B04">
            <w:r w:rsidRPr="0015294D">
              <w:rPr>
                <w:sz w:val="22"/>
                <w:szCs w:val="22"/>
              </w:rPr>
              <w:t xml:space="preserve">Позволяет проводить измерения в 6 размерных </w:t>
            </w:r>
            <w:proofErr w:type="spellStart"/>
            <w:r w:rsidRPr="0015294D">
              <w:rPr>
                <w:sz w:val="22"/>
                <w:szCs w:val="22"/>
              </w:rPr>
              <w:t>диапозонах</w:t>
            </w:r>
            <w:proofErr w:type="spellEnd"/>
            <w:r w:rsidRPr="0015294D">
              <w:rPr>
                <w:sz w:val="22"/>
                <w:szCs w:val="22"/>
              </w:rPr>
              <w:t xml:space="preserve"> (каналах) одновременно 0,3/0,5/0,7/1,0/2,0/&gt;5.0 мкм.</w:t>
            </w:r>
          </w:p>
          <w:p w:rsidR="009872B8" w:rsidRPr="0015294D" w:rsidRDefault="009872B8" w:rsidP="00E25B04">
            <w:r w:rsidRPr="0015294D">
              <w:rPr>
                <w:sz w:val="22"/>
                <w:szCs w:val="22"/>
              </w:rPr>
              <w:t xml:space="preserve">Скорость </w:t>
            </w:r>
            <w:proofErr w:type="spellStart"/>
            <w:r w:rsidRPr="0015294D">
              <w:rPr>
                <w:sz w:val="22"/>
                <w:szCs w:val="22"/>
              </w:rPr>
              <w:t>пробоотбора</w:t>
            </w:r>
            <w:proofErr w:type="spellEnd"/>
            <w:r w:rsidRPr="0015294D">
              <w:rPr>
                <w:sz w:val="22"/>
                <w:szCs w:val="22"/>
              </w:rPr>
              <w:t>: 2,83 л/мин.</w:t>
            </w:r>
          </w:p>
        </w:tc>
        <w:tc>
          <w:tcPr>
            <w:tcW w:w="664" w:type="dxa"/>
          </w:tcPr>
          <w:p w:rsidR="009F7378" w:rsidRPr="0015294D" w:rsidRDefault="009872B8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9F7378" w:rsidRPr="0015294D" w:rsidRDefault="009872B8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15294D" w:rsidRDefault="009872B8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15294D" w:rsidRDefault="009872B8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9872B8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15294D" w:rsidRDefault="009872B8" w:rsidP="00E25B04">
            <w:pPr>
              <w:jc w:val="center"/>
            </w:pPr>
            <w:r w:rsidRPr="0015294D">
              <w:rPr>
                <w:sz w:val="22"/>
                <w:szCs w:val="22"/>
              </w:rPr>
              <w:t>290 384,00</w:t>
            </w:r>
          </w:p>
        </w:tc>
        <w:tc>
          <w:tcPr>
            <w:tcW w:w="1908" w:type="dxa"/>
          </w:tcPr>
          <w:p w:rsidR="009F7378" w:rsidRPr="0015294D" w:rsidRDefault="008C343C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  <w:r w:rsidR="009872B8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15294D" w:rsidRDefault="009872B8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</w:t>
            </w:r>
            <w:r w:rsidR="0000627A" w:rsidRPr="0015294D">
              <w:rPr>
                <w:sz w:val="22"/>
                <w:szCs w:val="22"/>
                <w:lang w:eastAsia="en-US"/>
              </w:rPr>
              <w:t>брь 2014 г.</w:t>
            </w:r>
          </w:p>
        </w:tc>
        <w:tc>
          <w:tcPr>
            <w:tcW w:w="1532" w:type="dxa"/>
          </w:tcPr>
          <w:p w:rsidR="009F7378" w:rsidRPr="0015294D" w:rsidRDefault="0000627A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15294D" w:rsidRDefault="0000627A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675" w:type="dxa"/>
          </w:tcPr>
          <w:p w:rsidR="009F7378" w:rsidRPr="0015294D" w:rsidRDefault="0000627A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28</w:t>
            </w:r>
            <w:r w:rsidR="00EE4B5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9F7378" w:rsidRPr="0015294D" w:rsidRDefault="00A50E4D" w:rsidP="00E25B04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50E4D" w:rsidRPr="0015294D" w:rsidRDefault="00A50E4D" w:rsidP="00E25B04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8512040</w:t>
            </w:r>
          </w:p>
          <w:p w:rsidR="009F7378" w:rsidRPr="0015294D" w:rsidRDefault="009F7378" w:rsidP="00E25B0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15294D" w:rsidRDefault="00E01B3E" w:rsidP="00E25B04">
            <w:pPr>
              <w:jc w:val="both"/>
            </w:pPr>
            <w:r w:rsidRPr="0015294D">
              <w:rPr>
                <w:sz w:val="22"/>
                <w:szCs w:val="22"/>
              </w:rPr>
              <w:t xml:space="preserve">Услуги по проведению обязательных предварительных медицинских осмотров работников, занятых на вредных работах и на работах с вредными и </w:t>
            </w:r>
            <w:r w:rsidRPr="0015294D">
              <w:rPr>
                <w:sz w:val="22"/>
                <w:szCs w:val="22"/>
              </w:rPr>
              <w:lastRenderedPageBreak/>
              <w:t>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E01B3E" w:rsidP="00E25B04">
            <w:r w:rsidRPr="0015294D">
              <w:rPr>
                <w:sz w:val="22"/>
                <w:szCs w:val="22"/>
              </w:rPr>
              <w:lastRenderedPageBreak/>
              <w:t xml:space="preserve">1. Время прохождения медицинского осмотра </w:t>
            </w:r>
            <w:r w:rsidR="001F7C4B" w:rsidRPr="0015294D">
              <w:rPr>
                <w:sz w:val="22"/>
                <w:szCs w:val="22"/>
              </w:rPr>
              <w:t>в течение</w:t>
            </w:r>
            <w:r w:rsidRPr="0015294D">
              <w:rPr>
                <w:sz w:val="22"/>
                <w:szCs w:val="22"/>
              </w:rPr>
              <w:t xml:space="preserve"> 2-х дней.</w:t>
            </w:r>
          </w:p>
          <w:p w:rsidR="00E01B3E" w:rsidRPr="0015294D" w:rsidRDefault="00E01B3E" w:rsidP="00E25B04">
            <w:r w:rsidRPr="0015294D">
              <w:rPr>
                <w:sz w:val="22"/>
                <w:szCs w:val="22"/>
              </w:rPr>
              <w:t xml:space="preserve">2. Наличие в </w:t>
            </w:r>
            <w:r w:rsidRPr="0015294D">
              <w:rPr>
                <w:sz w:val="22"/>
                <w:szCs w:val="22"/>
              </w:rPr>
              <w:lastRenderedPageBreak/>
              <w:t>штате нарколога и психиатра.</w:t>
            </w:r>
          </w:p>
          <w:p w:rsidR="00E01B3E" w:rsidRPr="0015294D" w:rsidRDefault="00E01B3E" w:rsidP="00E25B04">
            <w:r w:rsidRPr="0015294D">
              <w:rPr>
                <w:sz w:val="22"/>
                <w:szCs w:val="22"/>
              </w:rPr>
              <w:t>3. Нахождение медицинского учреждения в Дзержинском районе г. Новосибирска.</w:t>
            </w:r>
          </w:p>
          <w:p w:rsidR="00E01B3E" w:rsidRPr="0015294D" w:rsidRDefault="00E01B3E" w:rsidP="00E25B04">
            <w:r w:rsidRPr="0015294D">
              <w:rPr>
                <w:sz w:val="22"/>
                <w:szCs w:val="22"/>
              </w:rPr>
              <w:t>4. Наличие лицензии на данный вид деятельности.</w:t>
            </w:r>
          </w:p>
        </w:tc>
        <w:tc>
          <w:tcPr>
            <w:tcW w:w="664" w:type="dxa"/>
          </w:tcPr>
          <w:p w:rsidR="009F7378" w:rsidRPr="0015294D" w:rsidRDefault="00E01B3E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9F7378" w:rsidRPr="0015294D" w:rsidRDefault="00E01B3E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15294D" w:rsidRDefault="00E01B3E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9F7378" w:rsidRPr="0015294D" w:rsidRDefault="00E01B3E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E01B3E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15294D" w:rsidRDefault="00E01B3E" w:rsidP="00E25B04">
            <w:pPr>
              <w:jc w:val="center"/>
            </w:pPr>
            <w:r w:rsidRPr="0015294D">
              <w:rPr>
                <w:sz w:val="22"/>
                <w:szCs w:val="22"/>
              </w:rPr>
              <w:t>1 138 131,00</w:t>
            </w:r>
          </w:p>
        </w:tc>
        <w:tc>
          <w:tcPr>
            <w:tcW w:w="1908" w:type="dxa"/>
          </w:tcPr>
          <w:p w:rsidR="009F7378" w:rsidRPr="0015294D" w:rsidRDefault="001F7C4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  <w:r w:rsidR="00E01B3E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15294D" w:rsidRDefault="001F7C4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 -</w:t>
            </w:r>
            <w:r w:rsidR="00E01B3E" w:rsidRPr="0015294D">
              <w:rPr>
                <w:sz w:val="22"/>
                <w:szCs w:val="22"/>
                <w:lang w:eastAsia="en-US"/>
              </w:rPr>
              <w:t>Октябрь 2015 г.</w:t>
            </w:r>
          </w:p>
        </w:tc>
        <w:tc>
          <w:tcPr>
            <w:tcW w:w="1532" w:type="dxa"/>
          </w:tcPr>
          <w:p w:rsidR="009F7378" w:rsidRPr="0015294D" w:rsidRDefault="00E01B3E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</w:t>
            </w:r>
            <w:r w:rsidR="004618E9" w:rsidRPr="0015294D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9F7378" w:rsidRPr="0015294D" w:rsidRDefault="004618E9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9F7378" w:rsidRPr="0015294D" w:rsidRDefault="004618E9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28</w:t>
            </w:r>
            <w:r w:rsidR="00EE4B5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8C343C" w:rsidRPr="0015294D" w:rsidRDefault="008C343C" w:rsidP="00E25B04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28.21</w:t>
            </w:r>
          </w:p>
          <w:p w:rsidR="009F7378" w:rsidRPr="0015294D" w:rsidRDefault="009F7378" w:rsidP="00E25B04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43C" w:rsidRPr="0015294D" w:rsidRDefault="007D7A09" w:rsidP="00E25B04">
            <w:pPr>
              <w:widowControl/>
              <w:rPr>
                <w:rFonts w:eastAsiaTheme="minorHAnsi"/>
                <w:lang w:eastAsia="en-US"/>
              </w:rPr>
            </w:pPr>
            <w:hyperlink r:id="rId36" w:history="1">
              <w:r w:rsidR="008C343C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9431000</w:t>
              </w:r>
            </w:hyperlink>
          </w:p>
          <w:p w:rsidR="009F7378" w:rsidRPr="0015294D" w:rsidRDefault="009F7378" w:rsidP="00E25B0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15294D" w:rsidRDefault="004618E9" w:rsidP="00E25B04">
            <w:pPr>
              <w:jc w:val="both"/>
            </w:pPr>
            <w:r w:rsidRPr="0015294D">
              <w:rPr>
                <w:sz w:val="22"/>
                <w:szCs w:val="22"/>
              </w:rPr>
              <w:t>Работы по ремонту ёмкости нейтрализатора в корпусе № 34</w:t>
            </w:r>
          </w:p>
        </w:tc>
        <w:tc>
          <w:tcPr>
            <w:tcW w:w="1701" w:type="dxa"/>
            <w:gridSpan w:val="2"/>
            <w:vAlign w:val="center"/>
          </w:tcPr>
          <w:p w:rsidR="0086486E" w:rsidRPr="0015294D" w:rsidRDefault="004618E9" w:rsidP="00E25B04">
            <w:r w:rsidRPr="0015294D">
              <w:rPr>
                <w:sz w:val="22"/>
                <w:szCs w:val="22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9F7378" w:rsidRPr="0015294D" w:rsidRDefault="004618E9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F7378" w:rsidRPr="0015294D" w:rsidRDefault="004618E9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15294D" w:rsidRDefault="004618E9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F7378" w:rsidRPr="0015294D" w:rsidRDefault="004618E9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4618E9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9F7378" w:rsidRPr="0015294D" w:rsidRDefault="004618E9" w:rsidP="00E25B04">
            <w:pPr>
              <w:jc w:val="center"/>
            </w:pPr>
            <w:r w:rsidRPr="0015294D">
              <w:rPr>
                <w:sz w:val="22"/>
                <w:szCs w:val="22"/>
              </w:rPr>
              <w:t>705 809,92</w:t>
            </w:r>
          </w:p>
        </w:tc>
        <w:tc>
          <w:tcPr>
            <w:tcW w:w="1908" w:type="dxa"/>
          </w:tcPr>
          <w:p w:rsidR="009F7378" w:rsidRPr="0015294D" w:rsidRDefault="004618E9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F7378" w:rsidRPr="0015294D" w:rsidRDefault="004618E9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F7378" w:rsidRPr="0015294D" w:rsidRDefault="004618E9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15294D" w:rsidRDefault="004618E9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6486E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675" w:type="dxa"/>
          </w:tcPr>
          <w:p w:rsidR="0086486E" w:rsidRPr="0015294D" w:rsidRDefault="0086486E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28</w:t>
            </w:r>
            <w:r w:rsidR="00EE4B5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554B9A" w:rsidRPr="0015294D" w:rsidRDefault="00554B9A" w:rsidP="00E25B04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18.21</w:t>
            </w:r>
          </w:p>
          <w:p w:rsidR="0086486E" w:rsidRPr="0015294D" w:rsidRDefault="0086486E" w:rsidP="00E25B04">
            <w:pPr>
              <w:pStyle w:val="afff4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554B9A" w:rsidRPr="0015294D" w:rsidRDefault="00554B9A" w:rsidP="00E25B04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2519880</w:t>
            </w:r>
          </w:p>
          <w:p w:rsidR="0086486E" w:rsidRPr="0015294D" w:rsidRDefault="0086486E" w:rsidP="00E25B0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6486E" w:rsidRPr="0015294D" w:rsidRDefault="0086486E" w:rsidP="00E25B04">
            <w:pPr>
              <w:jc w:val="both"/>
            </w:pPr>
            <w:r w:rsidRPr="0015294D">
              <w:rPr>
                <w:sz w:val="22"/>
                <w:szCs w:val="22"/>
              </w:rPr>
              <w:t>Закупка средств защиты</w:t>
            </w:r>
          </w:p>
        </w:tc>
        <w:tc>
          <w:tcPr>
            <w:tcW w:w="1701" w:type="dxa"/>
            <w:gridSpan w:val="2"/>
            <w:vAlign w:val="center"/>
          </w:tcPr>
          <w:p w:rsidR="00947B56" w:rsidRPr="0015294D" w:rsidRDefault="0086486E" w:rsidP="00E25B04">
            <w:r w:rsidRPr="0015294D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664" w:type="dxa"/>
          </w:tcPr>
          <w:p w:rsidR="0086486E" w:rsidRPr="0015294D" w:rsidRDefault="0086486E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6486E" w:rsidRPr="0015294D" w:rsidRDefault="0086486E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6486E" w:rsidRPr="0015294D" w:rsidRDefault="0086486E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6486E" w:rsidRPr="0015294D" w:rsidRDefault="0086486E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6486E" w:rsidRPr="0015294D" w:rsidRDefault="0086486E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6486E" w:rsidRPr="0015294D" w:rsidRDefault="0086486E" w:rsidP="00E25B04">
            <w:pPr>
              <w:jc w:val="center"/>
            </w:pPr>
            <w:r w:rsidRPr="0015294D">
              <w:rPr>
                <w:sz w:val="22"/>
                <w:szCs w:val="22"/>
              </w:rPr>
              <w:t>102 113,70</w:t>
            </w:r>
          </w:p>
        </w:tc>
        <w:tc>
          <w:tcPr>
            <w:tcW w:w="1908" w:type="dxa"/>
          </w:tcPr>
          <w:p w:rsidR="0086486E" w:rsidRPr="0015294D" w:rsidRDefault="0086486E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486E" w:rsidRPr="0015294D" w:rsidRDefault="00722D7F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Ноябрь </w:t>
            </w:r>
            <w:r w:rsidR="0086486E"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6486E" w:rsidRPr="0015294D" w:rsidRDefault="0086486E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486E" w:rsidRPr="0015294D" w:rsidRDefault="0086486E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87B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675" w:type="dxa"/>
          </w:tcPr>
          <w:p w:rsidR="002D087B" w:rsidRPr="0015294D" w:rsidRDefault="002D087B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28</w:t>
            </w:r>
            <w:r w:rsidR="00EE4B5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2D087B" w:rsidRPr="0015294D" w:rsidRDefault="002D087B" w:rsidP="00E25B04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2D087B" w:rsidRPr="0015294D" w:rsidRDefault="002D087B" w:rsidP="00E25B04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3321000</w:t>
            </w:r>
          </w:p>
        </w:tc>
        <w:tc>
          <w:tcPr>
            <w:tcW w:w="2552" w:type="dxa"/>
            <w:vAlign w:val="center"/>
          </w:tcPr>
          <w:p w:rsidR="002D087B" w:rsidRPr="0015294D" w:rsidRDefault="002D087B" w:rsidP="00E25B04">
            <w:pPr>
              <w:jc w:val="both"/>
            </w:pPr>
            <w:r w:rsidRPr="0015294D">
              <w:rPr>
                <w:sz w:val="22"/>
                <w:szCs w:val="22"/>
              </w:rPr>
              <w:t>Приобретение стереоскопических микроскопов МСП-1 вар. 3Ц с насадками 0,5х</w:t>
            </w:r>
          </w:p>
        </w:tc>
        <w:tc>
          <w:tcPr>
            <w:tcW w:w="1701" w:type="dxa"/>
            <w:gridSpan w:val="2"/>
            <w:vAlign w:val="center"/>
          </w:tcPr>
          <w:p w:rsidR="002D087B" w:rsidRPr="0015294D" w:rsidRDefault="002D087B" w:rsidP="00E25B04">
            <w:r w:rsidRPr="0015294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2D087B" w:rsidRPr="0015294D" w:rsidRDefault="002D087B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15294D" w:rsidRDefault="002D087B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15294D" w:rsidRDefault="002D087B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2D087B" w:rsidRPr="0015294D" w:rsidRDefault="002D087B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15294D" w:rsidRDefault="002D087B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2D087B" w:rsidRPr="0015294D" w:rsidRDefault="002D087B" w:rsidP="00E25B04">
            <w:pPr>
              <w:jc w:val="center"/>
            </w:pPr>
            <w:r w:rsidRPr="0015294D">
              <w:rPr>
                <w:sz w:val="22"/>
                <w:szCs w:val="22"/>
              </w:rPr>
              <w:t>165 000,00</w:t>
            </w:r>
          </w:p>
        </w:tc>
        <w:tc>
          <w:tcPr>
            <w:tcW w:w="1908" w:type="dxa"/>
          </w:tcPr>
          <w:p w:rsidR="002D087B" w:rsidRPr="0015294D" w:rsidRDefault="002D087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15294D" w:rsidRDefault="002D087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 ноября 2014 г.</w:t>
            </w:r>
          </w:p>
        </w:tc>
        <w:tc>
          <w:tcPr>
            <w:tcW w:w="1532" w:type="dxa"/>
          </w:tcPr>
          <w:p w:rsidR="002D087B" w:rsidRPr="0015294D" w:rsidRDefault="002D087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15294D" w:rsidRDefault="002D087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87B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675" w:type="dxa"/>
          </w:tcPr>
          <w:p w:rsidR="002D087B" w:rsidRPr="0015294D" w:rsidRDefault="002D087B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</w:t>
            </w:r>
            <w:r w:rsidR="00EE4B51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276" w:type="dxa"/>
          </w:tcPr>
          <w:p w:rsidR="002D087B" w:rsidRPr="0015294D" w:rsidRDefault="00DB4A3D" w:rsidP="00E25B04">
            <w:pPr>
              <w:jc w:val="both"/>
              <w:rPr>
                <w:rFonts w:eastAsia="Calibri"/>
              </w:rPr>
            </w:pPr>
            <w:r w:rsidRPr="0015294D">
              <w:rPr>
                <w:sz w:val="22"/>
                <w:szCs w:val="22"/>
                <w:lang w:eastAsia="en-US"/>
              </w:rPr>
              <w:t>25.13</w:t>
            </w:r>
          </w:p>
        </w:tc>
        <w:tc>
          <w:tcPr>
            <w:tcW w:w="1134" w:type="dxa"/>
          </w:tcPr>
          <w:p w:rsidR="002D087B" w:rsidRPr="0015294D" w:rsidRDefault="002D087B" w:rsidP="00E25B04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2519880 </w:t>
            </w:r>
          </w:p>
          <w:p w:rsidR="002D087B" w:rsidRPr="0015294D" w:rsidRDefault="002D087B" w:rsidP="00E25B04">
            <w:pPr>
              <w:jc w:val="both"/>
            </w:pPr>
          </w:p>
        </w:tc>
        <w:tc>
          <w:tcPr>
            <w:tcW w:w="2552" w:type="dxa"/>
            <w:vAlign w:val="center"/>
          </w:tcPr>
          <w:p w:rsidR="002D087B" w:rsidRPr="0015294D" w:rsidRDefault="002D087B" w:rsidP="00E25B04">
            <w:pPr>
              <w:jc w:val="both"/>
            </w:pPr>
            <w:r w:rsidRPr="0015294D">
              <w:rPr>
                <w:sz w:val="22"/>
                <w:szCs w:val="22"/>
              </w:rPr>
              <w:t>Закупка противогазов, респираторов</w:t>
            </w:r>
          </w:p>
          <w:p w:rsidR="00773947" w:rsidRPr="0015294D" w:rsidRDefault="00773947" w:rsidP="00E25B04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2D087B" w:rsidRPr="0015294D" w:rsidRDefault="002D087B" w:rsidP="00E25B04">
            <w:r w:rsidRPr="0015294D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664" w:type="dxa"/>
          </w:tcPr>
          <w:p w:rsidR="002D087B" w:rsidRPr="0015294D" w:rsidRDefault="002D087B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15294D" w:rsidRDefault="002D087B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15294D" w:rsidRDefault="002D087B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2D087B" w:rsidRPr="0015294D" w:rsidRDefault="002D087B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15294D" w:rsidRDefault="002D087B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РФ, </w:t>
            </w:r>
          </w:p>
          <w:p w:rsidR="002D087B" w:rsidRPr="0015294D" w:rsidRDefault="002D087B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2D087B" w:rsidRPr="0015294D" w:rsidRDefault="002D087B" w:rsidP="00E25B04">
            <w:pPr>
              <w:jc w:val="center"/>
            </w:pPr>
            <w:r w:rsidRPr="0015294D">
              <w:rPr>
                <w:sz w:val="22"/>
                <w:szCs w:val="22"/>
              </w:rPr>
              <w:t>327 778,33</w:t>
            </w:r>
          </w:p>
        </w:tc>
        <w:tc>
          <w:tcPr>
            <w:tcW w:w="1908" w:type="dxa"/>
          </w:tcPr>
          <w:p w:rsidR="002D087B" w:rsidRPr="0015294D" w:rsidRDefault="002D087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15294D" w:rsidRDefault="002D087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2D087B" w:rsidRPr="0015294D" w:rsidRDefault="002D087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15294D" w:rsidRDefault="002D087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773947" w:rsidRPr="0015294D" w:rsidRDefault="00773947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773947" w:rsidRPr="0015294D" w:rsidRDefault="0055460E" w:rsidP="00E25B04">
            <w:pPr>
              <w:jc w:val="both"/>
              <w:rPr>
                <w:lang w:val="en-US"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DC2CA8" w:rsidRPr="0015294D" w:rsidRDefault="00DC2CA8" w:rsidP="00E25B04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2919220 </w:t>
            </w:r>
          </w:p>
          <w:p w:rsidR="00773947" w:rsidRPr="0015294D" w:rsidRDefault="00773947" w:rsidP="00E25B04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15294D" w:rsidRDefault="00773947" w:rsidP="00E25B04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сушильного шкафа </w:t>
            </w:r>
            <w:r w:rsidRPr="0015294D">
              <w:rPr>
                <w:sz w:val="22"/>
                <w:szCs w:val="22"/>
                <w:lang w:val="en-US"/>
              </w:rPr>
              <w:t>Binder</w:t>
            </w:r>
            <w:r w:rsidRPr="0015294D">
              <w:rPr>
                <w:sz w:val="22"/>
                <w:szCs w:val="22"/>
              </w:rPr>
              <w:t xml:space="preserve"> 115 </w:t>
            </w:r>
            <w:r w:rsidRPr="0015294D">
              <w:rPr>
                <w:sz w:val="22"/>
                <w:szCs w:val="22"/>
                <w:lang w:val="en-US"/>
              </w:rPr>
              <w:t>FED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15294D" w:rsidRDefault="00773947" w:rsidP="00E25B04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15294D" w:rsidRDefault="00773947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15294D" w:rsidRDefault="00773947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15294D" w:rsidRDefault="00773947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15294D" w:rsidRDefault="00773947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15294D" w:rsidRDefault="00773947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773947" w:rsidRPr="0015294D" w:rsidRDefault="00773947" w:rsidP="00E25B04">
            <w:pPr>
              <w:jc w:val="center"/>
            </w:pPr>
            <w:r w:rsidRPr="0015294D">
              <w:rPr>
                <w:sz w:val="22"/>
                <w:szCs w:val="22"/>
              </w:rPr>
              <w:t>140 179,33</w:t>
            </w:r>
          </w:p>
        </w:tc>
        <w:tc>
          <w:tcPr>
            <w:tcW w:w="1908" w:type="dxa"/>
          </w:tcPr>
          <w:p w:rsidR="00773947" w:rsidRPr="0015294D" w:rsidRDefault="00773947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15294D" w:rsidRDefault="00773947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15294D" w:rsidRDefault="00773947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15294D" w:rsidRDefault="00773947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773947" w:rsidRPr="0015294D" w:rsidRDefault="00773947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55460E" w:rsidRPr="0015294D" w:rsidRDefault="0055460E" w:rsidP="00E25B04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773947" w:rsidRPr="0015294D" w:rsidRDefault="00773947" w:rsidP="00E25B0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5460E" w:rsidRPr="0015294D" w:rsidRDefault="0055460E" w:rsidP="00E25B04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3312160</w:t>
            </w:r>
          </w:p>
          <w:p w:rsidR="00773947" w:rsidRPr="0015294D" w:rsidRDefault="00773947" w:rsidP="00E25B04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15294D" w:rsidRDefault="00773947" w:rsidP="00E25B04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весов лабораторных электронных </w:t>
            </w:r>
            <w:r w:rsidRPr="0015294D">
              <w:rPr>
                <w:sz w:val="22"/>
                <w:szCs w:val="22"/>
                <w:lang w:val="en-US"/>
              </w:rPr>
              <w:t>CE</w:t>
            </w:r>
            <w:r w:rsidRPr="0015294D">
              <w:rPr>
                <w:sz w:val="22"/>
                <w:szCs w:val="22"/>
              </w:rPr>
              <w:t>6202-</w:t>
            </w:r>
            <w:r w:rsidRPr="0015294D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15294D" w:rsidRDefault="00773947" w:rsidP="00E25B04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15294D" w:rsidRDefault="00773947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15294D" w:rsidRDefault="00773947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15294D" w:rsidRDefault="00773947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</w:tcPr>
          <w:p w:rsidR="00773947" w:rsidRPr="0015294D" w:rsidRDefault="00773947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15294D" w:rsidRDefault="00773947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773947" w:rsidRPr="0015294D" w:rsidRDefault="00773947" w:rsidP="00E25B04">
            <w:pPr>
              <w:jc w:val="center"/>
            </w:pPr>
            <w:r w:rsidRPr="0015294D">
              <w:rPr>
                <w:sz w:val="22"/>
                <w:szCs w:val="22"/>
              </w:rPr>
              <w:t>133 104,00</w:t>
            </w:r>
          </w:p>
        </w:tc>
        <w:tc>
          <w:tcPr>
            <w:tcW w:w="1908" w:type="dxa"/>
          </w:tcPr>
          <w:p w:rsidR="00773947" w:rsidRPr="0015294D" w:rsidRDefault="00773947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15294D" w:rsidRDefault="00773947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15294D" w:rsidRDefault="00773947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15294D" w:rsidRDefault="00773947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773947" w:rsidRPr="0015294D" w:rsidRDefault="00773947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73947" w:rsidRPr="0015294D" w:rsidRDefault="0055460E" w:rsidP="00E25B04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29</w:t>
            </w:r>
            <w:r w:rsidRPr="0015294D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1134" w:type="dxa"/>
          </w:tcPr>
          <w:p w:rsidR="0055460E" w:rsidRPr="0015294D" w:rsidRDefault="0055460E" w:rsidP="00E25B04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2922060</w:t>
            </w:r>
          </w:p>
          <w:p w:rsidR="00773947" w:rsidRPr="0015294D" w:rsidRDefault="00773947" w:rsidP="00E25B04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15294D" w:rsidRDefault="00773947" w:rsidP="00E25B04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печи конвекционной </w:t>
            </w:r>
            <w:r w:rsidRPr="0015294D">
              <w:rPr>
                <w:sz w:val="22"/>
                <w:szCs w:val="22"/>
                <w:lang w:val="en-US"/>
              </w:rPr>
              <w:t>LKPF</w:t>
            </w:r>
            <w:r w:rsidR="004440C6" w:rsidRPr="0015294D">
              <w:rPr>
                <w:sz w:val="22"/>
                <w:szCs w:val="22"/>
              </w:rPr>
              <w:t xml:space="preserve"> </w:t>
            </w:r>
            <w:r w:rsidR="004440C6" w:rsidRPr="0015294D">
              <w:rPr>
                <w:sz w:val="22"/>
                <w:szCs w:val="22"/>
                <w:lang w:val="en-US"/>
              </w:rPr>
              <w:t>Proto</w:t>
            </w:r>
            <w:r w:rsidR="004440C6" w:rsidRPr="0015294D">
              <w:rPr>
                <w:sz w:val="22"/>
                <w:szCs w:val="22"/>
              </w:rPr>
              <w:t xml:space="preserve"> </w:t>
            </w:r>
            <w:r w:rsidR="004440C6" w:rsidRPr="0015294D">
              <w:rPr>
                <w:sz w:val="22"/>
                <w:szCs w:val="22"/>
                <w:lang w:val="en-US"/>
              </w:rPr>
              <w:t>Flow</w:t>
            </w:r>
            <w:r w:rsidR="004440C6" w:rsidRPr="0015294D">
              <w:rPr>
                <w:sz w:val="22"/>
                <w:szCs w:val="22"/>
              </w:rPr>
              <w:t xml:space="preserve"> </w:t>
            </w:r>
            <w:r w:rsidR="004440C6" w:rsidRPr="0015294D">
              <w:rPr>
                <w:sz w:val="22"/>
                <w:szCs w:val="22"/>
                <w:lang w:val="en-US"/>
              </w:rPr>
              <w:t>S</w:t>
            </w:r>
          </w:p>
          <w:p w:rsidR="008656E0" w:rsidRPr="0015294D" w:rsidRDefault="008656E0" w:rsidP="00E25B04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8656E0" w:rsidRPr="0015294D" w:rsidRDefault="008656E0" w:rsidP="00E25B04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15294D" w:rsidRDefault="008656E0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15294D" w:rsidRDefault="008656E0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15294D" w:rsidRDefault="008656E0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15294D" w:rsidRDefault="008656E0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15294D" w:rsidRDefault="008656E0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773947" w:rsidRPr="0015294D" w:rsidRDefault="008656E0" w:rsidP="00E25B04">
            <w:pPr>
              <w:jc w:val="center"/>
            </w:pPr>
            <w:r w:rsidRPr="0015294D">
              <w:rPr>
                <w:sz w:val="22"/>
                <w:szCs w:val="22"/>
              </w:rPr>
              <w:t>6 572, 50 €</w:t>
            </w:r>
          </w:p>
        </w:tc>
        <w:tc>
          <w:tcPr>
            <w:tcW w:w="1908" w:type="dxa"/>
          </w:tcPr>
          <w:p w:rsidR="00773947" w:rsidRPr="0015294D" w:rsidRDefault="008656E0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15294D" w:rsidRDefault="008656E0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15294D" w:rsidRDefault="008656E0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15294D" w:rsidRDefault="008656E0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  <w:p w:rsidR="008656E0" w:rsidRPr="0015294D" w:rsidRDefault="008656E0" w:rsidP="00E25B04">
            <w:pPr>
              <w:jc w:val="center"/>
              <w:rPr>
                <w:lang w:eastAsia="en-US"/>
              </w:rPr>
            </w:pPr>
          </w:p>
          <w:p w:rsidR="008656E0" w:rsidRPr="0015294D" w:rsidRDefault="008656E0" w:rsidP="00E25B04">
            <w:pPr>
              <w:jc w:val="center"/>
              <w:rPr>
                <w:lang w:eastAsia="en-US"/>
              </w:rPr>
            </w:pPr>
          </w:p>
        </w:tc>
      </w:tr>
      <w:tr w:rsidR="008656E0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675" w:type="dxa"/>
          </w:tcPr>
          <w:p w:rsidR="008656E0" w:rsidRPr="0015294D" w:rsidRDefault="008656E0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656E0" w:rsidRPr="0015294D" w:rsidRDefault="0055460E" w:rsidP="00E25B04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DC2CA8" w:rsidRPr="0015294D" w:rsidRDefault="00DC2CA8" w:rsidP="00E25B04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2919220 </w:t>
            </w:r>
          </w:p>
          <w:p w:rsidR="008656E0" w:rsidRPr="0015294D" w:rsidRDefault="008656E0" w:rsidP="00E25B04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8656E0" w:rsidRPr="0015294D" w:rsidRDefault="008656E0" w:rsidP="00E25B04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сушильного шкафа </w:t>
            </w:r>
            <w:r w:rsidRPr="0015294D">
              <w:rPr>
                <w:sz w:val="22"/>
                <w:szCs w:val="22"/>
                <w:lang w:val="en-US"/>
              </w:rPr>
              <w:t>SNOL</w:t>
            </w:r>
            <w:r w:rsidRPr="0015294D">
              <w:rPr>
                <w:sz w:val="22"/>
                <w:szCs w:val="22"/>
              </w:rPr>
              <w:t xml:space="preserve"> 120/300</w:t>
            </w:r>
            <w:r w:rsidRPr="0015294D">
              <w:rPr>
                <w:sz w:val="22"/>
                <w:szCs w:val="22"/>
                <w:lang w:val="en-US"/>
              </w:rPr>
              <w:t>LEN</w:t>
            </w:r>
            <w:r w:rsidRPr="0015294D">
              <w:rPr>
                <w:sz w:val="22"/>
                <w:szCs w:val="22"/>
              </w:rPr>
              <w:t xml:space="preserve"> (с программируемым терморегулятором)</w:t>
            </w:r>
          </w:p>
        </w:tc>
        <w:tc>
          <w:tcPr>
            <w:tcW w:w="1701" w:type="dxa"/>
            <w:gridSpan w:val="2"/>
            <w:vAlign w:val="center"/>
          </w:tcPr>
          <w:p w:rsidR="008656E0" w:rsidRPr="0015294D" w:rsidRDefault="008656E0" w:rsidP="00E25B04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  <w:p w:rsidR="008656E0" w:rsidRPr="0015294D" w:rsidRDefault="008656E0" w:rsidP="00E25B04"/>
          <w:p w:rsidR="008656E0" w:rsidRPr="0015294D" w:rsidRDefault="008656E0" w:rsidP="00E25B04"/>
        </w:tc>
        <w:tc>
          <w:tcPr>
            <w:tcW w:w="664" w:type="dxa"/>
          </w:tcPr>
          <w:p w:rsidR="008656E0" w:rsidRPr="0015294D" w:rsidRDefault="008656E0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656E0" w:rsidRPr="0015294D" w:rsidRDefault="008656E0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656E0" w:rsidRPr="0015294D" w:rsidRDefault="008656E0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656E0" w:rsidRPr="0015294D" w:rsidRDefault="008656E0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656E0" w:rsidRPr="0015294D" w:rsidRDefault="008656E0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656E0" w:rsidRPr="0015294D" w:rsidRDefault="008656E0" w:rsidP="00E25B04">
            <w:pPr>
              <w:jc w:val="center"/>
            </w:pPr>
            <w:r w:rsidRPr="0015294D">
              <w:rPr>
                <w:sz w:val="22"/>
                <w:szCs w:val="22"/>
              </w:rPr>
              <w:t>114 630,96</w:t>
            </w:r>
          </w:p>
        </w:tc>
        <w:tc>
          <w:tcPr>
            <w:tcW w:w="1908" w:type="dxa"/>
          </w:tcPr>
          <w:p w:rsidR="008656E0" w:rsidRPr="0015294D" w:rsidRDefault="008656E0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56E0" w:rsidRPr="0015294D" w:rsidRDefault="008656E0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656E0" w:rsidRPr="0015294D" w:rsidRDefault="008656E0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56E0" w:rsidRPr="0015294D" w:rsidRDefault="008656E0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B130A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675" w:type="dxa"/>
          </w:tcPr>
          <w:p w:rsidR="003B130A" w:rsidRPr="0015294D" w:rsidRDefault="003B130A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3B130A" w:rsidRPr="0015294D" w:rsidRDefault="003B130A" w:rsidP="00E25B04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3B130A" w:rsidRPr="0015294D" w:rsidRDefault="003B130A" w:rsidP="00E25B04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 xml:space="preserve">4530107 </w:t>
            </w:r>
          </w:p>
          <w:p w:rsidR="003B130A" w:rsidRPr="0015294D" w:rsidRDefault="003B130A" w:rsidP="00E25B04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B130A" w:rsidRPr="0015294D" w:rsidRDefault="003B130A" w:rsidP="00E25B04">
            <w:pPr>
              <w:jc w:val="both"/>
            </w:pPr>
            <w:r w:rsidRPr="0015294D">
              <w:rPr>
                <w:sz w:val="22"/>
                <w:szCs w:val="22"/>
              </w:rPr>
              <w:t>Установка клапанов на трубопроводах воздушно-отопительных систем</w:t>
            </w:r>
          </w:p>
          <w:p w:rsidR="003B130A" w:rsidRPr="0015294D" w:rsidRDefault="003B130A" w:rsidP="00E25B04">
            <w:pPr>
              <w:jc w:val="both"/>
            </w:pPr>
          </w:p>
          <w:p w:rsidR="003B130A" w:rsidRPr="0015294D" w:rsidRDefault="003B130A" w:rsidP="00E25B04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3B130A" w:rsidRPr="0015294D" w:rsidRDefault="003B130A" w:rsidP="00E25B04">
            <w:r w:rsidRPr="0015294D">
              <w:rPr>
                <w:sz w:val="22"/>
                <w:szCs w:val="22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3B130A" w:rsidRPr="0015294D" w:rsidRDefault="003B130A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3B130A" w:rsidRPr="0015294D" w:rsidRDefault="003B130A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3B130A" w:rsidRPr="0015294D" w:rsidRDefault="003B130A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3B130A" w:rsidRPr="0015294D" w:rsidRDefault="003B130A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B130A" w:rsidRPr="0015294D" w:rsidRDefault="003B130A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3B130A" w:rsidRPr="0015294D" w:rsidRDefault="003B130A" w:rsidP="00E25B04">
            <w:pPr>
              <w:jc w:val="center"/>
            </w:pPr>
            <w:r w:rsidRPr="0015294D">
              <w:rPr>
                <w:sz w:val="22"/>
                <w:szCs w:val="22"/>
              </w:rPr>
              <w:t>1 199 014,52</w:t>
            </w:r>
          </w:p>
        </w:tc>
        <w:tc>
          <w:tcPr>
            <w:tcW w:w="1908" w:type="dxa"/>
          </w:tcPr>
          <w:p w:rsidR="003B130A" w:rsidRPr="0015294D" w:rsidRDefault="003B130A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B130A" w:rsidRPr="0015294D" w:rsidRDefault="003B130A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B130A" w:rsidRPr="0015294D" w:rsidRDefault="003B130A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B130A" w:rsidRPr="0015294D" w:rsidRDefault="003B130A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675" w:type="dxa"/>
          </w:tcPr>
          <w:p w:rsidR="00DD4FBB" w:rsidRPr="0015294D" w:rsidRDefault="00DD4FBB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DD4FBB" w:rsidRPr="0015294D" w:rsidRDefault="00DD4FBB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134" w:type="dxa"/>
          </w:tcPr>
          <w:p w:rsidR="00DD4FBB" w:rsidRPr="0015294D" w:rsidRDefault="00DD4FBB" w:rsidP="00E25B04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4520100</w:t>
            </w:r>
          </w:p>
          <w:p w:rsidR="00DD4FBB" w:rsidRPr="0015294D" w:rsidRDefault="00DD4FBB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D4FBB" w:rsidRPr="0015294D" w:rsidRDefault="00DD4FBB" w:rsidP="00E25B04">
            <w:pPr>
              <w:jc w:val="both"/>
            </w:pPr>
            <w:r w:rsidRPr="0015294D">
              <w:rPr>
                <w:sz w:val="22"/>
                <w:szCs w:val="22"/>
              </w:rPr>
              <w:t>Замена окон и дверей в спальном корпусе на 2-ом этаже б/о Красный Яр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E25B04">
            <w:r w:rsidRPr="0015294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Ордынский район</w:t>
            </w:r>
          </w:p>
        </w:tc>
        <w:tc>
          <w:tcPr>
            <w:tcW w:w="1590" w:type="dxa"/>
          </w:tcPr>
          <w:p w:rsidR="00DD4FBB" w:rsidRPr="0015294D" w:rsidRDefault="00DD4FBB" w:rsidP="00E25B04">
            <w:pPr>
              <w:jc w:val="center"/>
            </w:pPr>
            <w:r w:rsidRPr="0015294D">
              <w:rPr>
                <w:sz w:val="22"/>
                <w:szCs w:val="22"/>
              </w:rPr>
              <w:t>1 494 012,16</w:t>
            </w:r>
          </w:p>
        </w:tc>
        <w:tc>
          <w:tcPr>
            <w:tcW w:w="1908" w:type="dxa"/>
          </w:tcPr>
          <w:p w:rsidR="00DD4FBB" w:rsidRPr="0015294D" w:rsidRDefault="00DD4FB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675" w:type="dxa"/>
          </w:tcPr>
          <w:p w:rsidR="00DD4FBB" w:rsidRPr="0015294D" w:rsidRDefault="00DD4FBB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DD4FBB" w:rsidRPr="0015294D" w:rsidRDefault="00DD4FBB" w:rsidP="00E25B04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E25B04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E25B04">
            <w:pPr>
              <w:jc w:val="both"/>
            </w:pPr>
            <w:r w:rsidRPr="0015294D">
              <w:rPr>
                <w:sz w:val="22"/>
                <w:szCs w:val="22"/>
              </w:rPr>
              <w:t xml:space="preserve">Ремонт помещений </w:t>
            </w:r>
            <w:proofErr w:type="spellStart"/>
            <w:r w:rsidRPr="0015294D">
              <w:rPr>
                <w:sz w:val="22"/>
                <w:szCs w:val="22"/>
              </w:rPr>
              <w:t>венткамеры</w:t>
            </w:r>
            <w:proofErr w:type="spellEnd"/>
            <w:r w:rsidRPr="0015294D">
              <w:rPr>
                <w:sz w:val="22"/>
                <w:szCs w:val="22"/>
              </w:rPr>
              <w:t xml:space="preserve"> в осях 1-3-А-Б и участка подготовки </w:t>
            </w:r>
            <w:proofErr w:type="spellStart"/>
            <w:r w:rsidRPr="0015294D">
              <w:rPr>
                <w:sz w:val="22"/>
                <w:szCs w:val="22"/>
              </w:rPr>
              <w:t>деионизированной</w:t>
            </w:r>
            <w:proofErr w:type="spellEnd"/>
            <w:r w:rsidRPr="0015294D">
              <w:rPr>
                <w:sz w:val="22"/>
                <w:szCs w:val="22"/>
              </w:rPr>
              <w:t xml:space="preserve"> воды в корпусе № 1</w:t>
            </w:r>
            <w:bookmarkStart w:id="1" w:name="_GoBack"/>
            <w:bookmarkEnd w:id="1"/>
            <w:r w:rsidRPr="0015294D">
              <w:rPr>
                <w:sz w:val="22"/>
                <w:szCs w:val="22"/>
              </w:rPr>
              <w:t xml:space="preserve"> по </w:t>
            </w:r>
            <w:r w:rsidRPr="0015294D">
              <w:rPr>
                <w:sz w:val="22"/>
                <w:szCs w:val="22"/>
              </w:rPr>
              <w:lastRenderedPageBreak/>
              <w:t>адресу: г. Новосибирск, ул. Планетная,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E25B04">
            <w:r w:rsidRPr="0015294D">
              <w:rPr>
                <w:sz w:val="22"/>
                <w:szCs w:val="22"/>
              </w:rPr>
              <w:lastRenderedPageBreak/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  <w:p w:rsidR="00DD4FBB" w:rsidRPr="0015294D" w:rsidRDefault="00DD4FBB" w:rsidP="00E25B04"/>
        </w:tc>
        <w:tc>
          <w:tcPr>
            <w:tcW w:w="664" w:type="dxa"/>
          </w:tcPr>
          <w:p w:rsidR="00DD4FBB" w:rsidRPr="0015294D" w:rsidRDefault="00DD4FBB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E25B04">
            <w:pPr>
              <w:jc w:val="center"/>
            </w:pPr>
            <w:r w:rsidRPr="0015294D">
              <w:rPr>
                <w:sz w:val="22"/>
                <w:szCs w:val="22"/>
              </w:rPr>
              <w:t>1 111 438,46</w:t>
            </w:r>
          </w:p>
        </w:tc>
        <w:tc>
          <w:tcPr>
            <w:tcW w:w="1908" w:type="dxa"/>
          </w:tcPr>
          <w:p w:rsidR="00DD4FBB" w:rsidRPr="0015294D" w:rsidRDefault="00DD4FB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4FBB" w:rsidRPr="0015294D" w:rsidRDefault="00DD4FB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2192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675" w:type="dxa"/>
          </w:tcPr>
          <w:p w:rsidR="00952192" w:rsidRPr="0015294D" w:rsidRDefault="00952192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29</w:t>
            </w:r>
            <w:r w:rsidR="00EE4B5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952192" w:rsidRPr="0015294D" w:rsidRDefault="00CC317C" w:rsidP="00E25B04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45</w:t>
            </w:r>
            <w:r w:rsidRPr="0015294D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1134" w:type="dxa"/>
          </w:tcPr>
          <w:p w:rsidR="00DD4FBB" w:rsidRPr="0015294D" w:rsidRDefault="007D7A09" w:rsidP="00E25B04">
            <w:pPr>
              <w:widowControl/>
              <w:rPr>
                <w:rFonts w:eastAsiaTheme="minorHAnsi"/>
                <w:lang w:eastAsia="en-US"/>
              </w:rPr>
            </w:pPr>
            <w:hyperlink r:id="rId37" w:history="1">
              <w:r w:rsidR="00DD4FBB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4540000</w:t>
              </w:r>
            </w:hyperlink>
            <w:r w:rsidR="00DD4FBB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52192" w:rsidRPr="0015294D" w:rsidRDefault="00952192" w:rsidP="00E25B0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52192" w:rsidRPr="0015294D" w:rsidRDefault="00952192" w:rsidP="00E25B04">
            <w:pPr>
              <w:jc w:val="both"/>
            </w:pPr>
            <w:r w:rsidRPr="0015294D">
              <w:rPr>
                <w:sz w:val="22"/>
                <w:szCs w:val="22"/>
              </w:rPr>
              <w:t>Ремонт фасада корпуса № 13 и благоустройство территории у корпуса № 13 по адресу: г. Новосибирск, ул. Планетная, 32</w:t>
            </w:r>
          </w:p>
        </w:tc>
        <w:tc>
          <w:tcPr>
            <w:tcW w:w="1701" w:type="dxa"/>
            <w:gridSpan w:val="2"/>
            <w:vAlign w:val="center"/>
          </w:tcPr>
          <w:p w:rsidR="00952192" w:rsidRPr="0015294D" w:rsidRDefault="00952192" w:rsidP="00E25B04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  <w:p w:rsidR="00952192" w:rsidRPr="0015294D" w:rsidRDefault="00952192" w:rsidP="00E25B04"/>
        </w:tc>
        <w:tc>
          <w:tcPr>
            <w:tcW w:w="664" w:type="dxa"/>
          </w:tcPr>
          <w:p w:rsidR="00952192" w:rsidRPr="0015294D" w:rsidRDefault="00952192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52192" w:rsidRPr="0015294D" w:rsidRDefault="00952192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52192" w:rsidRPr="0015294D" w:rsidRDefault="00952192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52192" w:rsidRPr="0015294D" w:rsidRDefault="00952192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52192" w:rsidRPr="0015294D" w:rsidRDefault="00952192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52192" w:rsidRPr="0015294D" w:rsidRDefault="00952192" w:rsidP="00E25B04">
            <w:pPr>
              <w:jc w:val="center"/>
            </w:pPr>
            <w:r w:rsidRPr="0015294D">
              <w:rPr>
                <w:sz w:val="22"/>
                <w:szCs w:val="22"/>
              </w:rPr>
              <w:t>5 205 259, 66</w:t>
            </w:r>
          </w:p>
        </w:tc>
        <w:tc>
          <w:tcPr>
            <w:tcW w:w="1908" w:type="dxa"/>
          </w:tcPr>
          <w:p w:rsidR="00952192" w:rsidRPr="0015294D" w:rsidRDefault="0095219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52192" w:rsidRPr="0015294D" w:rsidRDefault="0095219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952192" w:rsidRPr="0015294D" w:rsidRDefault="0095219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52192" w:rsidRPr="0015294D" w:rsidRDefault="0095219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675" w:type="dxa"/>
          </w:tcPr>
          <w:p w:rsidR="00DD4FBB" w:rsidRPr="0015294D" w:rsidRDefault="00DD4FBB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DD4FBB" w:rsidRPr="0015294D" w:rsidRDefault="00DD4FBB" w:rsidP="00E25B04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E25B04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E25B04">
            <w:pPr>
              <w:jc w:val="both"/>
            </w:pPr>
            <w:r w:rsidRPr="0015294D">
              <w:rPr>
                <w:sz w:val="22"/>
                <w:szCs w:val="22"/>
              </w:rPr>
              <w:t>Ремонт лифтовой шахты в корпусе № 1 в осях 16/17 по адресу: г. Новосибирск, ул. Планетная,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E25B04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E25B04">
            <w:pPr>
              <w:jc w:val="center"/>
            </w:pPr>
            <w:r w:rsidRPr="0015294D">
              <w:rPr>
                <w:sz w:val="22"/>
                <w:szCs w:val="22"/>
              </w:rPr>
              <w:t>192 049, 72</w:t>
            </w:r>
          </w:p>
        </w:tc>
        <w:tc>
          <w:tcPr>
            <w:tcW w:w="1908" w:type="dxa"/>
          </w:tcPr>
          <w:p w:rsidR="00DD4FBB" w:rsidRPr="0015294D" w:rsidRDefault="00DD4FB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15294D" w:rsidRDefault="00DD4FB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675" w:type="dxa"/>
          </w:tcPr>
          <w:p w:rsidR="00DD4FBB" w:rsidRPr="0015294D" w:rsidRDefault="00EE4B51" w:rsidP="00E25B0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</w:t>
            </w:r>
          </w:p>
        </w:tc>
        <w:tc>
          <w:tcPr>
            <w:tcW w:w="1276" w:type="dxa"/>
          </w:tcPr>
          <w:p w:rsidR="00DD4FBB" w:rsidRPr="0015294D" w:rsidRDefault="00DD4FBB" w:rsidP="00E25B04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E25B04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E25B04">
            <w:pPr>
              <w:jc w:val="both"/>
            </w:pPr>
            <w:r w:rsidRPr="0015294D">
              <w:rPr>
                <w:sz w:val="22"/>
                <w:szCs w:val="22"/>
              </w:rPr>
              <w:t xml:space="preserve">Ремонт помещений </w:t>
            </w:r>
            <w:proofErr w:type="spellStart"/>
            <w:r w:rsidRPr="0015294D">
              <w:rPr>
                <w:sz w:val="22"/>
                <w:szCs w:val="22"/>
              </w:rPr>
              <w:t>венткамер</w:t>
            </w:r>
            <w:proofErr w:type="spellEnd"/>
            <w:r w:rsidRPr="0015294D">
              <w:rPr>
                <w:sz w:val="22"/>
                <w:szCs w:val="22"/>
              </w:rPr>
              <w:t xml:space="preserve"> цеха № 8 в корпусе № 21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E25B04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E25B04">
            <w:pPr>
              <w:jc w:val="center"/>
            </w:pPr>
            <w:r w:rsidRPr="0015294D">
              <w:rPr>
                <w:sz w:val="22"/>
                <w:szCs w:val="22"/>
              </w:rPr>
              <w:t>1 520 837,10</w:t>
            </w:r>
          </w:p>
        </w:tc>
        <w:tc>
          <w:tcPr>
            <w:tcW w:w="1908" w:type="dxa"/>
          </w:tcPr>
          <w:p w:rsidR="00DD4FBB" w:rsidRPr="0015294D" w:rsidRDefault="00DD4FB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675" w:type="dxa"/>
          </w:tcPr>
          <w:p w:rsidR="00DD4FBB" w:rsidRPr="0015294D" w:rsidRDefault="00DD4FBB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DD4FBB" w:rsidRPr="0015294D" w:rsidRDefault="00DD4FBB" w:rsidP="00E25B04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E25B04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E25B04">
            <w:pPr>
              <w:jc w:val="both"/>
            </w:pPr>
            <w:r w:rsidRPr="0015294D">
              <w:rPr>
                <w:sz w:val="22"/>
                <w:szCs w:val="22"/>
              </w:rPr>
              <w:t>Ремонт помещений в корпусе № 28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E25B04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E25B04">
            <w:pPr>
              <w:jc w:val="center"/>
            </w:pPr>
            <w:r w:rsidRPr="0015294D">
              <w:rPr>
                <w:sz w:val="22"/>
                <w:szCs w:val="22"/>
              </w:rPr>
              <w:t>4 582 486, 34</w:t>
            </w:r>
          </w:p>
        </w:tc>
        <w:tc>
          <w:tcPr>
            <w:tcW w:w="1908" w:type="dxa"/>
          </w:tcPr>
          <w:p w:rsidR="00DD4FBB" w:rsidRPr="0015294D" w:rsidRDefault="00DD4FB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DD4FBB" w:rsidRPr="0015294D" w:rsidRDefault="00DD4FB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675" w:type="dxa"/>
          </w:tcPr>
          <w:p w:rsidR="00DD4FBB" w:rsidRPr="0015294D" w:rsidRDefault="00DD4FBB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DD4FBB" w:rsidRPr="0015294D" w:rsidRDefault="00DD4FBB" w:rsidP="00E25B04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E25B04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E25B04">
            <w:pPr>
              <w:jc w:val="both"/>
            </w:pPr>
            <w:r w:rsidRPr="0015294D">
              <w:rPr>
                <w:sz w:val="22"/>
                <w:szCs w:val="22"/>
              </w:rPr>
              <w:t>Ремонт помещения в корпусе № 2 на отметке -3500 в осях 1-2/Д-В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E25B04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E25B04">
            <w:pPr>
              <w:jc w:val="center"/>
            </w:pPr>
            <w:r w:rsidRPr="0015294D">
              <w:rPr>
                <w:sz w:val="22"/>
                <w:szCs w:val="22"/>
              </w:rPr>
              <w:t>175 522,64</w:t>
            </w:r>
          </w:p>
        </w:tc>
        <w:tc>
          <w:tcPr>
            <w:tcW w:w="1908" w:type="dxa"/>
          </w:tcPr>
          <w:p w:rsidR="00DD4FBB" w:rsidRPr="0015294D" w:rsidRDefault="00DD4FB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15294D" w:rsidRDefault="00DD4FB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071DA2" w:rsidRPr="0015294D" w:rsidRDefault="00071DA2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071DA2" w:rsidRPr="0015294D" w:rsidRDefault="00071DA2" w:rsidP="00E25B04">
            <w:pPr>
              <w:pStyle w:val="af7"/>
              <w:rPr>
                <w:rFonts w:ascii="Times New Roman" w:hAnsi="Times New Roman" w:cs="Times New Roman"/>
              </w:rPr>
            </w:pPr>
            <w:bookmarkStart w:id="2" w:name="sub_45213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45.21.3</w:t>
            </w:r>
            <w:bookmarkEnd w:id="2"/>
          </w:p>
        </w:tc>
        <w:tc>
          <w:tcPr>
            <w:tcW w:w="1134" w:type="dxa"/>
          </w:tcPr>
          <w:p w:rsidR="00071DA2" w:rsidRPr="0015294D" w:rsidRDefault="00364823" w:rsidP="00E25B04">
            <w:pPr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4530274</w:t>
            </w:r>
          </w:p>
        </w:tc>
        <w:tc>
          <w:tcPr>
            <w:tcW w:w="2552" w:type="dxa"/>
            <w:vAlign w:val="center"/>
          </w:tcPr>
          <w:p w:rsidR="00071DA2" w:rsidRPr="0015294D" w:rsidRDefault="00071DA2" w:rsidP="00E25B04">
            <w:pPr>
              <w:jc w:val="both"/>
            </w:pPr>
            <w:r w:rsidRPr="0015294D">
              <w:rPr>
                <w:sz w:val="22"/>
                <w:szCs w:val="22"/>
              </w:rPr>
              <w:t>Перенос кабельной линии питающей генераторную К-7 Площадка № 3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15294D" w:rsidRDefault="00071DA2" w:rsidP="00E25B04">
            <w:r w:rsidRPr="0015294D">
              <w:rPr>
                <w:sz w:val="22"/>
                <w:szCs w:val="22"/>
              </w:rPr>
              <w:t>Гарантия 12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071DA2" w:rsidRPr="0015294D" w:rsidRDefault="00071DA2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15294D" w:rsidRDefault="00071DA2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15294D" w:rsidRDefault="00071DA2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15294D" w:rsidRDefault="00071DA2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15294D" w:rsidRDefault="00071DA2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М. Горького,78</w:t>
            </w:r>
          </w:p>
        </w:tc>
        <w:tc>
          <w:tcPr>
            <w:tcW w:w="1590" w:type="dxa"/>
          </w:tcPr>
          <w:p w:rsidR="00071DA2" w:rsidRPr="0015294D" w:rsidRDefault="00071DA2" w:rsidP="00E25B04">
            <w:pPr>
              <w:jc w:val="center"/>
            </w:pPr>
            <w:r w:rsidRPr="0015294D">
              <w:rPr>
                <w:sz w:val="22"/>
                <w:szCs w:val="22"/>
              </w:rPr>
              <w:t>1 153 656,50</w:t>
            </w:r>
          </w:p>
        </w:tc>
        <w:tc>
          <w:tcPr>
            <w:tcW w:w="1908" w:type="dxa"/>
          </w:tcPr>
          <w:p w:rsidR="00071DA2" w:rsidRPr="0015294D" w:rsidRDefault="00071DA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15294D" w:rsidRDefault="00071DA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15 ноября 2014 г.</w:t>
            </w:r>
          </w:p>
        </w:tc>
        <w:tc>
          <w:tcPr>
            <w:tcW w:w="1532" w:type="dxa"/>
          </w:tcPr>
          <w:p w:rsidR="00071DA2" w:rsidRPr="0015294D" w:rsidRDefault="00071DA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15294D" w:rsidRDefault="00071DA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675" w:type="dxa"/>
          </w:tcPr>
          <w:p w:rsidR="00071DA2" w:rsidRPr="0015294D" w:rsidRDefault="00071DA2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071DA2" w:rsidRPr="0015294D" w:rsidRDefault="00071DA2" w:rsidP="00E25B04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31.20.1</w:t>
            </w:r>
          </w:p>
          <w:p w:rsidR="00071DA2" w:rsidRPr="0015294D" w:rsidRDefault="00071DA2" w:rsidP="00E25B0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1DA2" w:rsidRPr="0015294D" w:rsidRDefault="00071DA2" w:rsidP="00E25B04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3222253</w:t>
            </w:r>
          </w:p>
          <w:p w:rsidR="00071DA2" w:rsidRPr="0015294D" w:rsidRDefault="00071DA2" w:rsidP="00E25B0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71DA2" w:rsidRPr="0015294D" w:rsidRDefault="00071DA2" w:rsidP="00E25B04">
            <w:pPr>
              <w:jc w:val="both"/>
            </w:pPr>
            <w:r w:rsidRPr="0015294D">
              <w:rPr>
                <w:sz w:val="22"/>
                <w:szCs w:val="22"/>
              </w:rPr>
              <w:t>Поставка силовых распределительных щитов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15294D" w:rsidRDefault="00071DA2" w:rsidP="00E25B04">
            <w:r w:rsidRPr="0015294D">
              <w:rPr>
                <w:sz w:val="22"/>
                <w:szCs w:val="22"/>
              </w:rPr>
              <w:t>Гарантия 12 месяцев. Сертифицированное оборудование и комплектующие изделия.</w:t>
            </w:r>
          </w:p>
        </w:tc>
        <w:tc>
          <w:tcPr>
            <w:tcW w:w="664" w:type="dxa"/>
          </w:tcPr>
          <w:p w:rsidR="00071DA2" w:rsidRPr="0015294D" w:rsidRDefault="00071DA2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15294D" w:rsidRDefault="00071DA2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15294D" w:rsidRDefault="00071DA2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071DA2" w:rsidRPr="0015294D" w:rsidRDefault="00071DA2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15294D" w:rsidRDefault="00071DA2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Планетная,32</w:t>
            </w:r>
          </w:p>
        </w:tc>
        <w:tc>
          <w:tcPr>
            <w:tcW w:w="1590" w:type="dxa"/>
          </w:tcPr>
          <w:p w:rsidR="00071DA2" w:rsidRPr="0015294D" w:rsidRDefault="00071DA2" w:rsidP="00E25B04">
            <w:pPr>
              <w:jc w:val="center"/>
            </w:pPr>
            <w:r w:rsidRPr="0015294D">
              <w:rPr>
                <w:sz w:val="22"/>
                <w:szCs w:val="22"/>
              </w:rPr>
              <w:t>9 884 167,50</w:t>
            </w:r>
          </w:p>
        </w:tc>
        <w:tc>
          <w:tcPr>
            <w:tcW w:w="1908" w:type="dxa"/>
          </w:tcPr>
          <w:p w:rsidR="00071DA2" w:rsidRPr="0015294D" w:rsidRDefault="00071DA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15294D" w:rsidRDefault="00071DA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15294D" w:rsidRDefault="00071DA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15294D" w:rsidRDefault="00071DA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675" w:type="dxa"/>
          </w:tcPr>
          <w:p w:rsidR="00071DA2" w:rsidRPr="0015294D" w:rsidRDefault="00071DA2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071DA2" w:rsidRPr="0015294D" w:rsidRDefault="00071DA2" w:rsidP="00E25B04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</w:tcPr>
          <w:p w:rsidR="00071DA2" w:rsidRPr="0015294D" w:rsidRDefault="00071DA2" w:rsidP="00E25B04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3113290</w:t>
            </w:r>
          </w:p>
          <w:p w:rsidR="00071DA2" w:rsidRPr="0015294D" w:rsidRDefault="00071DA2" w:rsidP="00E25B0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71DA2" w:rsidRPr="0015294D" w:rsidRDefault="00071DA2" w:rsidP="00E25B04">
            <w:pPr>
              <w:jc w:val="both"/>
            </w:pPr>
            <w:r w:rsidRPr="0015294D">
              <w:rPr>
                <w:sz w:val="22"/>
                <w:szCs w:val="22"/>
              </w:rPr>
              <w:t>Поставка выпрямителя стабилизированного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15294D" w:rsidRDefault="00071DA2" w:rsidP="00E25B04">
            <w:r w:rsidRPr="0015294D">
              <w:rPr>
                <w:sz w:val="22"/>
                <w:szCs w:val="22"/>
              </w:rPr>
              <w:t>Гарантия 12 месяцев</w:t>
            </w:r>
          </w:p>
        </w:tc>
        <w:tc>
          <w:tcPr>
            <w:tcW w:w="664" w:type="dxa"/>
          </w:tcPr>
          <w:p w:rsidR="00071DA2" w:rsidRPr="0015294D" w:rsidRDefault="00071DA2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15294D" w:rsidRDefault="00071DA2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15294D" w:rsidRDefault="00071DA2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15294D" w:rsidRDefault="00071DA2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15294D" w:rsidRDefault="00071DA2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  <w:p w:rsidR="00071DA2" w:rsidRPr="0015294D" w:rsidRDefault="00071DA2" w:rsidP="00E25B04">
            <w:pPr>
              <w:rPr>
                <w:lang w:eastAsia="en-US"/>
              </w:rPr>
            </w:pPr>
          </w:p>
        </w:tc>
        <w:tc>
          <w:tcPr>
            <w:tcW w:w="1590" w:type="dxa"/>
          </w:tcPr>
          <w:p w:rsidR="00071DA2" w:rsidRPr="0015294D" w:rsidRDefault="00071DA2" w:rsidP="00E25B04">
            <w:pPr>
              <w:jc w:val="center"/>
            </w:pPr>
            <w:r w:rsidRPr="0015294D">
              <w:rPr>
                <w:sz w:val="22"/>
                <w:szCs w:val="22"/>
              </w:rPr>
              <w:t>161 120,00</w:t>
            </w:r>
          </w:p>
        </w:tc>
        <w:tc>
          <w:tcPr>
            <w:tcW w:w="1908" w:type="dxa"/>
          </w:tcPr>
          <w:p w:rsidR="00071DA2" w:rsidRPr="0015294D" w:rsidRDefault="00071DA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15294D" w:rsidRDefault="00071DA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15294D" w:rsidRDefault="00071DA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15294D" w:rsidRDefault="00071DA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675" w:type="dxa"/>
          </w:tcPr>
          <w:p w:rsidR="00071DA2" w:rsidRPr="0015294D" w:rsidRDefault="00071DA2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071DA2" w:rsidRPr="0015294D" w:rsidRDefault="00071DA2" w:rsidP="00E25B04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  <w:p w:rsidR="00071DA2" w:rsidRPr="0015294D" w:rsidRDefault="00071DA2" w:rsidP="00E25B0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1DA2" w:rsidRPr="0015294D" w:rsidRDefault="007D7A09" w:rsidP="00E25B04">
            <w:pPr>
              <w:widowControl/>
              <w:rPr>
                <w:rFonts w:eastAsiaTheme="minorHAnsi"/>
                <w:lang w:eastAsia="en-US"/>
              </w:rPr>
            </w:pPr>
            <w:hyperlink r:id="rId38" w:history="1">
              <w:r w:rsidR="00071DA2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</w:p>
          <w:p w:rsidR="00071DA2" w:rsidRPr="0015294D" w:rsidRDefault="00071DA2" w:rsidP="00E25B0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71DA2" w:rsidRPr="0015294D" w:rsidRDefault="00071DA2" w:rsidP="00E25B04">
            <w:pPr>
              <w:jc w:val="both"/>
            </w:pPr>
            <w:r w:rsidRPr="0015294D">
              <w:rPr>
                <w:sz w:val="22"/>
                <w:szCs w:val="22"/>
              </w:rPr>
              <w:t>Монтаж приточных систем вентиляции в корпусе 1 О-330 комн. 213, в корпусе 2 ОП-403 сварочный участок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15294D" w:rsidRDefault="00071DA2" w:rsidP="00E25B04">
            <w:r w:rsidRPr="0015294D">
              <w:rPr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15294D" w:rsidRDefault="00071DA2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15294D" w:rsidRDefault="00071DA2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15294D" w:rsidRDefault="00071DA2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15294D" w:rsidRDefault="00071DA2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15294D" w:rsidRDefault="00071DA2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071DA2" w:rsidRPr="0015294D" w:rsidRDefault="00071DA2" w:rsidP="00E25B04">
            <w:pPr>
              <w:jc w:val="center"/>
            </w:pPr>
            <w:r w:rsidRPr="0015294D">
              <w:rPr>
                <w:sz w:val="22"/>
                <w:szCs w:val="22"/>
              </w:rPr>
              <w:t>380 385,70</w:t>
            </w:r>
          </w:p>
        </w:tc>
        <w:tc>
          <w:tcPr>
            <w:tcW w:w="1908" w:type="dxa"/>
          </w:tcPr>
          <w:p w:rsidR="00071DA2" w:rsidRPr="0015294D" w:rsidRDefault="00071DA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15294D" w:rsidRDefault="00071DA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Ноябрь 2014 г. </w:t>
            </w:r>
          </w:p>
        </w:tc>
        <w:tc>
          <w:tcPr>
            <w:tcW w:w="1532" w:type="dxa"/>
          </w:tcPr>
          <w:p w:rsidR="00071DA2" w:rsidRPr="0015294D" w:rsidRDefault="00071DA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15294D" w:rsidRDefault="00071DA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675" w:type="dxa"/>
          </w:tcPr>
          <w:p w:rsidR="00071DA2" w:rsidRPr="0015294D" w:rsidRDefault="00071DA2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071DA2" w:rsidRPr="0015294D" w:rsidRDefault="00071DA2" w:rsidP="00E25B04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071DA2" w:rsidRPr="0015294D" w:rsidRDefault="00071DA2" w:rsidP="00E25B04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2912020</w:t>
            </w:r>
          </w:p>
        </w:tc>
        <w:tc>
          <w:tcPr>
            <w:tcW w:w="2552" w:type="dxa"/>
            <w:vAlign w:val="center"/>
          </w:tcPr>
          <w:p w:rsidR="00071DA2" w:rsidRPr="0015294D" w:rsidRDefault="00071DA2" w:rsidP="00E25B04">
            <w:pPr>
              <w:jc w:val="both"/>
            </w:pPr>
            <w:r w:rsidRPr="0015294D">
              <w:rPr>
                <w:sz w:val="22"/>
                <w:szCs w:val="22"/>
              </w:rPr>
              <w:t>Поставка компрессора винтового с рефрижераторным осушителем «</w:t>
            </w:r>
            <w:proofErr w:type="spellStart"/>
            <w:r w:rsidRPr="0015294D">
              <w:rPr>
                <w:sz w:val="22"/>
                <w:szCs w:val="22"/>
                <w:lang w:val="en-US"/>
              </w:rPr>
              <w:t>Airpol</w:t>
            </w:r>
            <w:proofErr w:type="spellEnd"/>
            <w:r w:rsidRPr="0015294D">
              <w:rPr>
                <w:sz w:val="22"/>
                <w:szCs w:val="22"/>
              </w:rPr>
              <w:t>-37»</w:t>
            </w:r>
          </w:p>
          <w:p w:rsidR="00071DA2" w:rsidRPr="0015294D" w:rsidRDefault="00071DA2" w:rsidP="00E25B04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071DA2" w:rsidRPr="0015294D" w:rsidRDefault="00071DA2" w:rsidP="00E25B04">
            <w:r w:rsidRPr="0015294D">
              <w:rPr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15294D" w:rsidRDefault="00071DA2" w:rsidP="00E25B04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071DA2" w:rsidRPr="0015294D" w:rsidRDefault="00071DA2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071DA2" w:rsidRPr="0015294D" w:rsidRDefault="00071DA2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15294D" w:rsidRDefault="00071DA2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15294D" w:rsidRDefault="00071DA2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071DA2" w:rsidRPr="0015294D" w:rsidRDefault="00071DA2" w:rsidP="00E25B04">
            <w:pPr>
              <w:jc w:val="center"/>
            </w:pPr>
            <w:r w:rsidRPr="0015294D">
              <w:rPr>
                <w:sz w:val="22"/>
                <w:szCs w:val="22"/>
              </w:rPr>
              <w:t>13 373, 00   €</w:t>
            </w:r>
          </w:p>
        </w:tc>
        <w:tc>
          <w:tcPr>
            <w:tcW w:w="1908" w:type="dxa"/>
          </w:tcPr>
          <w:p w:rsidR="00071DA2" w:rsidRPr="0015294D" w:rsidRDefault="00071DA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15294D" w:rsidRDefault="00071DA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071DA2" w:rsidRPr="0015294D" w:rsidRDefault="00071DA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15294D" w:rsidRDefault="00071DA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675" w:type="dxa"/>
          </w:tcPr>
          <w:p w:rsidR="00071DA2" w:rsidRPr="0015294D" w:rsidRDefault="00071DA2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071DA2" w:rsidRPr="0015294D" w:rsidRDefault="00071DA2" w:rsidP="00E25B04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364823" w:rsidRPr="0015294D" w:rsidRDefault="00364823" w:rsidP="00E25B04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2930344</w:t>
            </w:r>
          </w:p>
          <w:p w:rsidR="00071DA2" w:rsidRPr="0015294D" w:rsidRDefault="00364823" w:rsidP="00E25B04">
            <w:pPr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71DA2" w:rsidRPr="0015294D" w:rsidRDefault="00071DA2" w:rsidP="00E25B04">
            <w:pPr>
              <w:jc w:val="both"/>
            </w:pPr>
            <w:r w:rsidRPr="0015294D">
              <w:rPr>
                <w:sz w:val="22"/>
                <w:szCs w:val="22"/>
              </w:rPr>
              <w:t xml:space="preserve">Приобретение ремонтно-паяльных станций </w:t>
            </w:r>
            <w:r w:rsidRPr="0015294D">
              <w:rPr>
                <w:sz w:val="22"/>
                <w:szCs w:val="22"/>
                <w:lang w:val="en-US"/>
              </w:rPr>
              <w:t>PACE</w:t>
            </w:r>
            <w:r w:rsidRPr="0015294D">
              <w:rPr>
                <w:sz w:val="22"/>
                <w:szCs w:val="22"/>
              </w:rPr>
              <w:t xml:space="preserve"> </w:t>
            </w:r>
            <w:r w:rsidRPr="0015294D">
              <w:rPr>
                <w:sz w:val="22"/>
                <w:szCs w:val="22"/>
                <w:lang w:val="en-US"/>
              </w:rPr>
              <w:t>MBT</w:t>
            </w:r>
            <w:r w:rsidRPr="0015294D">
              <w:rPr>
                <w:sz w:val="22"/>
                <w:szCs w:val="22"/>
              </w:rPr>
              <w:t xml:space="preserve"> 350</w:t>
            </w:r>
            <w:r w:rsidRPr="0015294D">
              <w:rPr>
                <w:sz w:val="22"/>
                <w:szCs w:val="22"/>
                <w:lang w:val="en-US"/>
              </w:rPr>
              <w:t>E</w:t>
            </w:r>
          </w:p>
          <w:p w:rsidR="00D3663B" w:rsidRPr="0015294D" w:rsidRDefault="00D3663B" w:rsidP="00E25B04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071DA2" w:rsidRPr="0015294D" w:rsidRDefault="00071DA2" w:rsidP="00E25B04">
            <w:r w:rsidRPr="0015294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071DA2" w:rsidRPr="0015294D" w:rsidRDefault="00071DA2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15294D" w:rsidRDefault="00071DA2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15294D" w:rsidRDefault="00071DA2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</w:tcPr>
          <w:p w:rsidR="00071DA2" w:rsidRPr="0015294D" w:rsidRDefault="00071DA2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15294D" w:rsidRDefault="00071DA2" w:rsidP="00E25B04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071DA2" w:rsidRPr="0015294D" w:rsidRDefault="00071DA2" w:rsidP="00E25B04">
            <w:pPr>
              <w:jc w:val="center"/>
            </w:pPr>
            <w:r w:rsidRPr="0015294D">
              <w:rPr>
                <w:sz w:val="22"/>
                <w:szCs w:val="22"/>
              </w:rPr>
              <w:t>483 489,12</w:t>
            </w:r>
          </w:p>
        </w:tc>
        <w:tc>
          <w:tcPr>
            <w:tcW w:w="1908" w:type="dxa"/>
          </w:tcPr>
          <w:p w:rsidR="00071DA2" w:rsidRPr="0015294D" w:rsidRDefault="00071DA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071DA2" w:rsidRPr="0015294D" w:rsidRDefault="00071DA2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071DA2" w:rsidRPr="0015294D" w:rsidRDefault="00D3663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15294D" w:rsidRDefault="00D3663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663B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675" w:type="dxa"/>
          </w:tcPr>
          <w:p w:rsidR="00D3663B" w:rsidRPr="0015294D" w:rsidRDefault="00D3663B" w:rsidP="00E25B04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30</w:t>
            </w:r>
            <w:r w:rsidR="00EE4B5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D3663B" w:rsidRPr="0015294D" w:rsidRDefault="00686E31" w:rsidP="00E25B04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31.3</w:t>
            </w:r>
          </w:p>
        </w:tc>
        <w:tc>
          <w:tcPr>
            <w:tcW w:w="1134" w:type="dxa"/>
          </w:tcPr>
          <w:p w:rsidR="00D3663B" w:rsidRPr="0015294D" w:rsidRDefault="00686E31" w:rsidP="00E25B04">
            <w:pPr>
              <w:jc w:val="both"/>
            </w:pPr>
            <w:r w:rsidRPr="0015294D">
              <w:rPr>
                <w:sz w:val="22"/>
                <w:szCs w:val="22"/>
              </w:rPr>
              <w:t>3131131</w:t>
            </w:r>
          </w:p>
        </w:tc>
        <w:tc>
          <w:tcPr>
            <w:tcW w:w="2552" w:type="dxa"/>
            <w:vAlign w:val="center"/>
          </w:tcPr>
          <w:p w:rsidR="00D3663B" w:rsidRPr="0015294D" w:rsidRDefault="00D3663B" w:rsidP="00E25B04">
            <w:pPr>
              <w:jc w:val="both"/>
            </w:pPr>
            <w:r w:rsidRPr="0015294D">
              <w:rPr>
                <w:sz w:val="22"/>
                <w:szCs w:val="22"/>
              </w:rPr>
              <w:t>Поставка кабельной продукции</w:t>
            </w:r>
          </w:p>
        </w:tc>
        <w:tc>
          <w:tcPr>
            <w:tcW w:w="1701" w:type="dxa"/>
            <w:gridSpan w:val="2"/>
            <w:vAlign w:val="center"/>
          </w:tcPr>
          <w:p w:rsidR="00D3663B" w:rsidRDefault="00D3663B" w:rsidP="00E25B04">
            <w:pPr>
              <w:rPr>
                <w:sz w:val="22"/>
                <w:szCs w:val="22"/>
              </w:rPr>
            </w:pPr>
            <w:r w:rsidRPr="0015294D">
              <w:rPr>
                <w:sz w:val="22"/>
                <w:szCs w:val="22"/>
              </w:rPr>
              <w:t>Гарантия 12 месяцев. Сертифицированные материалы.</w:t>
            </w:r>
          </w:p>
          <w:p w:rsidR="00471BA5" w:rsidRPr="0015294D" w:rsidRDefault="00471BA5" w:rsidP="00E25B04"/>
        </w:tc>
        <w:tc>
          <w:tcPr>
            <w:tcW w:w="664" w:type="dxa"/>
          </w:tcPr>
          <w:p w:rsidR="00D3663B" w:rsidRPr="0015294D" w:rsidRDefault="00D3663B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3663B" w:rsidRPr="0015294D" w:rsidRDefault="00D3663B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3663B" w:rsidRPr="0015294D" w:rsidRDefault="00D3663B" w:rsidP="00E2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3663B" w:rsidRPr="0015294D" w:rsidRDefault="00D3663B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3663B" w:rsidRPr="0015294D" w:rsidRDefault="00D3663B" w:rsidP="00E25B04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D3663B" w:rsidRPr="0015294D" w:rsidRDefault="00D3663B" w:rsidP="00E25B04">
            <w:pPr>
              <w:jc w:val="center"/>
            </w:pPr>
            <w:r w:rsidRPr="0015294D">
              <w:rPr>
                <w:sz w:val="22"/>
                <w:szCs w:val="22"/>
              </w:rPr>
              <w:t>3 053 906,80</w:t>
            </w:r>
          </w:p>
        </w:tc>
        <w:tc>
          <w:tcPr>
            <w:tcW w:w="1908" w:type="dxa"/>
          </w:tcPr>
          <w:p w:rsidR="00D3663B" w:rsidRPr="0015294D" w:rsidRDefault="00D3663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3663B" w:rsidRPr="0015294D" w:rsidRDefault="00D3663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3663B" w:rsidRPr="0015294D" w:rsidRDefault="00D3663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D3663B" w:rsidRPr="0015294D" w:rsidRDefault="00D3663B" w:rsidP="00E25B04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71BA5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675" w:type="dxa"/>
          </w:tcPr>
          <w:p w:rsidR="00471BA5" w:rsidRPr="0015294D" w:rsidRDefault="00471BA5" w:rsidP="00E25B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309</w:t>
            </w:r>
          </w:p>
        </w:tc>
        <w:tc>
          <w:tcPr>
            <w:tcW w:w="1276" w:type="dxa"/>
          </w:tcPr>
          <w:p w:rsidR="00471BA5" w:rsidRPr="0015294D" w:rsidRDefault="00270BD7" w:rsidP="00E25B0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270BD7" w:rsidRPr="00270BD7" w:rsidRDefault="00270BD7" w:rsidP="00270BD7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270BD7">
              <w:rPr>
                <w:rFonts w:eastAsiaTheme="minorHAnsi"/>
                <w:bCs/>
                <w:color w:val="26282F"/>
                <w:sz w:val="22"/>
                <w:lang w:eastAsia="en-US"/>
              </w:rPr>
              <w:t xml:space="preserve">4540120 </w:t>
            </w:r>
          </w:p>
          <w:p w:rsidR="00471BA5" w:rsidRPr="0015294D" w:rsidRDefault="00471BA5" w:rsidP="00E25B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71BA5" w:rsidRDefault="00471BA5" w:rsidP="00E25B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кровли помещения трансформаторной подстанции в корпусе № 3</w:t>
            </w:r>
          </w:p>
          <w:p w:rsidR="00471BA5" w:rsidRPr="0015294D" w:rsidRDefault="00471BA5" w:rsidP="00E25B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1BA5" w:rsidRDefault="00471BA5" w:rsidP="00E25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>, ГОСТ. Опыт в строительстве.</w:t>
            </w:r>
          </w:p>
          <w:p w:rsidR="00471BA5" w:rsidRPr="0015294D" w:rsidRDefault="00471BA5" w:rsidP="00E25B04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471BA5" w:rsidRPr="0015294D" w:rsidRDefault="00471BA5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471BA5" w:rsidRPr="0015294D" w:rsidRDefault="00471BA5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471BA5" w:rsidRPr="0015294D" w:rsidRDefault="00471BA5" w:rsidP="00E25B0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18" w:type="dxa"/>
          </w:tcPr>
          <w:p w:rsidR="00471BA5" w:rsidRPr="0015294D" w:rsidRDefault="00471BA5" w:rsidP="00E25B04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15294D" w:rsidRDefault="00471BA5" w:rsidP="00E25B04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471BA5" w:rsidRPr="0015294D" w:rsidRDefault="00471BA5" w:rsidP="00E25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343 115,68</w:t>
            </w:r>
          </w:p>
        </w:tc>
        <w:tc>
          <w:tcPr>
            <w:tcW w:w="1908" w:type="dxa"/>
          </w:tcPr>
          <w:p w:rsidR="00471BA5" w:rsidRPr="0015294D" w:rsidRDefault="00471BA5" w:rsidP="00E25B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15294D" w:rsidRDefault="00471BA5" w:rsidP="00E25B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471BA5" w:rsidRPr="0015294D" w:rsidRDefault="00471BA5" w:rsidP="00E25B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471BA5" w:rsidRPr="0015294D" w:rsidRDefault="00471BA5" w:rsidP="00E25B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71BA5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0"/>
        </w:trPr>
        <w:tc>
          <w:tcPr>
            <w:tcW w:w="675" w:type="dxa"/>
          </w:tcPr>
          <w:p w:rsidR="00471BA5" w:rsidRDefault="00471BA5" w:rsidP="00E25B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276" w:type="dxa"/>
          </w:tcPr>
          <w:p w:rsidR="00146C37" w:rsidRPr="00146C37" w:rsidRDefault="00146C37" w:rsidP="00146C37">
            <w:pPr>
              <w:pStyle w:val="af7"/>
              <w:rPr>
                <w:rFonts w:ascii="Times New Roman" w:hAnsi="Times New Roman" w:cs="Times New Roman"/>
              </w:rPr>
            </w:pPr>
            <w:r w:rsidRPr="00146C37">
              <w:rPr>
                <w:rStyle w:val="a3"/>
                <w:rFonts w:ascii="Times New Roman" w:hAnsi="Times New Roman" w:cs="Times New Roman"/>
                <w:color w:val="auto"/>
              </w:rPr>
              <w:t xml:space="preserve">33 </w:t>
            </w:r>
          </w:p>
          <w:p w:rsidR="00471BA5" w:rsidRPr="0015294D" w:rsidRDefault="00471BA5" w:rsidP="00E25B0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5616D" w:rsidRPr="00D5616D" w:rsidRDefault="00D5616D" w:rsidP="00D5616D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D5616D">
              <w:rPr>
                <w:rFonts w:eastAsiaTheme="minorHAnsi"/>
                <w:sz w:val="22"/>
                <w:szCs w:val="22"/>
                <w:lang w:eastAsia="en-US"/>
              </w:rPr>
              <w:t xml:space="preserve">3315601 </w:t>
            </w:r>
          </w:p>
          <w:p w:rsidR="00471BA5" w:rsidRPr="0015294D" w:rsidRDefault="00471BA5" w:rsidP="00E25B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71BA5" w:rsidRDefault="00471BA5" w:rsidP="00E25B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установочно-измерительного модуля датчика </w:t>
            </w:r>
            <w:r>
              <w:rPr>
                <w:sz w:val="22"/>
                <w:szCs w:val="22"/>
                <w:lang w:val="en-US"/>
              </w:rPr>
              <w:t>TP</w:t>
            </w:r>
            <w:r w:rsidRPr="00471BA5">
              <w:rPr>
                <w:sz w:val="22"/>
                <w:szCs w:val="22"/>
              </w:rPr>
              <w:t xml:space="preserve">200 </w:t>
            </w:r>
            <w:r>
              <w:rPr>
                <w:sz w:val="22"/>
                <w:szCs w:val="22"/>
              </w:rPr>
              <w:t xml:space="preserve"> к автоматической поворотной головке «</w:t>
            </w:r>
            <w:r>
              <w:rPr>
                <w:sz w:val="22"/>
                <w:szCs w:val="22"/>
                <w:lang w:val="en-US"/>
              </w:rPr>
              <w:t>RENISHAW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  <w:lang w:val="en-US"/>
              </w:rPr>
              <w:t>PH</w:t>
            </w:r>
            <w:r w:rsidRPr="00471BA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M</w:t>
            </w:r>
          </w:p>
          <w:p w:rsidR="00471BA5" w:rsidRDefault="00471BA5" w:rsidP="00E25B04">
            <w:pPr>
              <w:jc w:val="both"/>
              <w:rPr>
                <w:sz w:val="22"/>
                <w:szCs w:val="22"/>
              </w:rPr>
            </w:pPr>
          </w:p>
          <w:p w:rsidR="00471BA5" w:rsidRDefault="00471BA5" w:rsidP="00E25B0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471BA5" w:rsidRPr="00471BA5" w:rsidRDefault="00471BA5" w:rsidP="00E25B0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471BA5" w:rsidRPr="00471BA5" w:rsidRDefault="00471BA5" w:rsidP="00E25B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1BA5" w:rsidRDefault="00471BA5" w:rsidP="00E25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 2010-2014;</w:t>
            </w:r>
          </w:p>
          <w:p w:rsidR="00471BA5" w:rsidRPr="00471BA5" w:rsidRDefault="00471BA5" w:rsidP="00E25B0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Совместитмость</w:t>
            </w:r>
            <w:proofErr w:type="spellEnd"/>
            <w:r>
              <w:rPr>
                <w:sz w:val="22"/>
                <w:szCs w:val="22"/>
              </w:rPr>
              <w:t xml:space="preserve"> со всеми головками и дополнительными</w:t>
            </w:r>
            <w:r w:rsidRPr="00471B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принадлежностями «</w:t>
            </w:r>
            <w:proofErr w:type="spellStart"/>
            <w:r>
              <w:rPr>
                <w:sz w:val="22"/>
                <w:szCs w:val="22"/>
                <w:lang w:val="en-US"/>
              </w:rPr>
              <w:t>Renishaw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dxa"/>
          </w:tcPr>
          <w:p w:rsidR="00471BA5" w:rsidRPr="0015294D" w:rsidRDefault="00471BA5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471BA5" w:rsidRPr="0015294D" w:rsidRDefault="00471BA5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71BA5" w:rsidRDefault="00471BA5" w:rsidP="00E25B0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471BA5" w:rsidRDefault="00471BA5" w:rsidP="00E25B04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Default="00471BA5" w:rsidP="00E25B04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471BA5" w:rsidRDefault="00471BA5" w:rsidP="00E25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155 000,00</w:t>
            </w:r>
          </w:p>
        </w:tc>
        <w:tc>
          <w:tcPr>
            <w:tcW w:w="1908" w:type="dxa"/>
          </w:tcPr>
          <w:p w:rsidR="00471BA5" w:rsidRDefault="00471BA5" w:rsidP="00E25B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Default="00471BA5" w:rsidP="00E25B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Default="00471BA5" w:rsidP="00E25B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Default="00471BA5" w:rsidP="00E25B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71BA5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5"/>
        </w:trPr>
        <w:tc>
          <w:tcPr>
            <w:tcW w:w="675" w:type="dxa"/>
          </w:tcPr>
          <w:p w:rsidR="00471BA5" w:rsidRPr="00471BA5" w:rsidRDefault="00471BA5" w:rsidP="00E25B0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311</w:t>
            </w:r>
          </w:p>
        </w:tc>
        <w:tc>
          <w:tcPr>
            <w:tcW w:w="1276" w:type="dxa"/>
          </w:tcPr>
          <w:p w:rsidR="00471BA5" w:rsidRPr="0015294D" w:rsidRDefault="009E034E" w:rsidP="00E25B0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471BA5" w:rsidRPr="0015294D" w:rsidRDefault="009E034E" w:rsidP="00E25B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4530000</w:t>
            </w:r>
          </w:p>
        </w:tc>
        <w:tc>
          <w:tcPr>
            <w:tcW w:w="2552" w:type="dxa"/>
            <w:vAlign w:val="center"/>
          </w:tcPr>
          <w:p w:rsidR="00471BA5" w:rsidRDefault="00471BA5" w:rsidP="00E25B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АСТУЭ по вводным фидерам с выводом на сервер и АРМ</w:t>
            </w:r>
          </w:p>
          <w:p w:rsidR="00E97835" w:rsidRDefault="00E97835" w:rsidP="00E25B04">
            <w:pPr>
              <w:jc w:val="both"/>
              <w:rPr>
                <w:sz w:val="22"/>
                <w:szCs w:val="22"/>
              </w:rPr>
            </w:pPr>
          </w:p>
          <w:p w:rsidR="00E97835" w:rsidRDefault="00E97835" w:rsidP="00E25B04">
            <w:pPr>
              <w:jc w:val="both"/>
              <w:rPr>
                <w:sz w:val="22"/>
                <w:szCs w:val="22"/>
              </w:rPr>
            </w:pPr>
          </w:p>
          <w:p w:rsidR="00E97835" w:rsidRDefault="00E97835" w:rsidP="00E25B04">
            <w:pPr>
              <w:jc w:val="both"/>
              <w:rPr>
                <w:sz w:val="22"/>
                <w:szCs w:val="22"/>
              </w:rPr>
            </w:pPr>
          </w:p>
          <w:p w:rsidR="00E97835" w:rsidRPr="00471BA5" w:rsidRDefault="00E97835" w:rsidP="00E25B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7835" w:rsidRDefault="00471BA5" w:rsidP="00E25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Гарантия не менее 12 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471BA5" w:rsidRPr="0015294D" w:rsidRDefault="00E97835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471BA5" w:rsidRPr="0015294D" w:rsidRDefault="00E97835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471BA5" w:rsidRDefault="00E97835" w:rsidP="00E25B0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471BA5" w:rsidRDefault="00E97835" w:rsidP="00E25B04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Default="00E97835" w:rsidP="00E25B04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32, ул. М. Горького, 78</w:t>
            </w:r>
          </w:p>
        </w:tc>
        <w:tc>
          <w:tcPr>
            <w:tcW w:w="1590" w:type="dxa"/>
          </w:tcPr>
          <w:p w:rsidR="00471BA5" w:rsidRDefault="00E97835" w:rsidP="00E25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893 604,00</w:t>
            </w:r>
          </w:p>
        </w:tc>
        <w:tc>
          <w:tcPr>
            <w:tcW w:w="1908" w:type="dxa"/>
          </w:tcPr>
          <w:p w:rsidR="00471BA5" w:rsidRDefault="00E97835" w:rsidP="00E25B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Default="00E97835" w:rsidP="00E25B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Default="00E97835" w:rsidP="00E25B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Default="00E97835" w:rsidP="00E25B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46C37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675" w:type="dxa"/>
          </w:tcPr>
          <w:p w:rsidR="00146C37" w:rsidRPr="00E97835" w:rsidRDefault="00146C37" w:rsidP="00146C3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1276" w:type="dxa"/>
          </w:tcPr>
          <w:p w:rsidR="00146C37" w:rsidRPr="0015294D" w:rsidRDefault="00146C37" w:rsidP="00146C37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146C37" w:rsidRPr="0015294D" w:rsidRDefault="00146C37" w:rsidP="00146C37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146C37" w:rsidRPr="0015294D" w:rsidRDefault="00146C37" w:rsidP="00146C37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146C37" w:rsidRDefault="00146C37" w:rsidP="00146C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материалов и комплектующих изделий</w:t>
            </w:r>
          </w:p>
        </w:tc>
        <w:tc>
          <w:tcPr>
            <w:tcW w:w="1701" w:type="dxa"/>
            <w:gridSpan w:val="2"/>
            <w:vAlign w:val="center"/>
          </w:tcPr>
          <w:p w:rsidR="00146C37" w:rsidRDefault="00146C37" w:rsidP="00146C3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</w:t>
            </w:r>
            <w:proofErr w:type="gramEnd"/>
            <w:r>
              <w:rPr>
                <w:sz w:val="22"/>
                <w:szCs w:val="22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146C37" w:rsidRDefault="00146C37" w:rsidP="00146C3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146C37" w:rsidRDefault="00146C37" w:rsidP="00146C3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146C37" w:rsidRDefault="00146C37" w:rsidP="00146C3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146C37" w:rsidRDefault="00146C37" w:rsidP="00146C3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146C37" w:rsidRDefault="00146C37" w:rsidP="00146C3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 г. Новосибирск</w:t>
            </w:r>
          </w:p>
        </w:tc>
        <w:tc>
          <w:tcPr>
            <w:tcW w:w="1590" w:type="dxa"/>
          </w:tcPr>
          <w:p w:rsidR="00146C37" w:rsidRDefault="00146C37" w:rsidP="00146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210 703, 50</w:t>
            </w:r>
          </w:p>
        </w:tc>
        <w:tc>
          <w:tcPr>
            <w:tcW w:w="1908" w:type="dxa"/>
          </w:tcPr>
          <w:p w:rsidR="00146C37" w:rsidRDefault="00146C37" w:rsidP="00146C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146C37" w:rsidRDefault="00146C37" w:rsidP="00146C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146C37" w:rsidRDefault="00146C37" w:rsidP="00146C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146C37" w:rsidRDefault="00146C37" w:rsidP="00146C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  <w:p w:rsidR="00146C37" w:rsidRDefault="00146C37" w:rsidP="00146C3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46C37" w:rsidRDefault="00146C37" w:rsidP="00146C3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25B04" w:rsidRPr="0015294D" w:rsidTr="00E25B04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675" w:type="dxa"/>
          </w:tcPr>
          <w:p w:rsidR="00E25B04" w:rsidRDefault="00E25B04" w:rsidP="00E25B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1276" w:type="dxa"/>
          </w:tcPr>
          <w:p w:rsidR="00E25B04" w:rsidRPr="0015294D" w:rsidRDefault="00146C37" w:rsidP="00E25B0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</w:tcPr>
          <w:p w:rsidR="00146C37" w:rsidRPr="00146C37" w:rsidRDefault="00146C37" w:rsidP="00146C37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146C37">
              <w:rPr>
                <w:rFonts w:eastAsiaTheme="minorHAnsi"/>
                <w:sz w:val="22"/>
                <w:szCs w:val="22"/>
                <w:lang w:eastAsia="en-US"/>
              </w:rPr>
              <w:t>3612541</w:t>
            </w:r>
          </w:p>
          <w:p w:rsidR="00E25B04" w:rsidRPr="0015294D" w:rsidRDefault="00E25B04" w:rsidP="00E25B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25B04" w:rsidRDefault="00E25B04" w:rsidP="00E25B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верстаков ВС-3-31</w:t>
            </w:r>
          </w:p>
        </w:tc>
        <w:tc>
          <w:tcPr>
            <w:tcW w:w="1701" w:type="dxa"/>
            <w:gridSpan w:val="2"/>
            <w:vAlign w:val="center"/>
          </w:tcPr>
          <w:p w:rsidR="00E25B04" w:rsidRDefault="00E25B04" w:rsidP="00E25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E25B04" w:rsidRPr="0015294D" w:rsidRDefault="00E25B04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25B04" w:rsidRPr="0015294D" w:rsidRDefault="00E25B04" w:rsidP="00E25B04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25B04" w:rsidRDefault="00E25B04" w:rsidP="00E25B0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8" w:type="dxa"/>
          </w:tcPr>
          <w:p w:rsidR="00E25B04" w:rsidRDefault="00E25B04" w:rsidP="00E25B04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25B04" w:rsidRDefault="00E25B04" w:rsidP="00E25B04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E25B04" w:rsidRDefault="00E25B04" w:rsidP="00E25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272 000,00</w:t>
            </w:r>
          </w:p>
        </w:tc>
        <w:tc>
          <w:tcPr>
            <w:tcW w:w="1908" w:type="dxa"/>
          </w:tcPr>
          <w:p w:rsidR="00E25B04" w:rsidRDefault="00E25B04" w:rsidP="00E25B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25B04" w:rsidRDefault="00E25B04" w:rsidP="00E25B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25B04" w:rsidRDefault="00E25B04" w:rsidP="00E25B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25B04" w:rsidRDefault="00E25B04" w:rsidP="00E25B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</w:tbl>
    <w:p w:rsidR="008F2EBC" w:rsidRPr="0015294D" w:rsidRDefault="008F2EBC" w:rsidP="0011323D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rPr>
          <w:sz w:val="22"/>
          <w:szCs w:val="22"/>
        </w:rPr>
      </w:pPr>
    </w:p>
    <w:p w:rsidR="008F2EBC" w:rsidRPr="0015294D" w:rsidRDefault="008F2EBC" w:rsidP="008F2EBC">
      <w:pPr>
        <w:rPr>
          <w:sz w:val="22"/>
          <w:szCs w:val="22"/>
        </w:rPr>
      </w:pPr>
    </w:p>
    <w:p w:rsidR="00F82A1E" w:rsidRPr="0015294D" w:rsidRDefault="00F82A1E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E0E4E" w:rsidRPr="0015294D" w:rsidRDefault="00DE0E4E" w:rsidP="00DC1167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7A144D" w:rsidRPr="0015294D" w:rsidRDefault="007A144D" w:rsidP="00D34A57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354D8" w:rsidRPr="0015294D" w:rsidRDefault="00E354D8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1D1571" w:rsidRPr="0015294D" w:rsidRDefault="001D1571" w:rsidP="001D1571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D1571" w:rsidRPr="0015294D" w:rsidRDefault="001D1571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3B130A" w:rsidRPr="0015294D" w:rsidRDefault="003B130A" w:rsidP="0015294D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D3663B" w:rsidRPr="0015294D" w:rsidRDefault="00D3663B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97835" w:rsidRDefault="00E97835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25B04" w:rsidRDefault="00E25B04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25B04" w:rsidRDefault="00E25B04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25B04" w:rsidRDefault="00E25B04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25B04" w:rsidRDefault="00E25B04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25B04" w:rsidRDefault="00E25B04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25B04" w:rsidRDefault="00E25B04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E25B04" w:rsidRPr="00E25B04" w:rsidRDefault="00E25B04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8F2EBC" w:rsidRPr="00E25B04" w:rsidRDefault="00E25B04" w:rsidP="008F2EBC">
      <w:pPr>
        <w:pStyle w:val="OEM"/>
        <w:ind w:left="708"/>
        <w:rPr>
          <w:rFonts w:ascii="Times New Roman" w:hAnsi="Times New Roman" w:cs="Times New Roman"/>
          <w:sz w:val="28"/>
          <w:szCs w:val="28"/>
        </w:rPr>
      </w:pPr>
      <w:r w:rsidRPr="00E25B04">
        <w:rPr>
          <w:rFonts w:ascii="Times New Roman" w:hAnsi="Times New Roman" w:cs="Times New Roman"/>
          <w:sz w:val="28"/>
          <w:szCs w:val="28"/>
          <w:u w:val="single"/>
        </w:rPr>
        <w:t>Генеральный директор</w:t>
      </w:r>
      <w:r w:rsidR="008F2EBC" w:rsidRPr="00E25B04">
        <w:rPr>
          <w:rFonts w:ascii="Times New Roman" w:hAnsi="Times New Roman" w:cs="Times New Roman"/>
          <w:sz w:val="28"/>
          <w:szCs w:val="28"/>
        </w:rPr>
        <w:t xml:space="preserve">              ___________________ </w:t>
      </w:r>
      <w:r w:rsidRPr="00E25B04">
        <w:rPr>
          <w:rFonts w:ascii="Times New Roman" w:hAnsi="Times New Roman" w:cs="Times New Roman"/>
          <w:sz w:val="28"/>
          <w:szCs w:val="28"/>
        </w:rPr>
        <w:t>П.В. Заболотный</w:t>
      </w:r>
      <w:r w:rsidR="008F2EBC" w:rsidRPr="00E25B04">
        <w:rPr>
          <w:rFonts w:ascii="Times New Roman" w:hAnsi="Times New Roman" w:cs="Times New Roman"/>
          <w:sz w:val="28"/>
          <w:szCs w:val="28"/>
        </w:rPr>
        <w:tab/>
      </w:r>
      <w:r w:rsidR="008F2EBC" w:rsidRPr="00E25B04">
        <w:rPr>
          <w:rFonts w:ascii="Times New Roman" w:hAnsi="Times New Roman" w:cs="Times New Roman"/>
          <w:sz w:val="28"/>
          <w:szCs w:val="28"/>
        </w:rPr>
        <w:tab/>
      </w:r>
      <w:r w:rsidR="008F2EBC" w:rsidRPr="00E25B04">
        <w:rPr>
          <w:rFonts w:ascii="Times New Roman" w:hAnsi="Times New Roman" w:cs="Times New Roman"/>
          <w:sz w:val="28"/>
          <w:szCs w:val="28"/>
        </w:rPr>
        <w:tab/>
      </w:r>
      <w:r w:rsidR="008F2EBC" w:rsidRPr="00E25B04">
        <w:rPr>
          <w:rFonts w:ascii="Times New Roman" w:hAnsi="Times New Roman" w:cs="Times New Roman"/>
          <w:sz w:val="28"/>
          <w:szCs w:val="28"/>
        </w:rPr>
        <w:tab/>
      </w:r>
      <w:r w:rsidR="008F2EBC" w:rsidRPr="00E25B0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25B04">
        <w:rPr>
          <w:rFonts w:ascii="Times New Roman" w:hAnsi="Times New Roman" w:cs="Times New Roman"/>
          <w:sz w:val="28"/>
          <w:szCs w:val="28"/>
        </w:rPr>
        <w:tab/>
      </w:r>
      <w:r w:rsidRPr="00E25B04">
        <w:rPr>
          <w:rFonts w:ascii="Times New Roman" w:hAnsi="Times New Roman" w:cs="Times New Roman"/>
          <w:sz w:val="28"/>
          <w:szCs w:val="28"/>
        </w:rPr>
        <w:tab/>
      </w:r>
      <w:r w:rsidRPr="00E25B04">
        <w:rPr>
          <w:rFonts w:ascii="Times New Roman" w:hAnsi="Times New Roman" w:cs="Times New Roman"/>
          <w:sz w:val="28"/>
          <w:szCs w:val="28"/>
        </w:rPr>
        <w:tab/>
      </w:r>
      <w:r w:rsidRPr="00E25B04">
        <w:rPr>
          <w:rFonts w:ascii="Times New Roman" w:hAnsi="Times New Roman" w:cs="Times New Roman"/>
          <w:sz w:val="28"/>
          <w:szCs w:val="28"/>
        </w:rPr>
        <w:tab/>
      </w:r>
      <w:r w:rsidR="008F2EBC" w:rsidRPr="00E25B04">
        <w:rPr>
          <w:rFonts w:ascii="Times New Roman" w:hAnsi="Times New Roman" w:cs="Times New Roman"/>
          <w:sz w:val="28"/>
          <w:szCs w:val="28"/>
        </w:rPr>
        <w:t>"</w:t>
      </w:r>
      <w:r w:rsidRPr="00E25B04">
        <w:rPr>
          <w:rFonts w:ascii="Times New Roman" w:hAnsi="Times New Roman" w:cs="Times New Roman"/>
          <w:sz w:val="28"/>
          <w:szCs w:val="28"/>
        </w:rPr>
        <w:t>03</w:t>
      </w:r>
      <w:r w:rsidR="003F62E9" w:rsidRPr="00E25B04">
        <w:rPr>
          <w:rFonts w:ascii="Times New Roman" w:hAnsi="Times New Roman" w:cs="Times New Roman"/>
          <w:sz w:val="28"/>
          <w:szCs w:val="28"/>
        </w:rPr>
        <w:t>" </w:t>
      </w:r>
      <w:r w:rsidRPr="00E25B04">
        <w:rPr>
          <w:rFonts w:ascii="Times New Roman" w:hAnsi="Times New Roman" w:cs="Times New Roman"/>
          <w:sz w:val="28"/>
          <w:szCs w:val="28"/>
        </w:rPr>
        <w:t>октября</w:t>
      </w:r>
      <w:r w:rsidR="008F2EBC" w:rsidRPr="00E25B04">
        <w:rPr>
          <w:rFonts w:ascii="Times New Roman" w:hAnsi="Times New Roman" w:cs="Times New Roman"/>
          <w:sz w:val="28"/>
          <w:szCs w:val="28"/>
        </w:rPr>
        <w:t> 2014 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BC"/>
    <w:rsid w:val="0000627A"/>
    <w:rsid w:val="000139D2"/>
    <w:rsid w:val="00034B6D"/>
    <w:rsid w:val="00041BBF"/>
    <w:rsid w:val="00063F15"/>
    <w:rsid w:val="00071DA2"/>
    <w:rsid w:val="000A259D"/>
    <w:rsid w:val="000B147B"/>
    <w:rsid w:val="000C0BAE"/>
    <w:rsid w:val="000E3601"/>
    <w:rsid w:val="0011323D"/>
    <w:rsid w:val="00120C8B"/>
    <w:rsid w:val="00146C37"/>
    <w:rsid w:val="0015294D"/>
    <w:rsid w:val="00154595"/>
    <w:rsid w:val="001569B7"/>
    <w:rsid w:val="001B54BC"/>
    <w:rsid w:val="001C007E"/>
    <w:rsid w:val="001D1571"/>
    <w:rsid w:val="001F7C4B"/>
    <w:rsid w:val="00270BD7"/>
    <w:rsid w:val="00281AD7"/>
    <w:rsid w:val="002823B5"/>
    <w:rsid w:val="00283835"/>
    <w:rsid w:val="002A2BFC"/>
    <w:rsid w:val="002D087B"/>
    <w:rsid w:val="002D769A"/>
    <w:rsid w:val="002E2659"/>
    <w:rsid w:val="00305582"/>
    <w:rsid w:val="0030675E"/>
    <w:rsid w:val="00321037"/>
    <w:rsid w:val="00323752"/>
    <w:rsid w:val="00364823"/>
    <w:rsid w:val="00392D7E"/>
    <w:rsid w:val="00393B02"/>
    <w:rsid w:val="00395457"/>
    <w:rsid w:val="003B130A"/>
    <w:rsid w:val="003D788D"/>
    <w:rsid w:val="003E7B84"/>
    <w:rsid w:val="003F62E9"/>
    <w:rsid w:val="00405C90"/>
    <w:rsid w:val="004074E3"/>
    <w:rsid w:val="00407A8E"/>
    <w:rsid w:val="004215F8"/>
    <w:rsid w:val="004440C6"/>
    <w:rsid w:val="004614E8"/>
    <w:rsid w:val="004618E9"/>
    <w:rsid w:val="00462096"/>
    <w:rsid w:val="00471BA5"/>
    <w:rsid w:val="004F1AE2"/>
    <w:rsid w:val="005011E6"/>
    <w:rsid w:val="0050617E"/>
    <w:rsid w:val="0055460E"/>
    <w:rsid w:val="00554B9A"/>
    <w:rsid w:val="00565374"/>
    <w:rsid w:val="005B54CC"/>
    <w:rsid w:val="005C5CDC"/>
    <w:rsid w:val="005D0A5C"/>
    <w:rsid w:val="005E7F07"/>
    <w:rsid w:val="0061286D"/>
    <w:rsid w:val="0061304E"/>
    <w:rsid w:val="00621535"/>
    <w:rsid w:val="006430DE"/>
    <w:rsid w:val="006448A3"/>
    <w:rsid w:val="00644C03"/>
    <w:rsid w:val="0064628C"/>
    <w:rsid w:val="00686E31"/>
    <w:rsid w:val="006A031F"/>
    <w:rsid w:val="006D0603"/>
    <w:rsid w:val="006D4E61"/>
    <w:rsid w:val="00701510"/>
    <w:rsid w:val="007016D4"/>
    <w:rsid w:val="00721022"/>
    <w:rsid w:val="00721083"/>
    <w:rsid w:val="00722D7F"/>
    <w:rsid w:val="0074662A"/>
    <w:rsid w:val="00773947"/>
    <w:rsid w:val="007A01BF"/>
    <w:rsid w:val="007A144D"/>
    <w:rsid w:val="007A293E"/>
    <w:rsid w:val="007D5177"/>
    <w:rsid w:val="007D7A09"/>
    <w:rsid w:val="00807CFE"/>
    <w:rsid w:val="0083113E"/>
    <w:rsid w:val="00847A51"/>
    <w:rsid w:val="00855066"/>
    <w:rsid w:val="0086486E"/>
    <w:rsid w:val="008656E0"/>
    <w:rsid w:val="00872D65"/>
    <w:rsid w:val="00884BE1"/>
    <w:rsid w:val="008C343C"/>
    <w:rsid w:val="008F16FB"/>
    <w:rsid w:val="008F2EBC"/>
    <w:rsid w:val="00902707"/>
    <w:rsid w:val="009164D5"/>
    <w:rsid w:val="00927F7E"/>
    <w:rsid w:val="00947B56"/>
    <w:rsid w:val="00952192"/>
    <w:rsid w:val="009872B8"/>
    <w:rsid w:val="00990E52"/>
    <w:rsid w:val="009E034E"/>
    <w:rsid w:val="009F7378"/>
    <w:rsid w:val="00A14304"/>
    <w:rsid w:val="00A3454E"/>
    <w:rsid w:val="00A50E4D"/>
    <w:rsid w:val="00A51146"/>
    <w:rsid w:val="00A65F98"/>
    <w:rsid w:val="00A82834"/>
    <w:rsid w:val="00A85B3D"/>
    <w:rsid w:val="00A945A0"/>
    <w:rsid w:val="00AE5CEF"/>
    <w:rsid w:val="00B03615"/>
    <w:rsid w:val="00B12630"/>
    <w:rsid w:val="00B20536"/>
    <w:rsid w:val="00B3292B"/>
    <w:rsid w:val="00B3418D"/>
    <w:rsid w:val="00B47EF6"/>
    <w:rsid w:val="00B76155"/>
    <w:rsid w:val="00B86DD0"/>
    <w:rsid w:val="00B948A1"/>
    <w:rsid w:val="00BE043F"/>
    <w:rsid w:val="00BE379D"/>
    <w:rsid w:val="00C21BC6"/>
    <w:rsid w:val="00C232D3"/>
    <w:rsid w:val="00C74296"/>
    <w:rsid w:val="00C766BD"/>
    <w:rsid w:val="00C922F8"/>
    <w:rsid w:val="00C9618C"/>
    <w:rsid w:val="00CA2290"/>
    <w:rsid w:val="00CC317C"/>
    <w:rsid w:val="00CC4B8B"/>
    <w:rsid w:val="00D23FB9"/>
    <w:rsid w:val="00D247DA"/>
    <w:rsid w:val="00D27DCF"/>
    <w:rsid w:val="00D34A57"/>
    <w:rsid w:val="00D3652C"/>
    <w:rsid w:val="00D3663B"/>
    <w:rsid w:val="00D446AB"/>
    <w:rsid w:val="00D5616D"/>
    <w:rsid w:val="00D67C72"/>
    <w:rsid w:val="00DB4A3D"/>
    <w:rsid w:val="00DC1167"/>
    <w:rsid w:val="00DC2CA8"/>
    <w:rsid w:val="00DD4FBB"/>
    <w:rsid w:val="00DD5E73"/>
    <w:rsid w:val="00DE0E4E"/>
    <w:rsid w:val="00DE1198"/>
    <w:rsid w:val="00E01B3E"/>
    <w:rsid w:val="00E01C55"/>
    <w:rsid w:val="00E21200"/>
    <w:rsid w:val="00E25B04"/>
    <w:rsid w:val="00E354D8"/>
    <w:rsid w:val="00E441B5"/>
    <w:rsid w:val="00E45088"/>
    <w:rsid w:val="00E535AF"/>
    <w:rsid w:val="00E7719F"/>
    <w:rsid w:val="00E80EF5"/>
    <w:rsid w:val="00E941DA"/>
    <w:rsid w:val="00E97835"/>
    <w:rsid w:val="00EA28DF"/>
    <w:rsid w:val="00EE4B51"/>
    <w:rsid w:val="00EF06AB"/>
    <w:rsid w:val="00EF3CDE"/>
    <w:rsid w:val="00F47BB7"/>
    <w:rsid w:val="00F82A1E"/>
    <w:rsid w:val="00FD36EE"/>
    <w:rsid w:val="00FD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294" TargetMode="External"/><Relationship Id="rId18" Type="http://schemas.openxmlformats.org/officeDocument/2006/relationships/hyperlink" Target="garantF1://66800.2893" TargetMode="External"/><Relationship Id="rId26" Type="http://schemas.openxmlformats.org/officeDocument/2006/relationships/hyperlink" Target="garantF1://66800.924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66800.9434" TargetMode="External"/><Relationship Id="rId34" Type="http://schemas.openxmlformats.org/officeDocument/2006/relationships/hyperlink" Target="garantF1://66800.314" TargetMode="External"/><Relationship Id="rId7" Type="http://schemas.openxmlformats.org/officeDocument/2006/relationships/hyperlink" Target="garantF1://66800.152" TargetMode="External"/><Relationship Id="rId12" Type="http://schemas.openxmlformats.org/officeDocument/2006/relationships/hyperlink" Target="garantF1://66800.452" TargetMode="External"/><Relationship Id="rId17" Type="http://schemas.openxmlformats.org/officeDocument/2006/relationships/hyperlink" Target="garantF1://66800.453" TargetMode="External"/><Relationship Id="rId25" Type="http://schemas.openxmlformats.org/officeDocument/2006/relationships/hyperlink" Target="garantF1://66800.453" TargetMode="External"/><Relationship Id="rId33" Type="http://schemas.openxmlformats.org/officeDocument/2006/relationships/hyperlink" Target="garantF1://66800.9434" TargetMode="External"/><Relationship Id="rId38" Type="http://schemas.openxmlformats.org/officeDocument/2006/relationships/hyperlink" Target="garantF1://66800.45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6800.9434" TargetMode="External"/><Relationship Id="rId20" Type="http://schemas.openxmlformats.org/officeDocument/2006/relationships/hyperlink" Target="garantF1://66800.7423" TargetMode="External"/><Relationship Id="rId29" Type="http://schemas.openxmlformats.org/officeDocument/2006/relationships/hyperlink" Target="garantF1://66800.453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66800.452" TargetMode="External"/><Relationship Id="rId11" Type="http://schemas.openxmlformats.org/officeDocument/2006/relationships/hyperlink" Target="garantF1://66800.361" TargetMode="External"/><Relationship Id="rId24" Type="http://schemas.openxmlformats.org/officeDocument/2006/relationships/hyperlink" Target="garantF1://66800.2893" TargetMode="External"/><Relationship Id="rId32" Type="http://schemas.openxmlformats.org/officeDocument/2006/relationships/hyperlink" Target="garantF1://66800.2894" TargetMode="External"/><Relationship Id="rId37" Type="http://schemas.openxmlformats.org/officeDocument/2006/relationships/hyperlink" Target="garantF1://66800.454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66800.152" TargetMode="External"/><Relationship Id="rId23" Type="http://schemas.openxmlformats.org/officeDocument/2006/relationships/hyperlink" Target="garantF1://66800.2893" TargetMode="External"/><Relationship Id="rId28" Type="http://schemas.openxmlformats.org/officeDocument/2006/relationships/hyperlink" Target="garantF1://66800.453" TargetMode="External"/><Relationship Id="rId36" Type="http://schemas.openxmlformats.org/officeDocument/2006/relationships/hyperlink" Target="garantF1://66800.9431" TargetMode="External"/><Relationship Id="rId10" Type="http://schemas.openxmlformats.org/officeDocument/2006/relationships/hyperlink" Target="garantF1://66800.322" TargetMode="External"/><Relationship Id="rId19" Type="http://schemas.openxmlformats.org/officeDocument/2006/relationships/hyperlink" Target="garantF1://66800.2922" TargetMode="External"/><Relationship Id="rId31" Type="http://schemas.openxmlformats.org/officeDocument/2006/relationships/hyperlink" Target="garantF1://66800.29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361" TargetMode="External"/><Relationship Id="rId14" Type="http://schemas.openxmlformats.org/officeDocument/2006/relationships/hyperlink" Target="garantF1://66800.453" TargetMode="External"/><Relationship Id="rId22" Type="http://schemas.openxmlformats.org/officeDocument/2006/relationships/hyperlink" Target="garantF1://66800.453" TargetMode="External"/><Relationship Id="rId27" Type="http://schemas.openxmlformats.org/officeDocument/2006/relationships/hyperlink" Target="garantF1://66800.453" TargetMode="External"/><Relationship Id="rId30" Type="http://schemas.openxmlformats.org/officeDocument/2006/relationships/hyperlink" Target="garantF1://66800.453" TargetMode="External"/><Relationship Id="rId35" Type="http://schemas.openxmlformats.org/officeDocument/2006/relationships/hyperlink" Target="garantF1://66800.3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BB245-D474-40C4-8F97-58590247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11548</Words>
  <Characters>65829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161008</dc:creator>
  <cp:lastModifiedBy>161008</cp:lastModifiedBy>
  <cp:revision>9</cp:revision>
  <cp:lastPrinted>2014-09-26T02:31:00Z</cp:lastPrinted>
  <dcterms:created xsi:type="dcterms:W3CDTF">2014-09-26T02:37:00Z</dcterms:created>
  <dcterms:modified xsi:type="dcterms:W3CDTF">2014-10-03T08:39:00Z</dcterms:modified>
</cp:coreProperties>
</file>